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7D87F999" w:rsidR="00F50C9C" w:rsidRPr="00CE6D16" w:rsidRDefault="00420C15"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６</w:t>
      </w:r>
      <w:r w:rsidR="00F50C9C" w:rsidRPr="00CE6D16">
        <w:rPr>
          <w:rFonts w:ascii="Century" w:eastAsia="ＭＳ 明朝" w:hAnsi="Century" w:cs="Times New Roman" w:hint="eastAsia"/>
          <w:sz w:val="66"/>
          <w:szCs w:val="66"/>
          <w:u w:val="single"/>
        </w:rPr>
        <w:t>月定例会</w:t>
      </w:r>
    </w:p>
    <w:p w14:paraId="448C2383" w14:textId="7E8683DA" w:rsidR="00F50C9C" w:rsidRDefault="00DE3F09"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sidR="00420C15">
        <w:rPr>
          <w:rFonts w:ascii="ＭＳ 明朝" w:eastAsia="ＭＳ 明朝" w:hAnsi="ＭＳ 明朝" w:cs="Times New Roman" w:hint="eastAsia"/>
          <w:sz w:val="28"/>
          <w:szCs w:val="28"/>
        </w:rPr>
        <w:t>６</w:t>
      </w:r>
      <w:r w:rsidR="00F50C9C" w:rsidRPr="00CE6D16">
        <w:rPr>
          <w:rFonts w:ascii="ＭＳ 明朝" w:eastAsia="ＭＳ 明朝" w:hAnsi="ＭＳ 明朝" w:cs="Times New Roman" w:hint="eastAsia"/>
          <w:sz w:val="28"/>
          <w:szCs w:val="28"/>
        </w:rPr>
        <w:t>月</w:t>
      </w:r>
      <w:r w:rsidR="00420C15">
        <w:rPr>
          <w:rFonts w:ascii="ＭＳ 明朝" w:eastAsia="ＭＳ 明朝" w:hAnsi="ＭＳ 明朝" w:cs="Times New Roman" w:hint="eastAsia"/>
          <w:sz w:val="28"/>
          <w:szCs w:val="28"/>
        </w:rPr>
        <w:t>20</w:t>
      </w:r>
      <w:r w:rsidR="00F50C9C">
        <w:rPr>
          <w:rFonts w:ascii="ＭＳ 明朝" w:eastAsia="ＭＳ 明朝" w:hAnsi="ＭＳ 明朝" w:cs="Times New Roman" w:hint="eastAsia"/>
          <w:sz w:val="28"/>
          <w:szCs w:val="28"/>
        </w:rPr>
        <w:t>日（</w:t>
      </w:r>
      <w:r w:rsidR="00420C15">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031C6172" w:rsidR="00F50C9C" w:rsidRPr="0031027D" w:rsidRDefault="002C46CD" w:rsidP="00412ED2">
      <w:pPr>
        <w:spacing w:line="440" w:lineRule="exact"/>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728384" behindDoc="0" locked="0" layoutInCell="1" allowOverlap="1" wp14:anchorId="52EB9E03" wp14:editId="757A9D7C">
            <wp:simplePos x="0" y="0"/>
            <wp:positionH relativeFrom="margin">
              <wp:posOffset>1064422</wp:posOffset>
            </wp:positionH>
            <wp:positionV relativeFrom="paragraph">
              <wp:posOffset>278765</wp:posOffset>
            </wp:positionV>
            <wp:extent cx="4172585" cy="370903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925A8" w14:textId="5BB9D48F"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003310F2" w14:textId="01A09A5F" w:rsidR="008C67A3" w:rsidRDefault="008C67A3" w:rsidP="008E54D0">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p>
    <w:p w14:paraId="4B614338" w14:textId="00259CD7" w:rsidR="00E548A4" w:rsidRDefault="00E548A4" w:rsidP="00E548A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6D5C891E" w14:textId="40F619E9"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Pr>
          <w:rFonts w:ascii="ＭＳ 明朝" w:eastAsia="ＭＳ 明朝" w:hAnsi="ＭＳ 明朝" w:hint="eastAsia"/>
          <w:kern w:val="0"/>
          <w:sz w:val="28"/>
          <w:szCs w:val="28"/>
        </w:rPr>
        <w:t>・</w:t>
      </w:r>
      <w:r w:rsidRPr="00533696">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Pr>
          <w:rFonts w:ascii="ＭＳ 明朝" w:eastAsia="ＭＳ 明朝" w:hAnsi="ＭＳ 明朝" w:hint="eastAsia"/>
          <w:kern w:val="0"/>
          <w:sz w:val="28"/>
          <w:szCs w:val="28"/>
        </w:rPr>
        <w:t>1</w:t>
      </w:r>
    </w:p>
    <w:p w14:paraId="12053292" w14:textId="5A231D66"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p w14:paraId="6C71C974" w14:textId="24226BC8" w:rsidR="00E548A4" w:rsidRPr="004F0527" w:rsidRDefault="00E548A4" w:rsidP="00E548A4">
      <w:pPr>
        <w:tabs>
          <w:tab w:val="left" w:pos="3675"/>
          <w:tab w:val="center" w:pos="4872"/>
        </w:tabs>
        <w:spacing w:line="480" w:lineRule="exact"/>
        <w:jc w:val="center"/>
        <w:rPr>
          <w:rFonts w:ascii="ＭＳ 明朝" w:eastAsia="ＭＳ 明朝" w:hAnsi="ＭＳ 明朝" w:cs="Times New Roman"/>
          <w:b/>
          <w:kern w:val="0"/>
          <w:sz w:val="48"/>
          <w:szCs w:val="46"/>
        </w:rPr>
      </w:pPr>
    </w:p>
    <w:p w14:paraId="644A4CBE" w14:textId="646EE2F0" w:rsidR="00E548A4" w:rsidRDefault="00E548A4" w:rsidP="00E548A4">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0A2379B1" w14:textId="339CD010" w:rsidR="00E548A4" w:rsidRDefault="00E548A4" w:rsidP="00E548A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0E002903" w14:textId="694DC400" w:rsidR="00E548A4" w:rsidRPr="00410846" w:rsidRDefault="002E080B" w:rsidP="00E548A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３</w:t>
      </w:r>
      <w:r w:rsidR="00E548A4">
        <w:rPr>
          <w:rFonts w:ascii="ＭＳ 明朝" w:eastAsia="ＭＳ 明朝" w:hAnsi="ＭＳ 明朝" w:hint="eastAsia"/>
          <w:kern w:val="0"/>
          <w:sz w:val="28"/>
          <w:szCs w:val="28"/>
        </w:rPr>
        <w:t xml:space="preserve">　</w:t>
      </w:r>
      <w:r w:rsidRPr="002E080B">
        <w:rPr>
          <w:rFonts w:ascii="ＭＳ 明朝" w:eastAsia="ＭＳ 明朝" w:hAnsi="ＭＳ 明朝"/>
          <w:kern w:val="0"/>
          <w:sz w:val="28"/>
          <w:szCs w:val="28"/>
        </w:rPr>
        <w:t>GREEN×EXPO 2027の機運醸成について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1</w:t>
      </w:r>
    </w:p>
    <w:p w14:paraId="373203EC" w14:textId="39693155" w:rsidR="00E548A4" w:rsidRDefault="002E080B" w:rsidP="002E080B">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４</w:t>
      </w:r>
      <w:r w:rsidR="00E548A4">
        <w:rPr>
          <w:rFonts w:ascii="ＭＳ 明朝" w:eastAsia="ＭＳ 明朝" w:hAnsi="ＭＳ 明朝" w:hint="eastAsia"/>
          <w:kern w:val="0"/>
          <w:sz w:val="28"/>
          <w:szCs w:val="28"/>
        </w:rPr>
        <w:t xml:space="preserve">　</w:t>
      </w:r>
      <w:r w:rsidRPr="002E080B">
        <w:rPr>
          <w:rFonts w:ascii="ＭＳ 明朝" w:eastAsia="ＭＳ 明朝" w:hAnsi="ＭＳ 明朝" w:hint="eastAsia"/>
          <w:kern w:val="0"/>
          <w:sz w:val="28"/>
          <w:szCs w:val="28"/>
        </w:rPr>
        <w:t>【横浜市国民健康保険】【後期高齢者医療制度】資格確認書等の一斉交付及び専用コールセンターの設置について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2</w:t>
      </w:r>
    </w:p>
    <w:p w14:paraId="14CD588B" w14:textId="72185ADA" w:rsidR="00E548A4" w:rsidRPr="008E54D0" w:rsidRDefault="002E080B"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５</w:t>
      </w:r>
      <w:r w:rsidR="00E548A4">
        <w:rPr>
          <w:rFonts w:ascii="ＭＳ 明朝" w:eastAsia="ＭＳ 明朝" w:hAnsi="ＭＳ 明朝" w:hint="eastAsia"/>
          <w:kern w:val="0"/>
          <w:sz w:val="28"/>
          <w:szCs w:val="28"/>
        </w:rPr>
        <w:t xml:space="preserve">　</w:t>
      </w:r>
      <w:r w:rsidRPr="002E080B">
        <w:rPr>
          <w:rFonts w:ascii="ＭＳ 明朝" w:eastAsia="ＭＳ 明朝" w:hAnsi="ＭＳ 明朝" w:hint="eastAsia"/>
          <w:kern w:val="0"/>
          <w:sz w:val="28"/>
          <w:szCs w:val="28"/>
        </w:rPr>
        <w:t>地域防災活動の支援に向けた研修のご案内について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2</w:t>
      </w:r>
    </w:p>
    <w:bookmarkEnd w:id="1"/>
    <w:p w14:paraId="24CA7DE0" w14:textId="449138C9" w:rsidR="00E548A4" w:rsidRDefault="002E080B" w:rsidP="004C09C0">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６</w:t>
      </w:r>
      <w:r w:rsidR="00E548A4">
        <w:rPr>
          <w:rFonts w:ascii="ＭＳ 明朝" w:eastAsia="ＭＳ 明朝" w:hAnsi="ＭＳ 明朝" w:hint="eastAsia"/>
          <w:kern w:val="0"/>
          <w:sz w:val="28"/>
          <w:szCs w:val="28"/>
        </w:rPr>
        <w:t xml:space="preserve">　</w:t>
      </w:r>
      <w:r w:rsidRPr="002E080B">
        <w:rPr>
          <w:rFonts w:ascii="ＭＳ 明朝" w:eastAsia="ＭＳ 明朝" w:hAnsi="ＭＳ 明朝" w:hint="eastAsia"/>
          <w:kern w:val="0"/>
          <w:sz w:val="28"/>
          <w:szCs w:val="28"/>
        </w:rPr>
        <w:t>参議院選挙及び市長選挙に係る投票管理者・投票立会人の報酬改定について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3</w:t>
      </w:r>
    </w:p>
    <w:p w14:paraId="074BC8C1" w14:textId="02CE0534" w:rsidR="00E548A4" w:rsidRPr="00410846" w:rsidRDefault="002E080B"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７</w:t>
      </w:r>
      <w:r w:rsidR="00E548A4">
        <w:rPr>
          <w:rFonts w:ascii="ＭＳ 明朝" w:eastAsia="ＭＳ 明朝" w:hAnsi="ＭＳ 明朝" w:hint="eastAsia"/>
          <w:kern w:val="0"/>
          <w:sz w:val="28"/>
          <w:szCs w:val="28"/>
        </w:rPr>
        <w:t xml:space="preserve">　</w:t>
      </w:r>
      <w:r w:rsidRPr="002E080B">
        <w:rPr>
          <w:rFonts w:ascii="ＭＳ 明朝" w:eastAsia="ＭＳ 明朝" w:hAnsi="ＭＳ 明朝" w:hint="eastAsia"/>
          <w:kern w:val="0"/>
          <w:sz w:val="28"/>
          <w:szCs w:val="28"/>
        </w:rPr>
        <w:t>地域の防犯力向上緊急補助金について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3</w:t>
      </w:r>
    </w:p>
    <w:p w14:paraId="01614771" w14:textId="44031838" w:rsidR="00E548A4" w:rsidRDefault="002E080B"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８</w:t>
      </w:r>
      <w:r w:rsidR="00E548A4">
        <w:rPr>
          <w:rFonts w:ascii="ＭＳ 明朝" w:eastAsia="ＭＳ 明朝" w:hAnsi="ＭＳ 明朝" w:hint="eastAsia"/>
          <w:kern w:val="0"/>
          <w:sz w:val="28"/>
          <w:szCs w:val="28"/>
        </w:rPr>
        <w:t xml:space="preserve">　</w:t>
      </w:r>
      <w:r w:rsidRPr="002E080B">
        <w:rPr>
          <w:rFonts w:ascii="ＭＳ 明朝" w:eastAsia="ＭＳ 明朝" w:hAnsi="ＭＳ 明朝" w:hint="eastAsia"/>
          <w:kern w:val="0"/>
          <w:sz w:val="28"/>
          <w:szCs w:val="28"/>
        </w:rPr>
        <w:t>自治会町内会館脱炭素化推進事業補助金の交付手続き等について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4</w:t>
      </w:r>
    </w:p>
    <w:p w14:paraId="4E5565E7" w14:textId="77777777" w:rsidR="002E080B" w:rsidRDefault="002E080B" w:rsidP="00E548A4">
      <w:pPr>
        <w:tabs>
          <w:tab w:val="left" w:pos="0"/>
          <w:tab w:val="right" w:pos="9746"/>
        </w:tabs>
        <w:spacing w:line="360" w:lineRule="exact"/>
        <w:ind w:left="560" w:hangingChars="200" w:hanging="560"/>
        <w:rPr>
          <w:rFonts w:ascii="ＭＳ 明朝" w:eastAsia="ＭＳ 明朝" w:hAnsi="ＭＳ 明朝"/>
          <w:kern w:val="0"/>
          <w:sz w:val="28"/>
          <w:szCs w:val="28"/>
        </w:rPr>
      </w:pPr>
    </w:p>
    <w:p w14:paraId="0D4B4C44" w14:textId="77777777" w:rsidR="002E080B" w:rsidRDefault="002E080B" w:rsidP="002E080B">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1226E584" w14:textId="77777777" w:rsidR="002E080B" w:rsidRP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0BFE7DCA" w14:textId="62B9B641" w:rsidR="00E548A4" w:rsidRDefault="002E080B"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９</w:t>
      </w:r>
      <w:r w:rsidR="00E548A4">
        <w:rPr>
          <w:rFonts w:ascii="ＭＳ 明朝" w:eastAsia="ＭＳ 明朝" w:hAnsi="ＭＳ 明朝" w:hint="eastAsia"/>
          <w:kern w:val="0"/>
          <w:sz w:val="28"/>
          <w:szCs w:val="28"/>
        </w:rPr>
        <w:t xml:space="preserve">　</w:t>
      </w:r>
      <w:r w:rsidRPr="002E080B">
        <w:rPr>
          <w:rFonts w:ascii="ＭＳ 明朝" w:eastAsia="ＭＳ 明朝" w:hAnsi="ＭＳ 明朝" w:hint="eastAsia"/>
          <w:kern w:val="0"/>
          <w:sz w:val="28"/>
          <w:szCs w:val="28"/>
        </w:rPr>
        <w:t>令和７年度　都筑区更生保護協会賛助金の募集および「第</w:t>
      </w:r>
      <w:r w:rsidRPr="002E080B">
        <w:rPr>
          <w:rFonts w:ascii="ＭＳ 明朝" w:eastAsia="ＭＳ 明朝" w:hAnsi="ＭＳ 明朝"/>
          <w:kern w:val="0"/>
          <w:sz w:val="28"/>
          <w:szCs w:val="28"/>
        </w:rPr>
        <w:t>31回都筑区社会を明るくする運動」ポスター掲示について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4</w:t>
      </w:r>
    </w:p>
    <w:p w14:paraId="6871ED90" w14:textId="77777777" w:rsid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42661953" w14:textId="0DBEB505" w:rsidR="00E548A4" w:rsidRDefault="009C1EF7"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10</w:t>
      </w:r>
      <w:r w:rsidR="00E548A4">
        <w:rPr>
          <w:rFonts w:ascii="ＭＳ 明朝" w:eastAsia="ＭＳ 明朝" w:hAnsi="ＭＳ 明朝" w:hint="eastAsia"/>
          <w:kern w:val="0"/>
          <w:sz w:val="28"/>
          <w:szCs w:val="28"/>
        </w:rPr>
        <w:t xml:space="preserve">　</w:t>
      </w:r>
      <w:r w:rsidR="002E080B" w:rsidRPr="002E080B">
        <w:rPr>
          <w:rFonts w:ascii="ＭＳ 明朝" w:eastAsia="ＭＳ 明朝" w:hAnsi="ＭＳ 明朝" w:hint="eastAsia"/>
          <w:kern w:val="0"/>
          <w:sz w:val="28"/>
          <w:szCs w:val="28"/>
        </w:rPr>
        <w:t>横浜市「ひとり暮らし高齢者等『地域で見守り』推進事業」実施のお知らせ</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5</w:t>
      </w:r>
    </w:p>
    <w:p w14:paraId="11E9D0B3" w14:textId="77777777" w:rsid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5B618444" w14:textId="7F5D1282" w:rsidR="00E548A4" w:rsidRPr="00410846" w:rsidRDefault="009C1EF7" w:rsidP="002E080B">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11</w:t>
      </w:r>
      <w:r w:rsidR="00E548A4">
        <w:rPr>
          <w:rFonts w:ascii="ＭＳ 明朝" w:eastAsia="ＭＳ 明朝" w:hAnsi="ＭＳ 明朝" w:hint="eastAsia"/>
          <w:kern w:val="0"/>
          <w:sz w:val="28"/>
          <w:szCs w:val="28"/>
        </w:rPr>
        <w:t xml:space="preserve">　</w:t>
      </w:r>
      <w:r w:rsidR="002E080B" w:rsidRPr="002E080B">
        <w:rPr>
          <w:rFonts w:ascii="ＭＳ 明朝" w:eastAsia="ＭＳ 明朝" w:hAnsi="ＭＳ 明朝" w:hint="eastAsia"/>
          <w:kern w:val="0"/>
          <w:sz w:val="28"/>
          <w:szCs w:val="28"/>
        </w:rPr>
        <w:t>都筑区福祉保健活動拠点「かけはし都筑」の夜間・日祝日の利用方法の変更について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DC3CB5">
        <w:rPr>
          <w:rFonts w:ascii="ＭＳ 明朝" w:eastAsia="ＭＳ 明朝" w:hAnsi="ＭＳ 明朝" w:hint="eastAsia"/>
          <w:kern w:val="0"/>
          <w:sz w:val="28"/>
          <w:szCs w:val="28"/>
        </w:rPr>
        <w:t>5</w:t>
      </w:r>
    </w:p>
    <w:p w14:paraId="471C1240" w14:textId="2BBC02C9" w:rsidR="00E548A4" w:rsidRPr="00AA4F77" w:rsidRDefault="00E548A4" w:rsidP="00AA4F7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9C1EF7">
        <w:rPr>
          <w:rFonts w:ascii="ＭＳ 明朝" w:eastAsia="ＭＳ 明朝" w:hAnsi="ＭＳ 明朝" w:hint="eastAsia"/>
          <w:kern w:val="0"/>
          <w:sz w:val="28"/>
          <w:szCs w:val="28"/>
        </w:rPr>
        <w:t>2</w:t>
      </w:r>
      <w:r>
        <w:rPr>
          <w:rFonts w:ascii="ＭＳ 明朝" w:eastAsia="ＭＳ 明朝" w:hAnsi="ＭＳ 明朝" w:hint="eastAsia"/>
          <w:kern w:val="0"/>
          <w:sz w:val="28"/>
          <w:szCs w:val="28"/>
        </w:rPr>
        <w:t xml:space="preserve">　</w:t>
      </w:r>
      <w:r w:rsidR="002E080B" w:rsidRPr="002E080B">
        <w:rPr>
          <w:rFonts w:ascii="ＭＳ 明朝" w:eastAsia="ＭＳ 明朝" w:hAnsi="ＭＳ 明朝" w:hint="eastAsia"/>
          <w:kern w:val="0"/>
          <w:sz w:val="28"/>
          <w:szCs w:val="28"/>
        </w:rPr>
        <w:t>勝田訓練場建て替え工事について</w:t>
      </w:r>
      <w:r w:rsidR="00AA4F77">
        <w:rPr>
          <w:rFonts w:ascii="ＭＳ 明朝" w:eastAsia="ＭＳ 明朝" w:hAnsi="ＭＳ 明朝" w:hint="eastAsia"/>
          <w:kern w:val="0"/>
          <w:sz w:val="28"/>
          <w:szCs w:val="28"/>
        </w:rPr>
        <w:t>・・・・・・・・・・・・・・・・</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hint="eastAsia"/>
          <w:kern w:val="0"/>
          <w:sz w:val="28"/>
          <w:szCs w:val="28"/>
        </w:rPr>
        <w:t>6</w:t>
      </w:r>
    </w:p>
    <w:p w14:paraId="1AF4EA28" w14:textId="20CD5916"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9C1EF7">
        <w:rPr>
          <w:rFonts w:ascii="ＭＳ 明朝" w:eastAsia="ＭＳ 明朝" w:hAnsi="ＭＳ 明朝" w:hint="eastAsia"/>
          <w:kern w:val="0"/>
          <w:sz w:val="28"/>
          <w:szCs w:val="28"/>
        </w:rPr>
        <w:t>3</w:t>
      </w:r>
      <w:r>
        <w:rPr>
          <w:rFonts w:ascii="ＭＳ 明朝" w:eastAsia="ＭＳ 明朝" w:hAnsi="ＭＳ 明朝" w:hint="eastAsia"/>
          <w:kern w:val="0"/>
          <w:sz w:val="28"/>
          <w:szCs w:val="28"/>
        </w:rPr>
        <w:t xml:space="preserve">　</w:t>
      </w:r>
      <w:r w:rsidR="002E080B" w:rsidRPr="002E080B">
        <w:rPr>
          <w:rFonts w:ascii="ＭＳ 明朝" w:eastAsia="ＭＳ 明朝" w:hAnsi="ＭＳ 明朝" w:hint="eastAsia"/>
          <w:kern w:val="0"/>
          <w:sz w:val="28"/>
          <w:szCs w:val="28"/>
        </w:rPr>
        <w:t>都筑区制</w:t>
      </w:r>
      <w:r w:rsidR="002E080B" w:rsidRPr="002E080B">
        <w:rPr>
          <w:rFonts w:ascii="ＭＳ 明朝" w:eastAsia="ＭＳ 明朝" w:hAnsi="ＭＳ 明朝"/>
          <w:kern w:val="0"/>
          <w:sz w:val="28"/>
          <w:szCs w:val="28"/>
        </w:rPr>
        <w:t>30周年記念事業実施報告書について</w:t>
      </w:r>
      <w:r w:rsidR="00AA4F77">
        <w:rPr>
          <w:rFonts w:ascii="ＭＳ 明朝" w:eastAsia="ＭＳ 明朝" w:hAnsi="ＭＳ 明朝" w:hint="eastAsia"/>
          <w:kern w:val="0"/>
          <w:sz w:val="28"/>
          <w:szCs w:val="28"/>
        </w:rPr>
        <w:t xml:space="preserve"> ・・・・・・・・・・</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DC3CB5">
        <w:rPr>
          <w:rFonts w:ascii="ＭＳ 明朝" w:eastAsia="ＭＳ 明朝" w:hAnsi="ＭＳ 明朝" w:hint="eastAsia"/>
          <w:kern w:val="0"/>
          <w:sz w:val="28"/>
          <w:szCs w:val="28"/>
        </w:rPr>
        <w:t>6</w:t>
      </w:r>
    </w:p>
    <w:p w14:paraId="6FBD6C14" w14:textId="7D6E30D1"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w:t>
      </w:r>
      <w:r w:rsidR="009C1EF7">
        <w:rPr>
          <w:rFonts w:ascii="ＭＳ 明朝" w:eastAsia="ＭＳ 明朝" w:hAnsi="ＭＳ 明朝" w:hint="eastAsia"/>
          <w:kern w:val="0"/>
          <w:sz w:val="28"/>
          <w:szCs w:val="28"/>
        </w:rPr>
        <w:t>4</w:t>
      </w:r>
      <w:r>
        <w:rPr>
          <w:rFonts w:ascii="ＭＳ 明朝" w:eastAsia="ＭＳ 明朝" w:hAnsi="ＭＳ 明朝" w:hint="eastAsia"/>
          <w:kern w:val="0"/>
          <w:sz w:val="28"/>
          <w:szCs w:val="28"/>
        </w:rPr>
        <w:t xml:space="preserve">　</w:t>
      </w:r>
      <w:r w:rsidR="002E080B" w:rsidRPr="002E080B">
        <w:rPr>
          <w:rFonts w:ascii="ＭＳ 明朝" w:eastAsia="ＭＳ 明朝" w:hAnsi="ＭＳ 明朝" w:hint="eastAsia"/>
          <w:kern w:val="0"/>
          <w:sz w:val="28"/>
          <w:szCs w:val="28"/>
        </w:rPr>
        <w:t>第</w:t>
      </w:r>
      <w:r w:rsidR="002E080B" w:rsidRPr="002E080B">
        <w:rPr>
          <w:rFonts w:ascii="ＭＳ 明朝" w:eastAsia="ＭＳ 明朝" w:hAnsi="ＭＳ 明朝"/>
          <w:kern w:val="0"/>
          <w:sz w:val="28"/>
          <w:szCs w:val="28"/>
        </w:rPr>
        <w:t>31回都筑区民まつりについて</w:t>
      </w:r>
      <w:r w:rsidR="00AA4F77">
        <w:rPr>
          <w:rFonts w:ascii="ＭＳ 明朝" w:eastAsia="ＭＳ 明朝" w:hAnsi="ＭＳ 明朝" w:hint="eastAsia"/>
          <w:kern w:val="0"/>
          <w:sz w:val="28"/>
          <w:szCs w:val="28"/>
        </w:rPr>
        <w:t xml:space="preserve"> ・・・・・・・・・・・・・・・・</w:t>
      </w:r>
      <w:r w:rsidR="00AA4F77" w:rsidRPr="00410846">
        <w:rPr>
          <w:rFonts w:ascii="ＭＳ 明朝" w:eastAsia="ＭＳ 明朝" w:hAnsi="ＭＳ 明朝" w:hint="eastAsia"/>
          <w:kern w:val="0"/>
          <w:sz w:val="28"/>
          <w:szCs w:val="32"/>
        </w:rPr>
        <w:t>P</w:t>
      </w:r>
      <w:r w:rsidR="00AA4F77" w:rsidRPr="00410846">
        <w:rPr>
          <w:rFonts w:ascii="ＭＳ 明朝" w:eastAsia="ＭＳ 明朝" w:hAnsi="ＭＳ 明朝" w:hint="eastAsia"/>
          <w:kern w:val="0"/>
          <w:sz w:val="28"/>
          <w:szCs w:val="28"/>
        </w:rPr>
        <w:t>.</w:t>
      </w:r>
      <w:r w:rsidR="00AA4F77">
        <w:rPr>
          <w:rFonts w:ascii="ＭＳ 明朝" w:eastAsia="ＭＳ 明朝" w:hAnsi="ＭＳ 明朝"/>
          <w:kern w:val="0"/>
          <w:sz w:val="28"/>
          <w:szCs w:val="28"/>
        </w:rPr>
        <w:t>7</w:t>
      </w:r>
    </w:p>
    <w:p w14:paraId="3D555CAA" w14:textId="17745BAD"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p>
    <w:p w14:paraId="0ED0B962" w14:textId="739B361C" w:rsidR="00E548A4" w:rsidRDefault="00E548A4" w:rsidP="00E548A4">
      <w:pPr>
        <w:tabs>
          <w:tab w:val="right" w:pos="9746"/>
        </w:tabs>
        <w:spacing w:line="400" w:lineRule="exact"/>
        <w:ind w:left="560" w:hangingChars="200" w:hanging="560"/>
        <w:rPr>
          <w:rFonts w:ascii="ＭＳ 明朝" w:eastAsia="ＭＳ 明朝" w:hAnsi="ＭＳ 明朝"/>
          <w:sz w:val="28"/>
          <w:szCs w:val="28"/>
        </w:rPr>
      </w:pPr>
    </w:p>
    <w:p w14:paraId="6FAA4680" w14:textId="00DF6C4D" w:rsidR="008E54D0" w:rsidRPr="0095342F" w:rsidRDefault="0095342F" w:rsidP="00412ED2">
      <w:pPr>
        <w:tabs>
          <w:tab w:val="right" w:pos="9746"/>
        </w:tabs>
        <w:spacing w:line="400" w:lineRule="exact"/>
        <w:ind w:left="480" w:hangingChars="200" w:hanging="480"/>
        <w:rPr>
          <w:rFonts w:ascii="ＭＳ 明朝" w:eastAsia="ＭＳ 明朝" w:hAnsi="ＭＳ 明朝"/>
          <w:sz w:val="28"/>
          <w:szCs w:val="28"/>
        </w:rPr>
      </w:pPr>
      <w:r>
        <w:rPr>
          <w:rFonts w:ascii="BIZ UDPゴシック" w:eastAsia="BIZ UDPゴシック" w:hAnsi="BIZ UDPゴシック" w:hint="eastAsia"/>
          <w:noProof/>
          <w:sz w:val="24"/>
        </w:rPr>
        <mc:AlternateContent>
          <mc:Choice Requires="wps">
            <w:drawing>
              <wp:anchor distT="0" distB="0" distL="114300" distR="114300" simplePos="0" relativeHeight="251752960" behindDoc="0" locked="0" layoutInCell="1" allowOverlap="1" wp14:anchorId="349EF639" wp14:editId="4099CBB5">
                <wp:simplePos x="0" y="0"/>
                <wp:positionH relativeFrom="margin">
                  <wp:align>center</wp:align>
                </wp:positionH>
                <wp:positionV relativeFrom="paragraph">
                  <wp:posOffset>240868</wp:posOffset>
                </wp:positionV>
                <wp:extent cx="923925" cy="495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D0907" id="正方形/長方形 17" o:spid="_x0000_s1026" style="position:absolute;left:0;text-align:left;margin-left:0;margin-top:18.95pt;width:72.75pt;height:39pt;z-index:251752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ZvrAIAALcFAAAOAAAAZHJzL2Uyb0RvYy54bWysVM1uEzEQviPxDpbvdDdpQknUTRW1KkKq&#10;2ogW9ex47exKXo+xnWzCe8ADwJkz4sDjUIm3YOz9SSkVh4ocnPHOzDczn2fm+GRbKbIR1pWgMzo4&#10;SCkRmkNe6lVG392cv3hFifNM50yBFhndCUdPZs+fHddmKoZQgMqFJQii3bQ2GS28N9MkcbwQFXMH&#10;YIRGpQRbMY9Xu0pyy2pEr1QyTNOXSQ02Nxa4cA6/njVKOov4Ugrur6R0whOVUczNx9PGcxnOZHbM&#10;pivLTFHyNg32hCwqVmoM2kOdMc/I2pZ/QVUlt+BA+gMOVQJSllzEGrCaQfqgmuuCGRFrQXKc6Wly&#10;/w+WX24WlpQ5vt0RJZpV+EZ3X7/cffr+88fn5NfHb41EUItU1cZN0ePaLGx7cyiGurfSVuEfKyLb&#10;SO+up1dsPeH4cTI8nAzHlHBUjSbjwzTSn+ydjXX+tYCKBCGjFl8vkso2F85jQDTtTEIsB6rMz0ul&#10;4iV0jDhVlmwYvvVyNQgJo8cfVko/yRFhgmcS6m8qjpLfKRHwlH4rJJKINQ5jwrF998kwzoX2g0ZV&#10;sFw0OY5T/HVZdunHnCNgQJZYXY/dAnSWDUiH3RTb2gdXEbu/d07/lVjj3HvEyKB971yVGuxjAAqr&#10;aiM39h1JDTWBpSXkO2wxC83sOcPPS3zeC+b8glkcNhxLXCD+Cg+poM4otBIlBdgPj30P9jgDqKWk&#10;xuHNqHu/ZlZQot5onI7JYDQK0x4vo/HREC/2vmZ5X6PX1SlgzwxwVRkexWDvVSdKC9Ut7pl5iIoq&#10;pjnGzij3truc+map4KbiYj6PZjjhhvkLfW14AA+shva92d4ya9oe9zgcl9ANOps+aPXGNnhqmK89&#10;yDLOwZ7Xlm/cDrFx2k0W1s/9e7Ta79vZbwAAAP//AwBQSwMEFAAGAAgAAAAhAGI16CneAAAABwEA&#10;AA8AAABkcnMvZG93bnJldi54bWxMj8FOwzAQRO9I/IO1SNyo00IoCXEqhEAIqQdokeC4jddJRLyO&#10;YicNf497gtuOZjTzttjMthMTDb51rGC5SEAQV063XCv42D9f3YHwAVlj55gU/JCHTXl+VmCu3ZHf&#10;adqFWsQS9jkqaELocyl91ZBFv3A9cfSMGyyGKIda6gGPsdx2cpUkt9Jiy3GhwZ4eG6q+d6NV8GXw&#10;Zf/06rfSrCaTtW/jp1mPSl1ezA/3IALN4S8MJ/yIDmVkOriRtRedgvhIUHC9zkCc3Js0BXGIxzLN&#10;QJaF/M9f/gIAAP//AwBQSwECLQAUAAYACAAAACEAtoM4kv4AAADhAQAAEwAAAAAAAAAAAAAAAAAA&#10;AAAAW0NvbnRlbnRfVHlwZXNdLnhtbFBLAQItABQABgAIAAAAIQA4/SH/1gAAAJQBAAALAAAAAAAA&#10;AAAAAAAAAC8BAABfcmVscy8ucmVsc1BLAQItABQABgAIAAAAIQBdf6ZvrAIAALcFAAAOAAAAAAAA&#10;AAAAAAAAAC4CAABkcnMvZTJvRG9jLnhtbFBLAQItABQABgAIAAAAIQBiNegp3gAAAAcBAAAPAAAA&#10;AAAAAAAAAAAAAAYFAABkcnMvZG93bnJldi54bWxQSwUGAAAAAAQABADzAAAAEQYAAAAA&#10;" fillcolor="white [3212]" strokecolor="white [3212]" strokeweight="1pt">
                <w10:wrap anchorx="margin"/>
              </v:rect>
            </w:pict>
          </mc:Fallback>
        </mc:AlternateContent>
      </w:r>
    </w:p>
    <w:p w14:paraId="37F46689" w14:textId="4B929F5C" w:rsidR="008E54D0" w:rsidRDefault="00075BF6"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57056" behindDoc="0" locked="0" layoutInCell="1" allowOverlap="1" wp14:anchorId="52F87432" wp14:editId="208E91F6">
                <wp:simplePos x="0" y="0"/>
                <wp:positionH relativeFrom="margin">
                  <wp:posOffset>0</wp:posOffset>
                </wp:positionH>
                <wp:positionV relativeFrom="paragraph">
                  <wp:posOffset>-635</wp:posOffset>
                </wp:positionV>
                <wp:extent cx="6238875" cy="1228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22174F12" w14:textId="77777777"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73413988" w14:textId="51897F0E"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715060">
                              <w:rPr>
                                <w:rFonts w:ascii="ＭＳ 明朝" w:eastAsia="ＭＳ 明朝" w:hAnsi="ＭＳ 明朝" w:cs="Times New Roman" w:hint="eastAsia"/>
                                <w:sz w:val="24"/>
                                <w:szCs w:val="24"/>
                              </w:rPr>
                              <w:t>２１４，３６２</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715060">
                              <w:rPr>
                                <w:rFonts w:ascii="ＭＳ 明朝" w:eastAsia="ＭＳ 明朝" w:hAnsi="ＭＳ 明朝" w:cs="Times New Roman"/>
                                <w:sz w:val="24"/>
                                <w:szCs w:val="24"/>
                              </w:rPr>
                              <w:t xml:space="preserve"> 104,519</w:t>
                            </w:r>
                            <w:r w:rsidRPr="00CD47F4">
                              <w:rPr>
                                <w:rFonts w:ascii="ＭＳ 明朝" w:eastAsia="ＭＳ 明朝" w:hAnsi="ＭＳ 明朝" w:cs="Times New Roman"/>
                                <w:sz w:val="24"/>
                                <w:szCs w:val="24"/>
                              </w:rPr>
                              <w:t>人　女</w:t>
                            </w:r>
                            <w:r w:rsidR="00715060">
                              <w:rPr>
                                <w:rFonts w:ascii="ＭＳ 明朝" w:eastAsia="ＭＳ 明朝" w:hAnsi="ＭＳ 明朝" w:cs="Times New Roman"/>
                                <w:sz w:val="24"/>
                                <w:szCs w:val="24"/>
                              </w:rPr>
                              <w:t xml:space="preserve"> 109,843</w:t>
                            </w:r>
                            <w:r w:rsidRPr="00CD47F4">
                              <w:rPr>
                                <w:rFonts w:ascii="ＭＳ 明朝" w:eastAsia="ＭＳ 明朝" w:hAnsi="ＭＳ 明朝" w:cs="Times New Roman"/>
                                <w:sz w:val="24"/>
                                <w:szCs w:val="24"/>
                              </w:rPr>
                              <w:t>人）</w:t>
                            </w:r>
                          </w:p>
                          <w:p w14:paraId="28490800" w14:textId="1B247DC2"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715060">
                              <w:rPr>
                                <w:rFonts w:ascii="ＭＳ 明朝" w:eastAsia="ＭＳ 明朝" w:hAnsi="ＭＳ 明朝" w:cs="Times New Roman"/>
                                <w:sz w:val="24"/>
                                <w:szCs w:val="24"/>
                              </w:rPr>
                              <w:t>-176</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00715060">
                              <w:rPr>
                                <w:rFonts w:ascii="ＭＳ 明朝" w:eastAsia="ＭＳ 明朝" w:hAnsi="ＭＳ 明朝" w:cs="Times New Roman"/>
                                <w:sz w:val="24"/>
                                <w:szCs w:val="24"/>
                              </w:rPr>
                              <w:t>-114</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00BC6F5F">
                              <w:rPr>
                                <w:rFonts w:ascii="ＭＳ 明朝" w:eastAsia="ＭＳ 明朝" w:hAnsi="ＭＳ 明朝" w:cs="Times New Roman"/>
                                <w:sz w:val="24"/>
                                <w:szCs w:val="24"/>
                              </w:rPr>
                              <w:t xml:space="preserve">     </w:t>
                            </w:r>
                            <w:bookmarkStart w:id="2" w:name="_GoBack"/>
                            <w:bookmarkEnd w:id="2"/>
                            <w:r w:rsidR="00715060">
                              <w:rPr>
                                <w:rFonts w:ascii="ＭＳ 明朝" w:eastAsia="ＭＳ 明朝" w:hAnsi="ＭＳ 明朝" w:cs="Times New Roman" w:hint="eastAsia"/>
                                <w:sz w:val="24"/>
                                <w:szCs w:val="24"/>
                              </w:rPr>
                              <w:t>-62</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14C4A991" w14:textId="61E58531"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3B769E">
                              <w:rPr>
                                <w:rFonts w:ascii="ＭＳ 明朝" w:eastAsia="ＭＳ 明朝" w:hAnsi="ＭＳ 明朝" w:cs="Times New Roman" w:hint="eastAsia"/>
                                <w:sz w:val="24"/>
                                <w:szCs w:val="24"/>
                              </w:rPr>
                              <w:t>９４１</w:t>
                            </w:r>
                            <w:r w:rsidRPr="00CD47F4">
                              <w:rPr>
                                <w:rFonts w:ascii="ＭＳ 明朝" w:eastAsia="ＭＳ 明朝" w:hAnsi="ＭＳ 明朝" w:cs="Times New Roman" w:hint="eastAsia"/>
                                <w:sz w:val="24"/>
                                <w:szCs w:val="24"/>
                              </w:rPr>
                              <w:t xml:space="preserve">　世帯</w:t>
                            </w:r>
                          </w:p>
                          <w:p w14:paraId="57A9D0AE" w14:textId="4F124DDE"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3B769E">
                              <w:rPr>
                                <w:rFonts w:ascii="ＭＳ 明朝" w:eastAsia="ＭＳ 明朝" w:hAnsi="ＭＳ 明朝" w:cs="Times New Roman"/>
                                <w:sz w:val="24"/>
                                <w:szCs w:val="24"/>
                              </w:rPr>
                              <w:t>-７</w:t>
                            </w:r>
                            <w:r w:rsidRPr="00CD47F4">
                              <w:rPr>
                                <w:rFonts w:ascii="ＭＳ 明朝" w:eastAsia="ＭＳ 明朝" w:hAnsi="ＭＳ 明朝" w:cs="Times New Roman" w:hint="eastAsia"/>
                                <w:sz w:val="24"/>
                                <w:szCs w:val="24"/>
                              </w:rPr>
                              <w:t xml:space="preserve">　世帯)　</w:t>
                            </w:r>
                          </w:p>
                          <w:p w14:paraId="28B7751C" w14:textId="46AFCB29"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3B769E">
                              <w:rPr>
                                <w:rFonts w:ascii="ＭＳ 明朝" w:eastAsia="ＭＳ 明朝" w:hAnsi="ＭＳ 明朝" w:hint="eastAsia"/>
                                <w:sz w:val="24"/>
                                <w:szCs w:val="24"/>
                              </w:rPr>
                              <w:t>６</w:t>
                            </w:r>
                            <w:r w:rsidRPr="00CD47F4">
                              <w:rPr>
                                <w:rFonts w:ascii="ＭＳ 明朝" w:eastAsia="ＭＳ 明朝" w:hAnsi="ＭＳ 明朝" w:hint="eastAsia"/>
                                <w:sz w:val="24"/>
                                <w:szCs w:val="24"/>
                              </w:rPr>
                              <w:t>月１日現在。増減数は前月比です。</w:t>
                            </w:r>
                          </w:p>
                          <w:p w14:paraId="21147B1B" w14:textId="77777777" w:rsidR="00075BF6" w:rsidRPr="00346C5F" w:rsidRDefault="00075BF6" w:rsidP="00075BF6">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F87432" id="_x0000_t202" coordsize="21600,21600" o:spt="202" path="m,l,21600r21600,l21600,xe">
                <v:stroke joinstyle="miter"/>
                <v:path gradientshapeok="t" o:connecttype="rect"/>
              </v:shapetype>
              <v:shape id="テキスト ボックス 20" o:spid="_x0000_s1029" type="#_x0000_t202" style="position:absolute;left:0;text-align:left;margin-left:0;margin-top:-.05pt;width:491.25pt;height:96.75pt;z-index:251757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ApcAIAALwEAAAOAAAAZHJzL2Uyb0RvYy54bWysVMGO2jAQvVfqP1i+l0AWFooIK8qKqhLa&#10;XYmt9mwcB6I6Htc2JPS4SFU/or9Q9dzvyY907ADLbnuqenHGnvHzzJs3GV1VhSRbYWwOKqGdVpsS&#10;oTikuVol9OP97M2AEuuYSpkEJRK6E5ZejV+/GpV6KGJYg0yFIQii7LDUCV07p4dRZPlaFMy2QAuF&#10;zgxMwRxuzSpKDSsRvZBR3G5fRiWYVBvgwlo8vW6cdBzws0xwd5tlVjgiE4q5ubCasC79Go1HbLgy&#10;TK9zfkiD/UMWBcsVPnqCumaOkY3J/4Aqcm7AQuZaHIoIsiznItSA1XTaL6pZrJkWoRYkx+oTTfb/&#10;wfKb7Z0heZrQGOlRrMAe1fuv9eOP+vFXvf9G6v33er+vH3/inmAMElZqO8R7C403XfUOKmz88dzi&#10;oeehykzhv1ghQT9i7050i8oRjoeX8cVg0O9RwtHXieNBP+55nOjpujbWvRdQEG8k1GA/A81sO7eu&#10;CT2G+NcsyDyd5VKGjdeQmEpDtgy7L11IEsGfRUlFSkzlotcOwM98Hvp0fykZ/3RI7ywK8aTCnD0p&#10;TfHectWyCqyeiFlCukO+DDQStJrPcoSfM+vumEHNIUU4R+4Wl0wC5gQHi5I1mC9/O/fxKAX0UlKi&#10;hhNqP2+YEZTIDwpF8rbT7XrRh0231/ctNuee5blHbYopIFEdnFjNg+njnTyamYHiAcdt4l9FF1Mc&#10;306oO5pT10wWjisXk0kIQplr5uZqobmH9o3xtN5XD8zoQ1sdKuIGjmpnwxfdbWL9TQWTjYMsD633&#10;PDesHujHEQniOYyzn8HzfYh6+umMfwMAAP//AwBQSwMEFAAGAAgAAAAhAIjfm5XaAAAABgEAAA8A&#10;AABkcnMvZG93bnJldi54bWxMj81OwzAQhO9IvIO1SNxap+VHSYhTASpcOLUgzm68tS3idRS7aXh7&#10;lhMcRzOa+abZzKEXE47JR1KwWhYgkLpoPFkFH+8vixJEypqM7iOhgm9MsGkvLxpdm3imHU77bAWX&#10;UKq1ApfzUEuZOodBp2UckNg7xjHozHK00oz6zOWhl+uiuJdBe+IFpwd8dth97U9BwfbJVrYr9ei2&#10;pfF+mj+Pb/ZVqeur+fEBRMY5/4XhF5/RoWWmQzyRSaJXwEeygsUKBJtVub4DceBUdXMLsm3kf/z2&#10;BwAA//8DAFBLAQItABQABgAIAAAAIQC2gziS/gAAAOEBAAATAAAAAAAAAAAAAAAAAAAAAABbQ29u&#10;dGVudF9UeXBlc10ueG1sUEsBAi0AFAAGAAgAAAAhADj9If/WAAAAlAEAAAsAAAAAAAAAAAAAAAAA&#10;LwEAAF9yZWxzLy5yZWxzUEsBAi0AFAAGAAgAAAAhAEbvUClwAgAAvAQAAA4AAAAAAAAAAAAAAAAA&#10;LgIAAGRycy9lMm9Eb2MueG1sUEsBAi0AFAAGAAgAAAAhAIjfm5XaAAAABgEAAA8AAAAAAAAAAAAA&#10;AAAAygQAAGRycy9kb3ducmV2LnhtbFBLBQYAAAAABAAEAPMAAADRBQAAAAA=&#10;" fillcolor="white [3201]" strokeweight=".5pt">
                <v:textbox>
                  <w:txbxContent>
                    <w:p w14:paraId="22174F12" w14:textId="77777777"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73413988" w14:textId="51897F0E"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715060">
                        <w:rPr>
                          <w:rFonts w:ascii="ＭＳ 明朝" w:eastAsia="ＭＳ 明朝" w:hAnsi="ＭＳ 明朝" w:cs="Times New Roman" w:hint="eastAsia"/>
                          <w:sz w:val="24"/>
                          <w:szCs w:val="24"/>
                        </w:rPr>
                        <w:t>２１４，３６２</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715060">
                        <w:rPr>
                          <w:rFonts w:ascii="ＭＳ 明朝" w:eastAsia="ＭＳ 明朝" w:hAnsi="ＭＳ 明朝" w:cs="Times New Roman"/>
                          <w:sz w:val="24"/>
                          <w:szCs w:val="24"/>
                        </w:rPr>
                        <w:t xml:space="preserve"> 104,519</w:t>
                      </w:r>
                      <w:r w:rsidRPr="00CD47F4">
                        <w:rPr>
                          <w:rFonts w:ascii="ＭＳ 明朝" w:eastAsia="ＭＳ 明朝" w:hAnsi="ＭＳ 明朝" w:cs="Times New Roman"/>
                          <w:sz w:val="24"/>
                          <w:szCs w:val="24"/>
                        </w:rPr>
                        <w:t>人　女</w:t>
                      </w:r>
                      <w:r w:rsidR="00715060">
                        <w:rPr>
                          <w:rFonts w:ascii="ＭＳ 明朝" w:eastAsia="ＭＳ 明朝" w:hAnsi="ＭＳ 明朝" w:cs="Times New Roman"/>
                          <w:sz w:val="24"/>
                          <w:szCs w:val="24"/>
                        </w:rPr>
                        <w:t xml:space="preserve"> 109,843</w:t>
                      </w:r>
                      <w:r w:rsidRPr="00CD47F4">
                        <w:rPr>
                          <w:rFonts w:ascii="ＭＳ 明朝" w:eastAsia="ＭＳ 明朝" w:hAnsi="ＭＳ 明朝" w:cs="Times New Roman"/>
                          <w:sz w:val="24"/>
                          <w:szCs w:val="24"/>
                        </w:rPr>
                        <w:t>人）</w:t>
                      </w:r>
                    </w:p>
                    <w:p w14:paraId="28490800" w14:textId="1B247DC2"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715060">
                        <w:rPr>
                          <w:rFonts w:ascii="ＭＳ 明朝" w:eastAsia="ＭＳ 明朝" w:hAnsi="ＭＳ 明朝" w:cs="Times New Roman"/>
                          <w:sz w:val="24"/>
                          <w:szCs w:val="24"/>
                        </w:rPr>
                        <w:t>-176</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00715060">
                        <w:rPr>
                          <w:rFonts w:ascii="ＭＳ 明朝" w:eastAsia="ＭＳ 明朝" w:hAnsi="ＭＳ 明朝" w:cs="Times New Roman"/>
                          <w:sz w:val="24"/>
                          <w:szCs w:val="24"/>
                        </w:rPr>
                        <w:t>-114</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00BC6F5F">
                        <w:rPr>
                          <w:rFonts w:ascii="ＭＳ 明朝" w:eastAsia="ＭＳ 明朝" w:hAnsi="ＭＳ 明朝" w:cs="Times New Roman"/>
                          <w:sz w:val="24"/>
                          <w:szCs w:val="24"/>
                        </w:rPr>
                        <w:t xml:space="preserve">     </w:t>
                      </w:r>
                      <w:bookmarkStart w:id="3" w:name="_GoBack"/>
                      <w:bookmarkEnd w:id="3"/>
                      <w:r w:rsidR="00715060">
                        <w:rPr>
                          <w:rFonts w:ascii="ＭＳ 明朝" w:eastAsia="ＭＳ 明朝" w:hAnsi="ＭＳ 明朝" w:cs="Times New Roman" w:hint="eastAsia"/>
                          <w:sz w:val="24"/>
                          <w:szCs w:val="24"/>
                        </w:rPr>
                        <w:t>-62</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14C4A991" w14:textId="61E58531"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3B769E">
                        <w:rPr>
                          <w:rFonts w:ascii="ＭＳ 明朝" w:eastAsia="ＭＳ 明朝" w:hAnsi="ＭＳ 明朝" w:cs="Times New Roman" w:hint="eastAsia"/>
                          <w:sz w:val="24"/>
                          <w:szCs w:val="24"/>
                        </w:rPr>
                        <w:t>９４１</w:t>
                      </w:r>
                      <w:r w:rsidRPr="00CD47F4">
                        <w:rPr>
                          <w:rFonts w:ascii="ＭＳ 明朝" w:eastAsia="ＭＳ 明朝" w:hAnsi="ＭＳ 明朝" w:cs="Times New Roman" w:hint="eastAsia"/>
                          <w:sz w:val="24"/>
                          <w:szCs w:val="24"/>
                        </w:rPr>
                        <w:t xml:space="preserve">　世帯</w:t>
                      </w:r>
                    </w:p>
                    <w:p w14:paraId="57A9D0AE" w14:textId="4F124DDE"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3B769E">
                        <w:rPr>
                          <w:rFonts w:ascii="ＭＳ 明朝" w:eastAsia="ＭＳ 明朝" w:hAnsi="ＭＳ 明朝" w:cs="Times New Roman"/>
                          <w:sz w:val="24"/>
                          <w:szCs w:val="24"/>
                        </w:rPr>
                        <w:t>-７</w:t>
                      </w:r>
                      <w:r w:rsidRPr="00CD47F4">
                        <w:rPr>
                          <w:rFonts w:ascii="ＭＳ 明朝" w:eastAsia="ＭＳ 明朝" w:hAnsi="ＭＳ 明朝" w:cs="Times New Roman" w:hint="eastAsia"/>
                          <w:sz w:val="24"/>
                          <w:szCs w:val="24"/>
                        </w:rPr>
                        <w:t xml:space="preserve">　世帯)　</w:t>
                      </w:r>
                    </w:p>
                    <w:p w14:paraId="28B7751C" w14:textId="46AFCB29"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3B769E">
                        <w:rPr>
                          <w:rFonts w:ascii="ＭＳ 明朝" w:eastAsia="ＭＳ 明朝" w:hAnsi="ＭＳ 明朝" w:hint="eastAsia"/>
                          <w:sz w:val="24"/>
                          <w:szCs w:val="24"/>
                        </w:rPr>
                        <w:t>６</w:t>
                      </w:r>
                      <w:r w:rsidRPr="00CD47F4">
                        <w:rPr>
                          <w:rFonts w:ascii="ＭＳ 明朝" w:eastAsia="ＭＳ 明朝" w:hAnsi="ＭＳ 明朝" w:hint="eastAsia"/>
                          <w:sz w:val="24"/>
                          <w:szCs w:val="24"/>
                        </w:rPr>
                        <w:t>月１日現在。増減数は前月比です。</w:t>
                      </w:r>
                    </w:p>
                    <w:p w14:paraId="21147B1B" w14:textId="77777777" w:rsidR="00075BF6" w:rsidRPr="00346C5F" w:rsidRDefault="00075BF6" w:rsidP="00075BF6">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0F76F8C5" w14:textId="29CE923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3DBDF74B" w14:textId="4270C60A"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059D4B9F" w14:textId="09ECF2DB"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0696DA9" w14:textId="7653641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7EC7B31E" w14:textId="169438B1"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127D0B12" w14:textId="366D5219" w:rsidR="0013582E" w:rsidRDefault="00AC788B" w:rsidP="00412ED2">
      <w:pPr>
        <w:tabs>
          <w:tab w:val="right" w:pos="9746"/>
        </w:tabs>
        <w:spacing w:line="400" w:lineRule="exact"/>
        <w:ind w:left="420" w:hangingChars="200" w:hanging="420"/>
        <w:rPr>
          <w:rFonts w:ascii="ＭＳ 明朝" w:eastAsia="ＭＳ 明朝" w:hAnsi="ＭＳ 明朝"/>
          <w:sz w:val="28"/>
          <w:szCs w:val="28"/>
        </w:rPr>
      </w:pPr>
      <w:r>
        <w:rPr>
          <w:noProof/>
        </w:rPr>
        <w:drawing>
          <wp:anchor distT="0" distB="0" distL="114300" distR="114300" simplePos="0" relativeHeight="251738624" behindDoc="0" locked="0" layoutInCell="1" allowOverlap="1" wp14:anchorId="4DFF0C5F" wp14:editId="0132B4E5">
            <wp:simplePos x="0" y="0"/>
            <wp:positionH relativeFrom="margin">
              <wp:posOffset>398780</wp:posOffset>
            </wp:positionH>
            <wp:positionV relativeFrom="paragraph">
              <wp:posOffset>156098</wp:posOffset>
            </wp:positionV>
            <wp:extent cx="5639435" cy="3713480"/>
            <wp:effectExtent l="19050" t="19050" r="18415" b="2032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9435" cy="3713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5F1983D" w14:textId="10415BD9"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4012960A" w14:textId="0A2B800D"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7D31FDC7" w14:textId="1CD917A6"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659CAEA5" w14:textId="017F512F"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0C5A39A4" w14:textId="6554522A"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6EE10546" w14:textId="75B9CAA6"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73A03E29" w14:textId="78B4498C"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37767413" w14:textId="14E1F46A"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3B6A4167" w14:textId="1F044021"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011CEEFC" w14:textId="05708C40"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49C1175D" w14:textId="4FF2603F"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206328B4" w14:textId="00C771B1"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7E61346A" w14:textId="252886DD"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1ECA95A4" w14:textId="48786379"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4D8CF9EA" w14:textId="77777777"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17BDCE79" w14:textId="72EEF085" w:rsidR="001D28EA" w:rsidRDefault="001D28EA" w:rsidP="00412ED2">
      <w:pPr>
        <w:spacing w:line="500" w:lineRule="exact"/>
        <w:jc w:val="center"/>
        <w:rPr>
          <w:rFonts w:ascii="ＭＳ 明朝" w:hAnsi="ＭＳ 明朝"/>
          <w:b/>
          <w:sz w:val="48"/>
          <w:szCs w:val="46"/>
        </w:rPr>
      </w:pPr>
    </w:p>
    <w:p w14:paraId="01FB1D35" w14:textId="23D7EEC9" w:rsidR="00E12796" w:rsidRDefault="00E12796" w:rsidP="00412ED2">
      <w:pPr>
        <w:spacing w:line="500" w:lineRule="exact"/>
        <w:jc w:val="center"/>
        <w:rPr>
          <w:rFonts w:ascii="ＭＳ 明朝" w:hAnsi="ＭＳ 明朝"/>
          <w:b/>
          <w:sz w:val="48"/>
          <w:szCs w:val="46"/>
        </w:rPr>
      </w:pPr>
    </w:p>
    <w:p w14:paraId="7AE67718" w14:textId="22857EEE" w:rsidR="00E12796" w:rsidRDefault="00E12796" w:rsidP="00412ED2">
      <w:pPr>
        <w:spacing w:line="500" w:lineRule="exact"/>
        <w:jc w:val="center"/>
        <w:rPr>
          <w:rFonts w:ascii="ＭＳ 明朝" w:hAnsi="ＭＳ 明朝"/>
          <w:b/>
          <w:sz w:val="48"/>
          <w:szCs w:val="46"/>
        </w:rPr>
      </w:pPr>
    </w:p>
    <w:p w14:paraId="2338E8AD" w14:textId="2144970A" w:rsidR="00E12796" w:rsidRDefault="00E12796" w:rsidP="00412ED2">
      <w:pPr>
        <w:spacing w:line="500" w:lineRule="exact"/>
        <w:jc w:val="center"/>
        <w:rPr>
          <w:rFonts w:ascii="ＭＳ 明朝" w:hAnsi="ＭＳ 明朝"/>
          <w:b/>
          <w:sz w:val="48"/>
          <w:szCs w:val="46"/>
        </w:rPr>
      </w:pPr>
    </w:p>
    <w:p w14:paraId="4996A217" w14:textId="7A33DFA4" w:rsidR="001D28EA" w:rsidRDefault="001D28EA" w:rsidP="00412ED2">
      <w:pPr>
        <w:spacing w:line="500" w:lineRule="exact"/>
        <w:jc w:val="center"/>
        <w:rPr>
          <w:rFonts w:ascii="ＭＳ 明朝" w:hAnsi="ＭＳ 明朝"/>
          <w:b/>
          <w:sz w:val="48"/>
          <w:szCs w:val="46"/>
        </w:rPr>
      </w:pPr>
    </w:p>
    <w:p w14:paraId="0F5108AC" w14:textId="0DE5C9B3" w:rsidR="001D28EA" w:rsidRDefault="001D28EA" w:rsidP="00412ED2">
      <w:pPr>
        <w:spacing w:line="500" w:lineRule="exact"/>
        <w:jc w:val="center"/>
        <w:rPr>
          <w:rFonts w:ascii="ＭＳ 明朝" w:hAnsi="ＭＳ 明朝"/>
          <w:b/>
          <w:sz w:val="48"/>
          <w:szCs w:val="46"/>
        </w:rPr>
      </w:pPr>
    </w:p>
    <w:p w14:paraId="43778057" w14:textId="77777777" w:rsidR="009C1EF7" w:rsidRDefault="009C1EF7" w:rsidP="00412ED2">
      <w:pPr>
        <w:spacing w:line="500" w:lineRule="exact"/>
        <w:jc w:val="center"/>
        <w:rPr>
          <w:rFonts w:ascii="ＭＳ 明朝" w:hAnsi="ＭＳ 明朝"/>
          <w:b/>
          <w:sz w:val="48"/>
          <w:szCs w:val="46"/>
        </w:rPr>
      </w:pPr>
    </w:p>
    <w:p w14:paraId="3B7DF9EF" w14:textId="54DAC555" w:rsidR="00E12796" w:rsidRDefault="00E12796" w:rsidP="00412ED2">
      <w:pPr>
        <w:spacing w:line="500" w:lineRule="exact"/>
        <w:jc w:val="center"/>
        <w:rPr>
          <w:rFonts w:ascii="ＭＳ 明朝" w:hAnsi="ＭＳ 明朝"/>
          <w:b/>
          <w:sz w:val="48"/>
          <w:szCs w:val="46"/>
        </w:rPr>
      </w:pPr>
    </w:p>
    <w:p w14:paraId="3C8218BE" w14:textId="095CF097" w:rsidR="008E54D0" w:rsidRDefault="008E54D0" w:rsidP="00412ED2">
      <w:pPr>
        <w:spacing w:line="500" w:lineRule="exact"/>
        <w:jc w:val="center"/>
        <w:rPr>
          <w:rFonts w:ascii="ＭＳ 明朝" w:hAnsi="ＭＳ 明朝"/>
          <w:b/>
          <w:sz w:val="48"/>
          <w:szCs w:val="46"/>
        </w:rPr>
      </w:pPr>
    </w:p>
    <w:p w14:paraId="12AA7283" w14:textId="4D8694BD" w:rsidR="00E001CF" w:rsidRDefault="00AC788B" w:rsidP="00E001CF">
      <w:pPr>
        <w:tabs>
          <w:tab w:val="left" w:pos="7797"/>
        </w:tabs>
        <w:ind w:rightChars="793" w:right="1665"/>
        <w:rPr>
          <w:rFonts w:ascii="ＭＳ 明朝" w:eastAsia="ＭＳ 明朝" w:hAnsi="ＭＳ 明朝"/>
          <w:sz w:val="24"/>
          <w:szCs w:val="24"/>
        </w:rPr>
      </w:pPr>
      <w:r>
        <w:rPr>
          <w:rFonts w:ascii="BIZ UDPゴシック" w:eastAsia="BIZ UDPゴシック" w:hAnsi="BIZ UDPゴシック" w:hint="eastAsia"/>
          <w:noProof/>
          <w:sz w:val="24"/>
        </w:rPr>
        <mc:AlternateContent>
          <mc:Choice Requires="wps">
            <w:drawing>
              <wp:anchor distT="0" distB="0" distL="114300" distR="114300" simplePos="0" relativeHeight="251755008" behindDoc="0" locked="0" layoutInCell="1" allowOverlap="1" wp14:anchorId="75A04C6D" wp14:editId="5DF2167E">
                <wp:simplePos x="0" y="0"/>
                <wp:positionH relativeFrom="margin">
                  <wp:posOffset>2651760</wp:posOffset>
                </wp:positionH>
                <wp:positionV relativeFrom="paragraph">
                  <wp:posOffset>296849</wp:posOffset>
                </wp:positionV>
                <wp:extent cx="923925" cy="4953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AFFE1" id="正方形/長方形 19" o:spid="_x0000_s1026" style="position:absolute;left:0;text-align:left;margin-left:208.8pt;margin-top:23.35pt;width:72.75pt;height:39pt;z-index:251755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3BrA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t2EEs0qfKO7r1/uPn//+eM2+fXpWyMR1CJVtXFT9LgyC9veHIqh7q20VfjHisg2&#10;0rvr6RVbTzh+nAwPJ8MxJRxVo8n4MI30J3tnY51/I6AiQcioxdeLpLLNufMYEE07kxDLgSrzs1Kp&#10;eAkdI06UJRuGb71cDULC6PGHldJPckSY4JmE+puKo+R3SgQ8pd8JiSRijcOYcGzffTKMc6H9oFEV&#10;LBdNjuMUf12WXfox5wgYkCVW12O3AJ1lA9JhN8W29sFVxO7vndN/JdY49x4xMmjfO1elBvsYgMKq&#10;2siNfUdSQ01gaQn5DlvMQjN7zvCzEp/3nDm/YBaHDccSF4i/xEMqqDMKrURJAfbjY9+DPc4Aaimp&#10;cXgz6j6smRWUqLcap2MyGI3CtMfLaPxqiBd7X7O8r9Hr6gSwZwa4qgyPYrD3qhOlheoG98w8REUV&#10;0xxjZ5R7211OfLNUcFNxMZ9HM5xww/y5vjI8gAdWQ/teb2+YNW2PexyOC+gGnU0ftHpjGzw1zNce&#10;ZBnnYM9ryzduh9g47SYL6+f+PVrt9+3sNwAAAP//AwBQSwMEFAAGAAgAAAAhAIWzBrngAAAACgEA&#10;AA8AAABkcnMvZG93bnJldi54bWxMj8FOhDAQhu8mvkMzJt7cAq6gSNkYozEmHnTXZPc4Cy0Q6ZTQ&#10;wuLbO570NpP58s/3F5vF9mLWo+8cKYhXEQhNlas7ahR87p6vbkH4gFRj70gr+NYeNuX5WYF57U70&#10;oedtaASHkM9RQRvCkEvpq1Zb9Cs3aOKbcaPFwOvYyHrEE4fbXiZRlEqLHfGHFgf92OrqaztZBQeD&#10;L7unV/8mTTKbu+592ptsUuryYnm4BxH0Ev5g+NVndSjZ6egmqr3oFazjLGWUhzQDwcBNeh2DODKZ&#10;rDOQZSH/Vyh/AAAA//8DAFBLAQItABQABgAIAAAAIQC2gziS/gAAAOEBAAATAAAAAAAAAAAAAAAA&#10;AAAAAABbQ29udGVudF9UeXBlc10ueG1sUEsBAi0AFAAGAAgAAAAhADj9If/WAAAAlAEAAAsAAAAA&#10;AAAAAAAAAAAALwEAAF9yZWxzLy5yZWxzUEsBAi0AFAAGAAgAAAAhAFhwrcGsAgAAtwUAAA4AAAAA&#10;AAAAAAAAAAAALgIAAGRycy9lMm9Eb2MueG1sUEsBAi0AFAAGAAgAAAAhAIWzBrngAAAACgEAAA8A&#10;AAAAAAAAAAAAAAAABgUAAGRycy9kb3ducmV2LnhtbFBLBQYAAAAABAAEAPMAAAATBgAAAAA=&#10;" fillcolor="white [3212]" strokecolor="white [3212]" strokeweight="1pt">
                <w10:wrap anchorx="margin"/>
              </v:rect>
            </w:pict>
          </mc:Fallback>
        </mc:AlternateContent>
      </w:r>
    </w:p>
    <w:p w14:paraId="02EAB77A" w14:textId="77777777" w:rsidR="00E12796" w:rsidRDefault="00E12796" w:rsidP="0027552C">
      <w:pPr>
        <w:spacing w:afterLines="50" w:after="180"/>
        <w:jc w:val="center"/>
        <w:rPr>
          <w:rFonts w:hAnsi="ＭＳ 明朝"/>
          <w:b/>
          <w:sz w:val="40"/>
          <w:szCs w:val="40"/>
          <w:bdr w:val="single" w:sz="4" w:space="0" w:color="auto" w:frame="1"/>
          <w:shd w:val="pct15" w:color="auto" w:fill="FFFFFF"/>
        </w:rPr>
        <w:sectPr w:rsidR="00E12796" w:rsidSect="00610751">
          <w:footerReference w:type="default" r:id="rId14"/>
          <w:type w:val="continuous"/>
          <w:pgSz w:w="11906" w:h="16838"/>
          <w:pgMar w:top="1440" w:right="1080" w:bottom="1440" w:left="1080" w:header="851" w:footer="992" w:gutter="0"/>
          <w:pgNumType w:start="1"/>
          <w:cols w:space="425"/>
          <w:docGrid w:type="lines" w:linePitch="360"/>
        </w:sectPr>
      </w:pPr>
    </w:p>
    <w:p w14:paraId="5107804D" w14:textId="7E5C18FB" w:rsidR="00E12796" w:rsidRDefault="00E12796" w:rsidP="00E12796">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27D1F81E" w14:textId="77777777"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3D287130" w14:textId="77777777" w:rsidR="00E12796" w:rsidRPr="003474E3"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橋本</w:t>
      </w:r>
      <w:r>
        <w:rPr>
          <w:rFonts w:ascii="ＭＳ 明朝" w:eastAsia="ＭＳ 明朝" w:hAnsi="ＭＳ 明朝" w:hint="eastAsia"/>
          <w:b/>
          <w:sz w:val="24"/>
          <w:szCs w:val="24"/>
        </w:rPr>
        <w:t>（はしもと</w:t>
      </w:r>
      <w:r w:rsidRPr="005909CB">
        <w:rPr>
          <w:rFonts w:ascii="ＭＳ 明朝" w:eastAsia="ＭＳ 明朝" w:hAnsi="ＭＳ 明朝" w:hint="eastAsia"/>
          <w:b/>
          <w:sz w:val="24"/>
          <w:szCs w:val="24"/>
        </w:rPr>
        <w:t>）生活安全課長</w:t>
      </w:r>
    </w:p>
    <w:p w14:paraId="538B138E" w14:textId="77777777" w:rsidR="00E12796" w:rsidRDefault="00E12796" w:rsidP="00E12796">
      <w:pPr>
        <w:spacing w:line="180" w:lineRule="exact"/>
        <w:rPr>
          <w:rFonts w:ascii="ＭＳ 明朝" w:eastAsia="ＭＳ 明朝" w:hAnsi="ＭＳ 明朝"/>
          <w:sz w:val="24"/>
          <w:szCs w:val="24"/>
        </w:rPr>
      </w:pPr>
    </w:p>
    <w:p w14:paraId="197A159D" w14:textId="77777777" w:rsidR="00E12796" w:rsidRDefault="00E12796" w:rsidP="00E12796">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7B9BF881" w14:textId="77777777"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29997037" w14:textId="77777777" w:rsidR="00E12796" w:rsidRPr="009E769C"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工藤</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くどう</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7E72B17D" w14:textId="77777777" w:rsidR="00E12796" w:rsidRPr="00732E60" w:rsidRDefault="00E12796" w:rsidP="00E12796">
      <w:pPr>
        <w:spacing w:line="180" w:lineRule="exact"/>
        <w:ind w:firstLineChars="100" w:firstLine="241"/>
        <w:rPr>
          <w:rFonts w:ascii="ＭＳ 明朝" w:eastAsia="ＭＳ 明朝" w:hAnsi="ＭＳ 明朝"/>
          <w:b/>
          <w:sz w:val="24"/>
          <w:szCs w:val="24"/>
        </w:rPr>
      </w:pPr>
    </w:p>
    <w:p w14:paraId="110FFB81" w14:textId="77777777" w:rsidR="00E12796" w:rsidRPr="00C97BA4" w:rsidRDefault="00E12796" w:rsidP="00E12796">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2D303757" w14:textId="77777777" w:rsidR="00E12796" w:rsidRDefault="00E12796" w:rsidP="00E12796">
      <w:pPr>
        <w:spacing w:line="500" w:lineRule="exact"/>
        <w:jc w:val="center"/>
        <w:rPr>
          <w:rFonts w:ascii="ＭＳ 明朝" w:hAnsi="ＭＳ 明朝"/>
          <w:b/>
          <w:sz w:val="48"/>
          <w:szCs w:val="46"/>
        </w:rPr>
      </w:pPr>
    </w:p>
    <w:p w14:paraId="2DC7D647" w14:textId="77777777" w:rsidR="00E12796" w:rsidRPr="002F471B" w:rsidRDefault="00E12796" w:rsidP="00E12796">
      <w:pPr>
        <w:spacing w:line="500" w:lineRule="exact"/>
        <w:jc w:val="center"/>
        <w:rPr>
          <w:rFonts w:ascii="ＭＳ 明朝" w:hAnsi="ＭＳ 明朝"/>
          <w:b/>
          <w:sz w:val="48"/>
          <w:szCs w:val="46"/>
        </w:rPr>
      </w:pPr>
    </w:p>
    <w:p w14:paraId="66743B2E" w14:textId="77777777" w:rsidR="00E12796" w:rsidRDefault="00E12796" w:rsidP="00E12796">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234E87FB" w14:textId="77777777" w:rsidR="00CA11D5" w:rsidRDefault="00CA11D5" w:rsidP="00CA11D5">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1FF428D8" w14:textId="7AE7134D" w:rsidR="001E13B1" w:rsidRPr="004A3EA3" w:rsidRDefault="001E13B1" w:rsidP="001E13B1">
      <w:pPr>
        <w:tabs>
          <w:tab w:val="right" w:pos="9746"/>
        </w:tabs>
        <w:spacing w:line="440" w:lineRule="exact"/>
        <w:ind w:left="283" w:hangingChars="88" w:hanging="283"/>
        <w:rPr>
          <w:rFonts w:ascii="ＭＳ 明朝" w:eastAsia="ＭＳ 明朝" w:hAnsi="ＭＳ 明朝"/>
          <w:b/>
          <w:sz w:val="32"/>
          <w:szCs w:val="32"/>
        </w:rPr>
      </w:pPr>
      <w:r w:rsidRPr="002A2975">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2A2975">
        <w:rPr>
          <w:rFonts w:ascii="ＭＳ 明朝" w:eastAsia="ＭＳ 明朝" w:hAnsi="ＭＳ 明朝"/>
          <w:b/>
          <w:noProof/>
          <w:sz w:val="32"/>
          <w:szCs w:val="32"/>
        </w:rPr>
        <w:t>GREEN×EXPO 2027の機運醸成について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2975">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74CFB165" w14:textId="77777777" w:rsidR="001E13B1" w:rsidRPr="00BC17D1" w:rsidRDefault="001E13B1" w:rsidP="001E13B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橋本</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区政推進課長</w:t>
      </w:r>
    </w:p>
    <w:p w14:paraId="5ED5621B" w14:textId="77777777" w:rsidR="001E13B1" w:rsidRPr="00F45419" w:rsidRDefault="001E13B1" w:rsidP="001E13B1">
      <w:pPr>
        <w:rPr>
          <w:rFonts w:ascii="ＭＳ 明朝" w:eastAsia="ＭＳ 明朝" w:hAnsi="ＭＳ 明朝"/>
          <w:sz w:val="24"/>
          <w:szCs w:val="24"/>
        </w:rPr>
      </w:pPr>
    </w:p>
    <w:p w14:paraId="3B218DBC" w14:textId="77777777" w:rsidR="001E13B1" w:rsidRDefault="001E13B1" w:rsidP="001E13B1">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GREEN×EXPOの開催に向けた機運醸成の取組として、GREEN×EXPO 2027特別仕様ナンバープレート及び新プロジェクト「Blooming RING Action」について情報提供させていただきます。</w:t>
      </w:r>
    </w:p>
    <w:p w14:paraId="11473CAB" w14:textId="77777777" w:rsidR="001E13B1" w:rsidRPr="00F666C9" w:rsidRDefault="001E13B1" w:rsidP="001E13B1">
      <w:pPr>
        <w:rPr>
          <w:rFonts w:ascii="ＭＳ 明朝" w:eastAsia="ＭＳ 明朝" w:hAnsi="ＭＳ 明朝"/>
          <w:noProof/>
          <w:sz w:val="24"/>
          <w:szCs w:val="24"/>
        </w:rPr>
      </w:pPr>
    </w:p>
    <w:p w14:paraId="74EF17A7" w14:textId="77777777" w:rsidR="001E13B1" w:rsidRDefault="001E13B1" w:rsidP="001E13B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区連会終了後、各自治会町内会長宛に資料を送付します。</w:t>
      </w:r>
    </w:p>
    <w:p w14:paraId="3E6EE1E4" w14:textId="77777777" w:rsidR="001E13B1" w:rsidRDefault="001E13B1" w:rsidP="001E13B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136B4FF7" w14:textId="476720FD" w:rsidR="001E13B1" w:rsidRPr="00A95CB7" w:rsidRDefault="001E13B1" w:rsidP="001E13B1">
      <w:pPr>
        <w:tabs>
          <w:tab w:val="right" w:pos="9600"/>
        </w:tabs>
        <w:ind w:firstLineChars="100" w:firstLine="240"/>
        <w:rPr>
          <w:rFonts w:ascii="ＭＳ 明朝" w:eastAsia="ＭＳ 明朝" w:hAnsi="ＭＳ 明朝"/>
          <w:sz w:val="24"/>
          <w:szCs w:val="24"/>
        </w:rPr>
      </w:pPr>
      <w:r w:rsidRPr="002A2975">
        <w:rPr>
          <w:rFonts w:ascii="ＭＳ 明朝" w:eastAsia="ＭＳ 明朝" w:hAnsi="ＭＳ 明朝"/>
          <w:noProof/>
          <w:sz w:val="24"/>
          <w:szCs w:val="24"/>
        </w:rPr>
        <w:t>脱炭素・GREEN×EXPO推進局</w:t>
      </w:r>
      <w:r w:rsidR="000F24EB">
        <w:rPr>
          <w:rFonts w:ascii="ＭＳ 明朝" w:eastAsia="ＭＳ 明朝" w:hAnsi="ＭＳ 明朝" w:hint="eastAsia"/>
          <w:noProof/>
          <w:sz w:val="24"/>
          <w:szCs w:val="24"/>
        </w:rPr>
        <w:t xml:space="preserve">　</w:t>
      </w:r>
      <w:r w:rsidRPr="002A2975">
        <w:rPr>
          <w:rFonts w:ascii="ＭＳ 明朝" w:eastAsia="ＭＳ 明朝" w:hAnsi="ＭＳ 明朝"/>
          <w:noProof/>
          <w:sz w:val="24"/>
          <w:szCs w:val="24"/>
        </w:rPr>
        <w:t>GREEN×EXPO推進課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６７１－４６２７</w:t>
      </w:r>
      <w:r w:rsidRPr="00AD2445">
        <w:rPr>
          <w:rFonts w:ascii="ＭＳ 明朝" w:eastAsia="ＭＳ 明朝" w:hAnsi="ＭＳ 明朝" w:hint="eastAsia"/>
          <w:sz w:val="24"/>
          <w:szCs w:val="24"/>
        </w:rPr>
        <w:t>）</w:t>
      </w:r>
    </w:p>
    <w:p w14:paraId="16E77898" w14:textId="4C4E8491" w:rsidR="001E13B1" w:rsidRDefault="0016535E" w:rsidP="001E13B1">
      <w:pPr>
        <w:tabs>
          <w:tab w:val="left" w:pos="7797"/>
        </w:tabs>
        <w:ind w:rightChars="793" w:right="1665"/>
        <w:rPr>
          <w:rFonts w:ascii="ＭＳ 明朝" w:eastAsia="ＭＳ 明朝" w:hAnsi="ＭＳ 明朝"/>
          <w:kern w:val="0"/>
          <w:sz w:val="24"/>
          <w:szCs w:val="24"/>
        </w:rPr>
      </w:pPr>
      <w:r>
        <w:rPr>
          <w:rFonts w:ascii="ＭＳ 明朝" w:eastAsia="ＭＳ 明朝" w:hAnsi="ＭＳ 明朝" w:hint="eastAsia"/>
          <w:noProof/>
          <w:color w:val="FF0000"/>
        </w:rPr>
        <w:drawing>
          <wp:anchor distT="0" distB="0" distL="114300" distR="114300" simplePos="0" relativeHeight="251765248" behindDoc="0" locked="0" layoutInCell="1" allowOverlap="1" wp14:anchorId="6F5BCF0E" wp14:editId="2FCB2B18">
            <wp:simplePos x="0" y="0"/>
            <wp:positionH relativeFrom="column">
              <wp:posOffset>5652770</wp:posOffset>
            </wp:positionH>
            <wp:positionV relativeFrom="paragraph">
              <wp:posOffset>68043</wp:posOffset>
            </wp:positionV>
            <wp:extent cx="802005" cy="802005"/>
            <wp:effectExtent l="0" t="0" r="0" b="0"/>
            <wp:wrapNone/>
            <wp:docPr id="2" name="図 2" descr="C:\Users\01211360\AppData\Local\Microsoft\Windows\INetCache\Content.MSO\F2911E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211360\AppData\Local\Microsoft\Windows\INetCache\Content.MSO\F2911E20.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80200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3B1" w:rsidRPr="00CC0EA6">
        <w:rPr>
          <w:rFonts w:ascii="ＭＳ 明朝" w:eastAsia="ＭＳ 明朝" w:hAnsi="ＭＳ 明朝" w:hint="eastAsia"/>
          <w:kern w:val="0"/>
          <w:sz w:val="24"/>
          <w:szCs w:val="24"/>
        </w:rPr>
        <w:t>＜参考</w:t>
      </w:r>
      <w:r w:rsidR="001E13B1" w:rsidRPr="00CC0EA6">
        <w:rPr>
          <w:rFonts w:ascii="ＭＳ 明朝" w:eastAsia="ＭＳ 明朝" w:hAnsi="ＭＳ 明朝"/>
          <w:kern w:val="0"/>
          <w:sz w:val="24"/>
          <w:szCs w:val="24"/>
        </w:rPr>
        <w:t>URL＞</w:t>
      </w:r>
    </w:p>
    <w:p w14:paraId="481C3223" w14:textId="3C455EB1" w:rsidR="008E1B28" w:rsidRDefault="00BC6F5F" w:rsidP="008E1B28">
      <w:pPr>
        <w:tabs>
          <w:tab w:val="left" w:pos="7797"/>
        </w:tabs>
        <w:ind w:rightChars="793" w:right="1665"/>
        <w:rPr>
          <w:rFonts w:ascii="ＭＳ 明朝" w:eastAsia="ＭＳ 明朝" w:hAnsi="ＭＳ 明朝"/>
          <w:kern w:val="0"/>
          <w:sz w:val="24"/>
          <w:szCs w:val="24"/>
        </w:rPr>
      </w:pPr>
      <w:hyperlink r:id="rId16" w:history="1">
        <w:r w:rsidR="008E1B28" w:rsidRPr="00553A50">
          <w:rPr>
            <w:rStyle w:val="a3"/>
            <w:rFonts w:ascii="ＭＳ 明朝" w:eastAsia="ＭＳ 明朝" w:hAnsi="ＭＳ 明朝"/>
            <w:kern w:val="0"/>
            <w:sz w:val="24"/>
            <w:szCs w:val="24"/>
          </w:rPr>
          <w:t>https://www.mlit.go.jp/report/press/toshi10_hh_000536.html</w:t>
        </w:r>
      </w:hyperlink>
    </w:p>
    <w:p w14:paraId="0FC36F5E" w14:textId="79A7CD1C" w:rsidR="008E1B28" w:rsidRDefault="008E1B28" w:rsidP="008E1B28">
      <w:pPr>
        <w:tabs>
          <w:tab w:val="left" w:pos="7797"/>
        </w:tabs>
        <w:ind w:rightChars="793" w:right="1665"/>
        <w:rPr>
          <w:rFonts w:ascii="ＭＳ 明朝" w:eastAsia="ＭＳ 明朝" w:hAnsi="ＭＳ 明朝"/>
          <w:kern w:val="0"/>
          <w:sz w:val="24"/>
          <w:szCs w:val="24"/>
        </w:rPr>
      </w:pPr>
      <w:r w:rsidRPr="008E1B28">
        <w:rPr>
          <w:rFonts w:ascii="ＭＳ 明朝" w:eastAsia="ＭＳ 明朝" w:hAnsi="ＭＳ 明朝" w:hint="eastAsia"/>
          <w:kern w:val="0"/>
          <w:sz w:val="24"/>
          <w:szCs w:val="24"/>
        </w:rPr>
        <w:t>（GREEN×EXPO特別仕様ナンバープレート：国土交通省）</w:t>
      </w:r>
    </w:p>
    <w:p w14:paraId="3574A72E" w14:textId="77777777" w:rsidR="008E1B28" w:rsidRPr="008E1B28" w:rsidRDefault="008E1B28" w:rsidP="008E1B28">
      <w:pPr>
        <w:tabs>
          <w:tab w:val="left" w:pos="7797"/>
        </w:tabs>
        <w:ind w:rightChars="793" w:right="1665"/>
        <w:rPr>
          <w:rFonts w:ascii="ＭＳ 明朝" w:eastAsia="ＭＳ 明朝" w:hAnsi="ＭＳ 明朝"/>
          <w:kern w:val="0"/>
          <w:sz w:val="24"/>
          <w:szCs w:val="24"/>
        </w:rPr>
      </w:pPr>
    </w:p>
    <w:p w14:paraId="57942756" w14:textId="3500B11A" w:rsidR="008E1B28" w:rsidRDefault="00BC6F5F" w:rsidP="008E1B28">
      <w:pPr>
        <w:tabs>
          <w:tab w:val="left" w:pos="7797"/>
        </w:tabs>
        <w:ind w:rightChars="793" w:right="1665"/>
        <w:rPr>
          <w:rFonts w:ascii="ＭＳ 明朝" w:eastAsia="ＭＳ 明朝" w:hAnsi="ＭＳ 明朝"/>
          <w:kern w:val="0"/>
          <w:sz w:val="24"/>
          <w:szCs w:val="24"/>
        </w:rPr>
      </w:pPr>
      <w:hyperlink r:id="rId17" w:history="1">
        <w:r w:rsidR="008E1B28" w:rsidRPr="00553A50">
          <w:rPr>
            <w:rStyle w:val="a3"/>
            <w:rFonts w:ascii="ＭＳ 明朝" w:eastAsia="ＭＳ 明朝" w:hAnsi="ＭＳ 明朝"/>
            <w:kern w:val="0"/>
            <w:sz w:val="24"/>
            <w:szCs w:val="24"/>
          </w:rPr>
          <w:t>https://bloomingring.expo2027.jp/</w:t>
        </w:r>
      </w:hyperlink>
    </w:p>
    <w:p w14:paraId="69B6054D" w14:textId="54DA694E" w:rsidR="008E1B28" w:rsidRPr="008E1B28" w:rsidRDefault="0016535E" w:rsidP="008E1B28">
      <w:pPr>
        <w:tabs>
          <w:tab w:val="left" w:pos="7797"/>
        </w:tabs>
        <w:ind w:rightChars="793" w:right="1665"/>
        <w:rPr>
          <w:rFonts w:ascii="ＭＳ 明朝" w:eastAsia="ＭＳ 明朝" w:hAnsi="ＭＳ 明朝"/>
          <w:kern w:val="0"/>
          <w:sz w:val="24"/>
          <w:szCs w:val="24"/>
        </w:rPr>
      </w:pPr>
      <w:r>
        <w:rPr>
          <w:rFonts w:ascii="ＭＳ 明朝" w:eastAsia="ＭＳ 明朝" w:hAnsi="ＭＳ 明朝" w:hint="eastAsia"/>
          <w:noProof/>
          <w:color w:val="FF0000"/>
        </w:rPr>
        <w:drawing>
          <wp:anchor distT="0" distB="0" distL="114300" distR="114300" simplePos="0" relativeHeight="251767296" behindDoc="0" locked="0" layoutInCell="1" allowOverlap="1" wp14:anchorId="221F7942" wp14:editId="64752F39">
            <wp:simplePos x="0" y="0"/>
            <wp:positionH relativeFrom="column">
              <wp:posOffset>5640705</wp:posOffset>
            </wp:positionH>
            <wp:positionV relativeFrom="paragraph">
              <wp:posOffset>32922</wp:posOffset>
            </wp:positionV>
            <wp:extent cx="828000" cy="828000"/>
            <wp:effectExtent l="0" t="0" r="0" b="0"/>
            <wp:wrapNone/>
            <wp:docPr id="4" name="図 4" descr="C:\Users\01211360\AppData\Local\Microsoft\Windows\INetCache\Content.MSO\7A1BBD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1211360\AppData\Local\Microsoft\Windows\INetCache\Content.MSO\7A1BBD6C.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B28" w:rsidRPr="008E1B28">
        <w:rPr>
          <w:rFonts w:ascii="ＭＳ 明朝" w:eastAsia="ＭＳ 明朝" w:hAnsi="ＭＳ 明朝" w:hint="eastAsia"/>
          <w:kern w:val="0"/>
          <w:sz w:val="24"/>
          <w:szCs w:val="24"/>
        </w:rPr>
        <w:t>（</w:t>
      </w:r>
      <w:r w:rsidR="008E1B28" w:rsidRPr="008E1B28">
        <w:rPr>
          <w:rFonts w:ascii="ＭＳ 明朝" w:eastAsia="ＭＳ 明朝" w:hAnsi="ＭＳ 明朝"/>
          <w:kern w:val="0"/>
          <w:sz w:val="24"/>
          <w:szCs w:val="24"/>
        </w:rPr>
        <w:t>Blooming RING Action</w:t>
      </w:r>
      <w:r w:rsidR="008E1B28" w:rsidRPr="008E1B28">
        <w:rPr>
          <w:rFonts w:ascii="ＭＳ 明朝" w:eastAsia="ＭＳ 明朝" w:hAnsi="ＭＳ 明朝" w:hint="eastAsia"/>
          <w:kern w:val="0"/>
          <w:sz w:val="24"/>
          <w:szCs w:val="24"/>
        </w:rPr>
        <w:t>公式ウェブサイト：（公社）２０２７年国際園芸博覧会協会）</w:t>
      </w:r>
    </w:p>
    <w:p w14:paraId="0CE3C40E" w14:textId="103E852E" w:rsidR="00F8723D" w:rsidRDefault="00F8723D" w:rsidP="001E13B1">
      <w:pPr>
        <w:tabs>
          <w:tab w:val="left" w:pos="7797"/>
        </w:tabs>
        <w:ind w:rightChars="793" w:right="1665"/>
        <w:rPr>
          <w:rFonts w:ascii="ＭＳ 明朝" w:eastAsia="ＭＳ 明朝" w:hAnsi="ＭＳ 明朝"/>
          <w:kern w:val="0"/>
          <w:sz w:val="24"/>
          <w:szCs w:val="24"/>
        </w:rPr>
      </w:pPr>
    </w:p>
    <w:p w14:paraId="64FCD081" w14:textId="75CA413A" w:rsidR="00F8723D" w:rsidRDefault="00F8723D" w:rsidP="001E13B1">
      <w:pPr>
        <w:tabs>
          <w:tab w:val="left" w:pos="7797"/>
        </w:tabs>
        <w:ind w:rightChars="793" w:right="1665"/>
        <w:rPr>
          <w:rFonts w:ascii="ＭＳ 明朝" w:eastAsia="ＭＳ 明朝" w:hAnsi="ＭＳ 明朝"/>
          <w:kern w:val="0"/>
          <w:sz w:val="24"/>
          <w:szCs w:val="24"/>
        </w:rPr>
      </w:pPr>
    </w:p>
    <w:p w14:paraId="6B354C3F" w14:textId="77777777" w:rsidR="00F8723D" w:rsidRDefault="00F8723D" w:rsidP="001E13B1">
      <w:pPr>
        <w:tabs>
          <w:tab w:val="left" w:pos="7797"/>
        </w:tabs>
        <w:ind w:rightChars="793" w:right="1665"/>
        <w:rPr>
          <w:rFonts w:ascii="ＭＳ 明朝" w:eastAsia="ＭＳ 明朝" w:hAnsi="ＭＳ 明朝"/>
          <w:kern w:val="0"/>
          <w:sz w:val="24"/>
          <w:szCs w:val="24"/>
        </w:rPr>
      </w:pPr>
    </w:p>
    <w:p w14:paraId="44E79A83" w14:textId="67D2A52D" w:rsidR="00F8723D" w:rsidRPr="004A3EA3" w:rsidRDefault="00F8723D" w:rsidP="00F8723D">
      <w:pPr>
        <w:tabs>
          <w:tab w:val="right" w:pos="9746"/>
        </w:tabs>
        <w:spacing w:line="440" w:lineRule="exact"/>
        <w:ind w:left="283" w:hangingChars="88" w:hanging="283"/>
        <w:rPr>
          <w:rFonts w:ascii="ＭＳ 明朝" w:eastAsia="ＭＳ 明朝" w:hAnsi="ＭＳ 明朝"/>
          <w:b/>
          <w:sz w:val="32"/>
          <w:szCs w:val="32"/>
        </w:rPr>
      </w:pPr>
      <w:r w:rsidRPr="002A2975">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Pr="002A2975">
        <w:rPr>
          <w:rFonts w:ascii="ＭＳ 明朝" w:eastAsia="ＭＳ 明朝" w:hAnsi="ＭＳ 明朝"/>
          <w:b/>
          <w:noProof/>
          <w:sz w:val="32"/>
          <w:szCs w:val="32"/>
        </w:rPr>
        <w:t>【横浜市国民健康保険】【後期高齢者医療制度】資格確認書等の一斉交付及び専用コールセンターの設置について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2975">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041F7EAB" w14:textId="77777777" w:rsidR="00F8723D" w:rsidRPr="00BC17D1" w:rsidRDefault="00F8723D" w:rsidP="00F8723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保険年金課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八巻</w:t>
      </w:r>
      <w:r>
        <w:rPr>
          <w:rFonts w:ascii="ＭＳ 明朝" w:eastAsia="ＭＳ 明朝" w:hAnsi="ＭＳ 明朝" w:hint="eastAsia"/>
          <w:b/>
          <w:sz w:val="24"/>
          <w:szCs w:val="24"/>
        </w:rPr>
        <w:t>（</w:t>
      </w:r>
      <w:r w:rsidRPr="002A2975">
        <w:rPr>
          <w:rFonts w:ascii="ＭＳ 明朝" w:eastAsia="ＭＳ 明朝" w:hAnsi="ＭＳ 明朝"/>
          <w:b/>
          <w:noProof/>
          <w:sz w:val="24"/>
          <w:szCs w:val="24"/>
        </w:rPr>
        <w:t>やまき</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保険年金課長</w:t>
      </w:r>
    </w:p>
    <w:p w14:paraId="474B08E3" w14:textId="77777777" w:rsidR="00F8723D" w:rsidRPr="00F45419" w:rsidRDefault="00F8723D" w:rsidP="00F8723D">
      <w:pPr>
        <w:rPr>
          <w:rFonts w:ascii="ＭＳ 明朝" w:eastAsia="ＭＳ 明朝" w:hAnsi="ＭＳ 明朝"/>
          <w:sz w:val="24"/>
          <w:szCs w:val="24"/>
        </w:rPr>
      </w:pPr>
    </w:p>
    <w:p w14:paraId="24A0D118" w14:textId="6B6ABD18" w:rsidR="00F8723D" w:rsidRPr="002A2975" w:rsidRDefault="00F8723D" w:rsidP="00F8723D">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令和７年７月に健康保険証新規交付廃止後初めて横浜市国民健康保険、後期高齢者医療制度の加入者様に、郵送で「資格確認書」または「資格情報のお知らせ」を送付します。</w:t>
      </w:r>
    </w:p>
    <w:p w14:paraId="48825D62" w14:textId="3CE4FB38" w:rsidR="00F8723D" w:rsidRDefault="00F8723D" w:rsidP="00F8723D">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あわせて、令和７年６月16日から８月29日まで加入者様向けに専用コールセンターを設置しましたので、ご紹介します。</w:t>
      </w:r>
    </w:p>
    <w:p w14:paraId="4C45665F" w14:textId="77777777" w:rsidR="00F8723D" w:rsidRPr="00F666C9" w:rsidRDefault="00F8723D" w:rsidP="00F8723D">
      <w:pPr>
        <w:rPr>
          <w:rFonts w:ascii="ＭＳ 明朝" w:eastAsia="ＭＳ 明朝" w:hAnsi="ＭＳ 明朝"/>
          <w:noProof/>
          <w:sz w:val="24"/>
          <w:szCs w:val="24"/>
        </w:rPr>
      </w:pPr>
    </w:p>
    <w:p w14:paraId="1D752853" w14:textId="77777777" w:rsidR="00F8723D" w:rsidRDefault="00F8723D" w:rsidP="00F8723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区連会終了後、各自治会町内会長宛に資料を送付します。</w:t>
      </w:r>
    </w:p>
    <w:p w14:paraId="1B3500DE" w14:textId="77777777" w:rsidR="00F8723D" w:rsidRDefault="00F8723D" w:rsidP="00F8723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136BC776" w14:textId="013395A9" w:rsidR="00F8723D" w:rsidRDefault="00F8723D" w:rsidP="00D446BE">
      <w:pPr>
        <w:tabs>
          <w:tab w:val="right" w:pos="9600"/>
        </w:tabs>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健康福祉局保険年金課・医療援助課</w:t>
      </w:r>
    </w:p>
    <w:p w14:paraId="03B46AFA" w14:textId="330128C5" w:rsidR="00F8723D" w:rsidRPr="002A2975" w:rsidRDefault="00BC6F5F" w:rsidP="00D446BE">
      <w:pPr>
        <w:tabs>
          <w:tab w:val="right" w:pos="9600"/>
        </w:tabs>
        <w:ind w:firstLineChars="100" w:firstLine="210"/>
        <w:rPr>
          <w:rFonts w:ascii="ＭＳ 明朝" w:eastAsia="ＭＳ 明朝" w:hAnsi="ＭＳ 明朝"/>
          <w:noProof/>
          <w:sz w:val="24"/>
          <w:szCs w:val="24"/>
        </w:rPr>
      </w:pPr>
      <w:r>
        <w:rPr>
          <w:noProof/>
        </w:rPr>
        <w:pict w14:anchorId="0B441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4.85pt;margin-top:16.3pt;width:65.2pt;height:65.2pt;z-index:251771392;mso-position-horizontal-relative:text;mso-position-vertical-relative:text;mso-width-relative:page;mso-height-relative:page">
            <v:imagedata r:id="rId19" o:title="ダウンロード"/>
          </v:shape>
        </w:pict>
      </w:r>
      <w:r w:rsidR="00F8723D" w:rsidRPr="00AD2445">
        <w:rPr>
          <w:rFonts w:ascii="ＭＳ 明朝" w:eastAsia="ＭＳ 明朝" w:hAnsi="ＭＳ 明朝" w:hint="eastAsia"/>
          <w:sz w:val="24"/>
          <w:szCs w:val="24"/>
        </w:rPr>
        <w:t>（電話：</w:t>
      </w:r>
      <w:r w:rsidR="00F8723D">
        <w:rPr>
          <w:rFonts w:ascii="ＭＳ 明朝" w:eastAsia="ＭＳ 明朝" w:hAnsi="ＭＳ 明朝" w:hint="eastAsia"/>
          <w:sz w:val="24"/>
          <w:szCs w:val="24"/>
        </w:rPr>
        <w:t>６７１－２４２２</w:t>
      </w:r>
      <w:r w:rsidR="00F8723D" w:rsidRPr="002A2975">
        <w:rPr>
          <w:rFonts w:ascii="ＭＳ 明朝" w:eastAsia="ＭＳ 明朝" w:hAnsi="ＭＳ 明朝"/>
          <w:noProof/>
          <w:sz w:val="24"/>
          <w:szCs w:val="24"/>
        </w:rPr>
        <w:t>（国保）</w:t>
      </w:r>
      <w:r w:rsidR="00F8723D">
        <w:rPr>
          <w:rFonts w:ascii="ＭＳ 明朝" w:eastAsia="ＭＳ 明朝" w:hAnsi="ＭＳ 明朝" w:hint="eastAsia"/>
          <w:noProof/>
          <w:sz w:val="24"/>
          <w:szCs w:val="24"/>
        </w:rPr>
        <w:t>、６７１－２４０９</w:t>
      </w:r>
      <w:r w:rsidR="00F8723D" w:rsidRPr="002A2975">
        <w:rPr>
          <w:rFonts w:ascii="ＭＳ 明朝" w:eastAsia="ＭＳ 明朝" w:hAnsi="ＭＳ 明朝"/>
          <w:noProof/>
          <w:sz w:val="24"/>
          <w:szCs w:val="24"/>
        </w:rPr>
        <w:t>（後期）</w:t>
      </w:r>
      <w:r w:rsidR="00F8723D">
        <w:rPr>
          <w:rFonts w:ascii="ＭＳ 明朝" w:eastAsia="ＭＳ 明朝" w:hAnsi="ＭＳ 明朝" w:hint="eastAsia"/>
          <w:noProof/>
          <w:sz w:val="24"/>
          <w:szCs w:val="24"/>
        </w:rPr>
        <w:t>）</w:t>
      </w:r>
    </w:p>
    <w:p w14:paraId="5623C8BB" w14:textId="2D3B6489" w:rsidR="00F8723D" w:rsidRPr="00A95CB7" w:rsidRDefault="00F8723D" w:rsidP="00D446BE">
      <w:pPr>
        <w:tabs>
          <w:tab w:val="right" w:pos="9600"/>
        </w:tabs>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都筑区保険年金課</w:t>
      </w:r>
      <w:r>
        <w:rPr>
          <w:rFonts w:ascii="ＭＳ 明朝" w:eastAsia="ＭＳ 明朝" w:hAnsi="ＭＳ 明朝" w:hint="eastAsia"/>
          <w:noProof/>
          <w:sz w:val="24"/>
          <w:szCs w:val="24"/>
        </w:rPr>
        <w:t>（電話：９４８－２３３４</w:t>
      </w:r>
      <w:r w:rsidRPr="00AD2445">
        <w:rPr>
          <w:rFonts w:ascii="ＭＳ 明朝" w:eastAsia="ＭＳ 明朝" w:hAnsi="ＭＳ 明朝" w:hint="eastAsia"/>
          <w:sz w:val="24"/>
          <w:szCs w:val="24"/>
        </w:rPr>
        <w:t>）</w:t>
      </w:r>
    </w:p>
    <w:p w14:paraId="35D88E5E" w14:textId="267687B0" w:rsidR="00F8723D" w:rsidRDefault="00F8723D" w:rsidP="00F8723D">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0" w:history="1">
        <w:r w:rsidRPr="002A2975">
          <w:rPr>
            <w:rStyle w:val="a3"/>
            <w:rFonts w:ascii="ＭＳ 明朝" w:eastAsia="ＭＳ 明朝" w:hAnsi="ＭＳ 明朝"/>
            <w:noProof/>
            <w:kern w:val="0"/>
            <w:sz w:val="24"/>
            <w:szCs w:val="24"/>
          </w:rPr>
          <w:t>https://www.city.yokohama.lg.jp/kurashi/koseki-zei-hoken/kokuho/hokensho/hokenshou.html</w:t>
        </w:r>
      </w:hyperlink>
    </w:p>
    <w:p w14:paraId="60007AA9" w14:textId="1D90F755" w:rsidR="00F8723D" w:rsidRDefault="00F8723D" w:rsidP="00F8723D">
      <w:pPr>
        <w:tabs>
          <w:tab w:val="left" w:pos="7797"/>
        </w:tabs>
        <w:ind w:rightChars="793" w:right="1665"/>
        <w:rPr>
          <w:rFonts w:ascii="ＭＳ 明朝" w:eastAsia="ＭＳ 明朝" w:hAnsi="ＭＳ 明朝"/>
          <w:sz w:val="24"/>
          <w:szCs w:val="24"/>
        </w:rPr>
      </w:pPr>
    </w:p>
    <w:p w14:paraId="5D6D316C" w14:textId="025EF0F5" w:rsidR="00545DD6" w:rsidRDefault="00545DD6" w:rsidP="00F8723D">
      <w:pPr>
        <w:tabs>
          <w:tab w:val="left" w:pos="7797"/>
        </w:tabs>
        <w:ind w:rightChars="793" w:right="1665"/>
        <w:rPr>
          <w:rFonts w:ascii="ＭＳ 明朝" w:eastAsia="ＭＳ 明朝" w:hAnsi="ＭＳ 明朝"/>
          <w:sz w:val="24"/>
          <w:szCs w:val="24"/>
        </w:rPr>
      </w:pPr>
    </w:p>
    <w:p w14:paraId="0F4E85CE" w14:textId="77777777" w:rsidR="00545DD6" w:rsidRDefault="00545DD6" w:rsidP="00F8723D">
      <w:pPr>
        <w:tabs>
          <w:tab w:val="left" w:pos="7797"/>
        </w:tabs>
        <w:ind w:rightChars="793" w:right="1665"/>
        <w:rPr>
          <w:rFonts w:ascii="ＭＳ 明朝" w:eastAsia="ＭＳ 明朝" w:hAnsi="ＭＳ 明朝"/>
          <w:sz w:val="24"/>
          <w:szCs w:val="24"/>
        </w:rPr>
      </w:pPr>
    </w:p>
    <w:p w14:paraId="50B7B96C" w14:textId="24D8C716" w:rsidR="00286312" w:rsidRPr="004A3EA3" w:rsidRDefault="00286312" w:rsidP="00286312">
      <w:pPr>
        <w:tabs>
          <w:tab w:val="right" w:pos="9746"/>
        </w:tabs>
        <w:spacing w:line="440" w:lineRule="exact"/>
        <w:ind w:left="283" w:hangingChars="88" w:hanging="283"/>
        <w:rPr>
          <w:rFonts w:ascii="ＭＳ 明朝" w:eastAsia="ＭＳ 明朝" w:hAnsi="ＭＳ 明朝"/>
          <w:b/>
          <w:sz w:val="32"/>
          <w:szCs w:val="32"/>
        </w:rPr>
      </w:pPr>
      <w:r w:rsidRPr="002A2975">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2A2975">
        <w:rPr>
          <w:rFonts w:ascii="ＭＳ 明朝" w:eastAsia="ＭＳ 明朝" w:hAnsi="ＭＳ 明朝"/>
          <w:b/>
          <w:noProof/>
          <w:sz w:val="32"/>
          <w:szCs w:val="32"/>
        </w:rPr>
        <w:t>地域防災活動の支援に向けた研修のご案内について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2975">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33513622" w14:textId="77777777" w:rsidR="00286312" w:rsidRPr="00BC17D1" w:rsidRDefault="00286312" w:rsidP="0028631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江口</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総務課長</w:t>
      </w:r>
    </w:p>
    <w:p w14:paraId="4D967E48" w14:textId="77777777" w:rsidR="00286312" w:rsidRPr="00F45419" w:rsidRDefault="00286312" w:rsidP="00286312">
      <w:pPr>
        <w:rPr>
          <w:rFonts w:ascii="ＭＳ 明朝" w:eastAsia="ＭＳ 明朝" w:hAnsi="ＭＳ 明朝"/>
          <w:sz w:val="24"/>
          <w:szCs w:val="24"/>
        </w:rPr>
      </w:pPr>
    </w:p>
    <w:p w14:paraId="21777862" w14:textId="77777777" w:rsidR="00286312" w:rsidRPr="002A2975" w:rsidRDefault="00286312" w:rsidP="00286312">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地域における防災活動の支援として、２つの研修をご案内します。</w:t>
      </w:r>
    </w:p>
    <w:p w14:paraId="7F521479" w14:textId="77777777" w:rsidR="00286312" w:rsidRPr="002A2975" w:rsidRDefault="00286312" w:rsidP="00286312">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①横浜市の防災対策や地域防災活動の事例をWEB研修で学ぶ「よこはま防災研修＜基礎編＞」のご案内。WEB研修のため申し込み不要で、随時受講可能となります。</w:t>
      </w:r>
    </w:p>
    <w:p w14:paraId="0AE87419" w14:textId="77777777" w:rsidR="00286312" w:rsidRDefault="00286312" w:rsidP="00286312">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②地震火災や風水害の備え等、地域特性に応じた防災活動について、アドバイザーを派遣して支援する「よこはま防災研修＜支援編＞」のご案内。申し込み期間は横浜市電子申請システムにて令和７年７月１日から12月26日までの間となります。</w:t>
      </w:r>
    </w:p>
    <w:p w14:paraId="12BAAC97" w14:textId="77777777" w:rsidR="00286312" w:rsidRPr="00F666C9" w:rsidRDefault="00286312" w:rsidP="00286312">
      <w:pPr>
        <w:rPr>
          <w:rFonts w:ascii="ＭＳ 明朝" w:eastAsia="ＭＳ 明朝" w:hAnsi="ＭＳ 明朝"/>
          <w:noProof/>
          <w:sz w:val="24"/>
          <w:szCs w:val="24"/>
        </w:rPr>
      </w:pPr>
    </w:p>
    <w:p w14:paraId="1E7BD79A" w14:textId="77777777" w:rsidR="00286312" w:rsidRDefault="00286312" w:rsidP="0028631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区連会終了後、各自治会町内会長宛に資料を送付します。</w:t>
      </w:r>
    </w:p>
    <w:p w14:paraId="100AF202" w14:textId="6435AA49" w:rsidR="00286312" w:rsidRPr="00A95CB7" w:rsidRDefault="00286312" w:rsidP="0028631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2975">
        <w:rPr>
          <w:rFonts w:ascii="ＭＳ 明朝" w:eastAsia="ＭＳ 明朝" w:hAnsi="ＭＳ 明朝"/>
          <w:noProof/>
          <w:sz w:val="24"/>
          <w:szCs w:val="24"/>
        </w:rPr>
        <w:t>総務局地域防災課</w:t>
      </w:r>
      <w:r w:rsidRPr="00AD2445">
        <w:rPr>
          <w:rFonts w:ascii="ＭＳ 明朝" w:eastAsia="ＭＳ 明朝" w:hAnsi="ＭＳ 明朝" w:hint="eastAsia"/>
          <w:sz w:val="24"/>
          <w:szCs w:val="24"/>
        </w:rPr>
        <w:t>（電話：</w:t>
      </w:r>
      <w:r w:rsidR="00206D62">
        <w:rPr>
          <w:rFonts w:ascii="ＭＳ 明朝" w:eastAsia="ＭＳ 明朝" w:hAnsi="ＭＳ 明朝" w:hint="eastAsia"/>
          <w:sz w:val="24"/>
          <w:szCs w:val="24"/>
        </w:rPr>
        <w:t>６７１－３４５６</w:t>
      </w:r>
      <w:r w:rsidRPr="00AD2445">
        <w:rPr>
          <w:rFonts w:ascii="ＭＳ 明朝" w:eastAsia="ＭＳ 明朝" w:hAnsi="ＭＳ 明朝" w:hint="eastAsia"/>
          <w:sz w:val="24"/>
          <w:szCs w:val="24"/>
        </w:rPr>
        <w:t>）</w:t>
      </w:r>
    </w:p>
    <w:p w14:paraId="0EF30002" w14:textId="0C806723" w:rsidR="00286312" w:rsidRDefault="00286312" w:rsidP="00286312">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06D62">
        <w:rPr>
          <w:rFonts w:ascii="ＭＳ 明朝" w:eastAsia="ＭＳ 明朝" w:hAnsi="ＭＳ 明朝" w:hint="eastAsia"/>
          <w:kern w:val="0"/>
          <w:sz w:val="24"/>
          <w:szCs w:val="24"/>
        </w:rPr>
        <w:t>―</w:t>
      </w:r>
    </w:p>
    <w:p w14:paraId="4FDA7D38" w14:textId="48F4299B" w:rsidR="00F8723D" w:rsidRDefault="00F8723D" w:rsidP="00F8723D">
      <w:pPr>
        <w:tabs>
          <w:tab w:val="left" w:pos="7797"/>
        </w:tabs>
        <w:ind w:rightChars="793" w:right="1665"/>
        <w:rPr>
          <w:rFonts w:ascii="ＭＳ 明朝" w:eastAsia="ＭＳ 明朝" w:hAnsi="ＭＳ 明朝"/>
          <w:sz w:val="24"/>
          <w:szCs w:val="24"/>
        </w:rPr>
      </w:pPr>
    </w:p>
    <w:p w14:paraId="59ECF15B" w14:textId="45A41554" w:rsidR="00CB498C" w:rsidRDefault="00CB498C" w:rsidP="00F8723D">
      <w:pPr>
        <w:tabs>
          <w:tab w:val="left" w:pos="7797"/>
        </w:tabs>
        <w:ind w:rightChars="793" w:right="1665"/>
        <w:rPr>
          <w:rFonts w:ascii="ＭＳ 明朝" w:eastAsia="ＭＳ 明朝" w:hAnsi="ＭＳ 明朝"/>
          <w:sz w:val="24"/>
          <w:szCs w:val="24"/>
        </w:rPr>
      </w:pPr>
    </w:p>
    <w:p w14:paraId="42D30178" w14:textId="34FF2DA4" w:rsidR="00CB498C" w:rsidRDefault="00CB498C" w:rsidP="00F8723D">
      <w:pPr>
        <w:tabs>
          <w:tab w:val="left" w:pos="7797"/>
        </w:tabs>
        <w:ind w:rightChars="793" w:right="1665"/>
        <w:rPr>
          <w:rFonts w:ascii="ＭＳ 明朝" w:eastAsia="ＭＳ 明朝" w:hAnsi="ＭＳ 明朝"/>
          <w:sz w:val="24"/>
          <w:szCs w:val="24"/>
        </w:rPr>
      </w:pPr>
    </w:p>
    <w:p w14:paraId="3C86BDCD" w14:textId="10DD3DCE" w:rsidR="00CB498C" w:rsidRDefault="00CB498C" w:rsidP="00F8723D">
      <w:pPr>
        <w:tabs>
          <w:tab w:val="left" w:pos="7797"/>
        </w:tabs>
        <w:ind w:rightChars="793" w:right="1665"/>
        <w:rPr>
          <w:rFonts w:ascii="ＭＳ 明朝" w:eastAsia="ＭＳ 明朝" w:hAnsi="ＭＳ 明朝"/>
          <w:sz w:val="24"/>
          <w:szCs w:val="24"/>
        </w:rPr>
      </w:pPr>
    </w:p>
    <w:p w14:paraId="1298CE0C" w14:textId="2BB9DDDE" w:rsidR="00CB498C" w:rsidRDefault="00CB498C" w:rsidP="00F8723D">
      <w:pPr>
        <w:tabs>
          <w:tab w:val="left" w:pos="7797"/>
        </w:tabs>
        <w:ind w:rightChars="793" w:right="1665"/>
        <w:rPr>
          <w:rFonts w:ascii="ＭＳ 明朝" w:eastAsia="ＭＳ 明朝" w:hAnsi="ＭＳ 明朝"/>
          <w:sz w:val="24"/>
          <w:szCs w:val="24"/>
        </w:rPr>
      </w:pPr>
    </w:p>
    <w:p w14:paraId="1481464C" w14:textId="037CB190" w:rsidR="00CB498C" w:rsidRDefault="00CB498C" w:rsidP="00F8723D">
      <w:pPr>
        <w:tabs>
          <w:tab w:val="left" w:pos="7797"/>
        </w:tabs>
        <w:ind w:rightChars="793" w:right="1665"/>
        <w:rPr>
          <w:rFonts w:ascii="ＭＳ 明朝" w:eastAsia="ＭＳ 明朝" w:hAnsi="ＭＳ 明朝"/>
          <w:sz w:val="24"/>
          <w:szCs w:val="24"/>
        </w:rPr>
      </w:pPr>
    </w:p>
    <w:p w14:paraId="3E017B68" w14:textId="3DE4AFA0" w:rsidR="00CB498C" w:rsidRPr="004A3EA3" w:rsidRDefault="00CB498C" w:rsidP="00CB498C">
      <w:pPr>
        <w:tabs>
          <w:tab w:val="right" w:pos="9746"/>
        </w:tabs>
        <w:spacing w:line="440" w:lineRule="exact"/>
        <w:ind w:left="283" w:hangingChars="88" w:hanging="283"/>
        <w:rPr>
          <w:rFonts w:ascii="ＭＳ 明朝" w:eastAsia="ＭＳ 明朝" w:hAnsi="ＭＳ 明朝"/>
          <w:b/>
          <w:sz w:val="32"/>
          <w:szCs w:val="32"/>
        </w:rPr>
      </w:pPr>
      <w:r w:rsidRPr="002A2975">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2A2975">
        <w:rPr>
          <w:rFonts w:ascii="ＭＳ 明朝" w:eastAsia="ＭＳ 明朝" w:hAnsi="ＭＳ 明朝"/>
          <w:b/>
          <w:noProof/>
          <w:sz w:val="32"/>
          <w:szCs w:val="32"/>
        </w:rPr>
        <w:t>参議院選挙及び市長選挙に係る投票管理者・投票立会人の報酬改定について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2975">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14:paraId="59E81F85" w14:textId="77777777" w:rsidR="00CB498C" w:rsidRPr="00BC17D1" w:rsidRDefault="00CB498C" w:rsidP="00CB498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都筑区選挙管理委員会事務室（総務課）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江口</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書記次長（総務課長）</w:t>
      </w:r>
    </w:p>
    <w:p w14:paraId="390E09E2" w14:textId="77777777" w:rsidR="00CB498C" w:rsidRPr="00F45419" w:rsidRDefault="00CB498C" w:rsidP="00CB498C">
      <w:pPr>
        <w:rPr>
          <w:rFonts w:ascii="ＭＳ 明朝" w:eastAsia="ＭＳ 明朝" w:hAnsi="ＭＳ 明朝"/>
          <w:sz w:val="24"/>
          <w:szCs w:val="24"/>
        </w:rPr>
      </w:pPr>
    </w:p>
    <w:p w14:paraId="6A9DF166" w14:textId="1868FDDF" w:rsidR="00CB498C" w:rsidRPr="002A2975" w:rsidRDefault="00CB498C" w:rsidP="00CB498C">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日頃より各種選挙の執行にあたり、皆様方には多大なるご協力をいただき、改めて御礼申し上げます。</w:t>
      </w:r>
    </w:p>
    <w:p w14:paraId="4842CF23" w14:textId="120C079D" w:rsidR="00CB498C" w:rsidRPr="002A2975" w:rsidRDefault="00CB498C" w:rsidP="00CB498C">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さて、参議院選挙及び市長選挙における投票管理者・投票立会人報酬については、４月定例会において、概ね1,500円程度の増額とお伝えしていたところですが、６月４日の「国会議員の選挙等の執行経費の基準に関する法律の一部を改正する法律」の公布を受け、本市においても、</w:t>
      </w:r>
      <w:r w:rsidRPr="00F206B2">
        <w:rPr>
          <w:rFonts w:ascii="ＭＳ 明朝" w:eastAsia="ＭＳ 明朝" w:hAnsi="ＭＳ 明朝"/>
          <w:noProof/>
          <w:sz w:val="24"/>
          <w:szCs w:val="24"/>
        </w:rPr>
        <w:t>次のとおり</w:t>
      </w:r>
      <w:r w:rsidRPr="002A2975">
        <w:rPr>
          <w:rFonts w:ascii="ＭＳ 明朝" w:eastAsia="ＭＳ 明朝" w:hAnsi="ＭＳ 明朝"/>
          <w:noProof/>
          <w:sz w:val="24"/>
          <w:szCs w:val="24"/>
        </w:rPr>
        <w:t>報酬日額の引き上げを決定しました。</w:t>
      </w:r>
    </w:p>
    <w:p w14:paraId="46115FEF" w14:textId="21C608DB" w:rsidR="00CB498C" w:rsidRDefault="00CB498C" w:rsidP="00CB498C">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引き続き、自治会町内会の皆様におかれましては、公正かつ円滑な選挙執行について、ご理解・ご協力のほど、どうぞよろしくお願い申し上げます。</w:t>
      </w:r>
    </w:p>
    <w:p w14:paraId="454E7FC4" w14:textId="77777777" w:rsidR="00F206B2" w:rsidRPr="002A2975" w:rsidRDefault="00F206B2" w:rsidP="00CB498C">
      <w:pPr>
        <w:ind w:firstLineChars="100" w:firstLine="240"/>
        <w:rPr>
          <w:rFonts w:ascii="ＭＳ 明朝" w:eastAsia="ＭＳ 明朝" w:hAnsi="ＭＳ 明朝"/>
          <w:noProof/>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1349"/>
        <w:gridCol w:w="1843"/>
        <w:gridCol w:w="1982"/>
        <w:gridCol w:w="1704"/>
      </w:tblGrid>
      <w:tr w:rsidR="00F206B2" w:rsidRPr="00FA09C2" w14:paraId="1017D21F" w14:textId="77777777" w:rsidTr="00F22910">
        <w:trPr>
          <w:trHeight w:val="340"/>
          <w:jc w:val="center"/>
        </w:trPr>
        <w:tc>
          <w:tcPr>
            <w:tcW w:w="1483" w:type="dxa"/>
            <w:shd w:val="clear" w:color="auto" w:fill="99CCFF"/>
          </w:tcPr>
          <w:p w14:paraId="2DEB3F90" w14:textId="77777777" w:rsidR="00F206B2" w:rsidRPr="00FA09C2" w:rsidRDefault="00F206B2" w:rsidP="00F22910">
            <w:pPr>
              <w:tabs>
                <w:tab w:val="left" w:pos="619"/>
              </w:tabs>
              <w:spacing w:before="30"/>
              <w:ind w:left="29"/>
              <w:jc w:val="center"/>
              <w:rPr>
                <w:rFonts w:ascii="ＭＳ 明朝" w:eastAsia="ＭＳ 明朝" w:hAnsi="ＭＳ 明朝" w:cs="ＭＳ 明朝"/>
              </w:rPr>
            </w:pPr>
            <w:r w:rsidRPr="00FA09C2">
              <w:rPr>
                <w:rFonts w:ascii="ＭＳ 明朝" w:eastAsia="ＭＳ 明朝" w:hAnsi="ＭＳ 明朝" w:cs="ＭＳ 明朝"/>
                <w:spacing w:val="-10"/>
              </w:rPr>
              <w:t>区</w:t>
            </w:r>
            <w:r w:rsidRPr="00FA09C2">
              <w:rPr>
                <w:rFonts w:ascii="ＭＳ 明朝" w:eastAsia="ＭＳ 明朝" w:hAnsi="ＭＳ 明朝" w:cs="ＭＳ 明朝"/>
              </w:rPr>
              <w:tab/>
            </w:r>
            <w:r w:rsidRPr="00FA09C2">
              <w:rPr>
                <w:rFonts w:ascii="ＭＳ 明朝" w:eastAsia="ＭＳ 明朝" w:hAnsi="ＭＳ 明朝" w:cs="ＭＳ 明朝"/>
                <w:spacing w:val="-10"/>
              </w:rPr>
              <w:t>分</w:t>
            </w:r>
          </w:p>
        </w:tc>
        <w:tc>
          <w:tcPr>
            <w:tcW w:w="1349" w:type="dxa"/>
            <w:shd w:val="clear" w:color="auto" w:fill="99CCFF"/>
          </w:tcPr>
          <w:p w14:paraId="34F243AA" w14:textId="77777777" w:rsidR="00F206B2" w:rsidRPr="00FA09C2" w:rsidRDefault="00F206B2" w:rsidP="00F22910">
            <w:pPr>
              <w:tabs>
                <w:tab w:val="left" w:pos="619"/>
              </w:tabs>
              <w:spacing w:before="30"/>
              <w:ind w:left="29"/>
              <w:jc w:val="center"/>
              <w:rPr>
                <w:rFonts w:ascii="ＭＳ 明朝" w:eastAsia="ＭＳ 明朝" w:hAnsi="ＭＳ 明朝" w:cs="ＭＳ 明朝"/>
              </w:rPr>
            </w:pPr>
            <w:r w:rsidRPr="00FA09C2">
              <w:rPr>
                <w:rFonts w:ascii="ＭＳ 明朝" w:eastAsia="ＭＳ 明朝" w:hAnsi="ＭＳ 明朝" w:cs="ＭＳ 明朝"/>
                <w:spacing w:val="-10"/>
              </w:rPr>
              <w:t>職</w:t>
            </w:r>
            <w:r w:rsidRPr="00FA09C2">
              <w:rPr>
                <w:rFonts w:ascii="ＭＳ 明朝" w:eastAsia="ＭＳ 明朝" w:hAnsi="ＭＳ 明朝" w:cs="ＭＳ 明朝"/>
              </w:rPr>
              <w:tab/>
            </w:r>
            <w:r w:rsidRPr="00FA09C2">
              <w:rPr>
                <w:rFonts w:ascii="ＭＳ 明朝" w:eastAsia="ＭＳ 明朝" w:hAnsi="ＭＳ 明朝" w:cs="ＭＳ 明朝"/>
                <w:spacing w:val="-10"/>
              </w:rPr>
              <w:t>名</w:t>
            </w:r>
          </w:p>
        </w:tc>
        <w:tc>
          <w:tcPr>
            <w:tcW w:w="1843" w:type="dxa"/>
            <w:shd w:val="clear" w:color="auto" w:fill="99CCFF"/>
          </w:tcPr>
          <w:p w14:paraId="4D1AAE1E" w14:textId="77777777" w:rsidR="00F206B2" w:rsidRPr="00FA09C2" w:rsidRDefault="00F206B2" w:rsidP="00F22910">
            <w:pPr>
              <w:spacing w:before="30"/>
              <w:ind w:left="29"/>
              <w:jc w:val="center"/>
              <w:rPr>
                <w:rFonts w:ascii="ＭＳ 明朝" w:eastAsia="ＭＳ 明朝" w:hAnsi="ＭＳ 明朝" w:cs="ＭＳ 明朝"/>
              </w:rPr>
            </w:pPr>
            <w:r w:rsidRPr="00F206B2">
              <w:rPr>
                <w:rFonts w:ascii="ＭＳ 明朝" w:eastAsia="ＭＳ 明朝" w:hAnsi="ＭＳ 明朝" w:cs="ＭＳ 明朝"/>
                <w:spacing w:val="73"/>
                <w:fitText w:val="1320" w:id="-698169600"/>
              </w:rPr>
              <w:t>旧報酬</w:t>
            </w:r>
            <w:r w:rsidRPr="00F206B2">
              <w:rPr>
                <w:rFonts w:ascii="ＭＳ 明朝" w:eastAsia="ＭＳ 明朝" w:hAnsi="ＭＳ 明朝" w:cs="ＭＳ 明朝"/>
                <w:spacing w:val="1"/>
                <w:fitText w:val="1320" w:id="-698169600"/>
              </w:rPr>
              <w:t>額</w:t>
            </w:r>
          </w:p>
        </w:tc>
        <w:tc>
          <w:tcPr>
            <w:tcW w:w="1982" w:type="dxa"/>
            <w:shd w:val="clear" w:color="auto" w:fill="99CCFF"/>
          </w:tcPr>
          <w:p w14:paraId="13969B2E" w14:textId="77777777" w:rsidR="00F206B2" w:rsidRPr="00FA09C2" w:rsidRDefault="00F206B2" w:rsidP="00F22910">
            <w:pPr>
              <w:spacing w:before="30"/>
              <w:ind w:left="29"/>
              <w:jc w:val="center"/>
              <w:rPr>
                <w:rFonts w:ascii="ＭＳ 明朝" w:eastAsia="ＭＳ 明朝" w:hAnsi="ＭＳ 明朝" w:cs="ＭＳ 明朝"/>
              </w:rPr>
            </w:pPr>
            <w:r w:rsidRPr="00F206B2">
              <w:rPr>
                <w:rFonts w:ascii="ＭＳ 明朝" w:eastAsia="ＭＳ 明朝" w:hAnsi="ＭＳ 明朝" w:cs="ＭＳ 明朝"/>
                <w:spacing w:val="27"/>
                <w:fitText w:val="1320" w:id="-698169599"/>
              </w:rPr>
              <w:t>改定報酬</w:t>
            </w:r>
            <w:r w:rsidRPr="00F206B2">
              <w:rPr>
                <w:rFonts w:ascii="ＭＳ 明朝" w:eastAsia="ＭＳ 明朝" w:hAnsi="ＭＳ 明朝" w:cs="ＭＳ 明朝"/>
                <w:spacing w:val="2"/>
                <w:fitText w:val="1320" w:id="-698169599"/>
              </w:rPr>
              <w:t>額</w:t>
            </w:r>
          </w:p>
        </w:tc>
        <w:tc>
          <w:tcPr>
            <w:tcW w:w="1704" w:type="dxa"/>
            <w:shd w:val="clear" w:color="auto" w:fill="99CCFF"/>
          </w:tcPr>
          <w:p w14:paraId="13CBE4DE" w14:textId="77777777" w:rsidR="00F206B2" w:rsidRPr="00FA09C2" w:rsidRDefault="00F206B2" w:rsidP="00F22910">
            <w:pPr>
              <w:spacing w:before="30"/>
              <w:ind w:left="25"/>
              <w:jc w:val="center"/>
              <w:rPr>
                <w:rFonts w:ascii="ＭＳ 明朝" w:eastAsia="ＭＳ 明朝" w:hAnsi="ＭＳ 明朝" w:cs="ＭＳ 明朝"/>
              </w:rPr>
            </w:pPr>
            <w:r w:rsidRPr="00F206B2">
              <w:rPr>
                <w:rFonts w:ascii="ＭＳ 明朝" w:eastAsia="ＭＳ 明朝" w:hAnsi="ＭＳ 明朝" w:cs="ＭＳ 明朝"/>
                <w:spacing w:val="165"/>
                <w:fitText w:val="1320" w:id="-698169598"/>
              </w:rPr>
              <w:t>改定</w:t>
            </w:r>
            <w:r w:rsidRPr="00F206B2">
              <w:rPr>
                <w:rFonts w:ascii="ＭＳ 明朝" w:eastAsia="ＭＳ 明朝" w:hAnsi="ＭＳ 明朝" w:cs="ＭＳ 明朝"/>
                <w:fitText w:val="1320" w:id="-698169598"/>
              </w:rPr>
              <w:t>額</w:t>
            </w:r>
          </w:p>
        </w:tc>
      </w:tr>
      <w:tr w:rsidR="00F206B2" w:rsidRPr="00FA09C2" w14:paraId="08AEBDD3" w14:textId="77777777" w:rsidTr="00F22910">
        <w:trPr>
          <w:trHeight w:val="335"/>
          <w:jc w:val="center"/>
        </w:trPr>
        <w:tc>
          <w:tcPr>
            <w:tcW w:w="1483" w:type="dxa"/>
            <w:vMerge w:val="restart"/>
          </w:tcPr>
          <w:p w14:paraId="7CE4AEF3" w14:textId="77777777" w:rsidR="00F206B2" w:rsidRPr="00FA09C2" w:rsidRDefault="00F206B2" w:rsidP="00F22910">
            <w:pPr>
              <w:spacing w:before="203"/>
              <w:jc w:val="center"/>
              <w:rPr>
                <w:rFonts w:ascii="ＭＳ 明朝" w:eastAsia="ＭＳ 明朝" w:hAnsi="ＭＳ 明朝" w:cs="ＭＳ 明朝"/>
              </w:rPr>
            </w:pPr>
            <w:r w:rsidRPr="00FA09C2">
              <w:rPr>
                <w:rFonts w:ascii="ＭＳ 明朝" w:eastAsia="ＭＳ 明朝" w:hAnsi="ＭＳ 明朝" w:cs="ＭＳ 明朝" w:hint="eastAsia"/>
              </w:rPr>
              <w:t>当日の投票所</w:t>
            </w:r>
          </w:p>
        </w:tc>
        <w:tc>
          <w:tcPr>
            <w:tcW w:w="1349" w:type="dxa"/>
          </w:tcPr>
          <w:p w14:paraId="6C188940" w14:textId="77777777" w:rsidR="00F206B2" w:rsidRPr="00FA09C2" w:rsidRDefault="00F206B2" w:rsidP="00F22910">
            <w:pPr>
              <w:spacing w:before="30"/>
              <w:jc w:val="center"/>
              <w:rPr>
                <w:rFonts w:ascii="ＭＳ 明朝" w:eastAsia="ＭＳ 明朝" w:hAnsi="ＭＳ 明朝" w:cs="ＭＳ 明朝"/>
              </w:rPr>
            </w:pPr>
            <w:r w:rsidRPr="00FA09C2">
              <w:rPr>
                <w:rFonts w:ascii="ＭＳ 明朝" w:eastAsia="ＭＳ 明朝" w:hAnsi="ＭＳ 明朝" w:cs="ＭＳ 明朝" w:hint="eastAsia"/>
              </w:rPr>
              <w:t>投票管理者</w:t>
            </w:r>
          </w:p>
        </w:tc>
        <w:tc>
          <w:tcPr>
            <w:tcW w:w="1843" w:type="dxa"/>
          </w:tcPr>
          <w:p w14:paraId="04564886" w14:textId="77777777" w:rsidR="00F206B2" w:rsidRPr="00FA09C2" w:rsidRDefault="00F206B2" w:rsidP="00F22910">
            <w:pPr>
              <w:spacing w:before="30"/>
              <w:ind w:left="29" w:right="15"/>
              <w:jc w:val="center"/>
              <w:rPr>
                <w:rFonts w:ascii="ＭＳ 明朝" w:eastAsia="ＭＳ 明朝" w:hAnsi="ＭＳ 明朝" w:cs="ＭＳ 明朝"/>
              </w:rPr>
            </w:pPr>
            <w:r w:rsidRPr="00FA09C2">
              <w:rPr>
                <w:rFonts w:ascii="ＭＳ 明朝" w:eastAsia="ＭＳ 明朝" w:hAnsi="ＭＳ 明朝" w:cs="ＭＳ 明朝"/>
                <w:spacing w:val="-15"/>
              </w:rPr>
              <w:t>１３，０００円</w:t>
            </w:r>
          </w:p>
        </w:tc>
        <w:tc>
          <w:tcPr>
            <w:tcW w:w="1982" w:type="dxa"/>
          </w:tcPr>
          <w:p w14:paraId="7D290249" w14:textId="77777777" w:rsidR="00F206B2" w:rsidRPr="00FA09C2" w:rsidRDefault="00F206B2" w:rsidP="00F22910">
            <w:pPr>
              <w:spacing w:before="30"/>
              <w:ind w:left="29" w:right="9"/>
              <w:jc w:val="center"/>
              <w:rPr>
                <w:rFonts w:ascii="ＭＳ 明朝" w:eastAsia="ＭＳ 明朝" w:hAnsi="ＭＳ 明朝" w:cs="ＭＳ 明朝"/>
              </w:rPr>
            </w:pPr>
            <w:r w:rsidRPr="00FA09C2">
              <w:rPr>
                <w:rFonts w:ascii="ＭＳ 明朝" w:eastAsia="ＭＳ 明朝" w:hAnsi="ＭＳ 明朝" w:cs="ＭＳ 明朝"/>
                <w:spacing w:val="-15"/>
              </w:rPr>
              <w:t>１４，７００円</w:t>
            </w:r>
          </w:p>
        </w:tc>
        <w:tc>
          <w:tcPr>
            <w:tcW w:w="1704" w:type="dxa"/>
          </w:tcPr>
          <w:p w14:paraId="2949A0E8" w14:textId="77777777" w:rsidR="00F206B2" w:rsidRPr="00FA09C2" w:rsidRDefault="00F206B2" w:rsidP="00F22910">
            <w:pPr>
              <w:spacing w:before="30"/>
              <w:ind w:left="25" w:right="10"/>
              <w:jc w:val="center"/>
              <w:rPr>
                <w:rFonts w:ascii="ＭＳ 明朝" w:eastAsia="ＭＳ 明朝" w:hAnsi="ＭＳ 明朝" w:cs="ＭＳ 明朝"/>
              </w:rPr>
            </w:pPr>
            <w:r w:rsidRPr="00FA09C2">
              <w:rPr>
                <w:rFonts w:ascii="ＭＳ 明朝" w:eastAsia="ＭＳ 明朝" w:hAnsi="ＭＳ 明朝" w:cs="ＭＳ 明朝"/>
                <w:spacing w:val="-15"/>
              </w:rPr>
              <w:t>１，７００円</w:t>
            </w:r>
          </w:p>
        </w:tc>
      </w:tr>
      <w:tr w:rsidR="00F206B2" w:rsidRPr="00FA09C2" w14:paraId="0D24C8A9" w14:textId="77777777" w:rsidTr="00F22910">
        <w:trPr>
          <w:trHeight w:val="340"/>
          <w:jc w:val="center"/>
        </w:trPr>
        <w:tc>
          <w:tcPr>
            <w:tcW w:w="1483" w:type="dxa"/>
            <w:vMerge/>
            <w:tcBorders>
              <w:top w:val="nil"/>
            </w:tcBorders>
          </w:tcPr>
          <w:p w14:paraId="32B4FD74" w14:textId="77777777" w:rsidR="00F206B2" w:rsidRPr="00FA09C2" w:rsidRDefault="00F206B2" w:rsidP="00F22910">
            <w:pPr>
              <w:jc w:val="center"/>
              <w:rPr>
                <w:rFonts w:ascii="ＭＳ 明朝" w:eastAsia="ＭＳ 明朝" w:hAnsi="ＭＳ 明朝" w:cs="ＭＳ 明朝"/>
                <w:sz w:val="2"/>
                <w:szCs w:val="2"/>
              </w:rPr>
            </w:pPr>
          </w:p>
        </w:tc>
        <w:tc>
          <w:tcPr>
            <w:tcW w:w="1349" w:type="dxa"/>
          </w:tcPr>
          <w:p w14:paraId="646C0EA6" w14:textId="77777777" w:rsidR="00F206B2" w:rsidRPr="00FA09C2" w:rsidRDefault="00F206B2" w:rsidP="00F22910">
            <w:pPr>
              <w:spacing w:before="30"/>
              <w:ind w:left="9"/>
              <w:jc w:val="center"/>
              <w:rPr>
                <w:rFonts w:ascii="ＭＳ 明朝" w:eastAsia="ＭＳ 明朝" w:hAnsi="ＭＳ 明朝" w:cs="ＭＳ 明朝"/>
              </w:rPr>
            </w:pPr>
            <w:r w:rsidRPr="00FA09C2">
              <w:rPr>
                <w:rFonts w:ascii="ＭＳ 明朝" w:eastAsia="ＭＳ 明朝" w:hAnsi="ＭＳ 明朝" w:cs="ＭＳ 明朝" w:hint="eastAsia"/>
              </w:rPr>
              <w:t>投票立会人</w:t>
            </w:r>
          </w:p>
        </w:tc>
        <w:tc>
          <w:tcPr>
            <w:tcW w:w="1843" w:type="dxa"/>
          </w:tcPr>
          <w:p w14:paraId="207AE966" w14:textId="77777777" w:rsidR="00F206B2" w:rsidRPr="00FA09C2" w:rsidRDefault="00F206B2" w:rsidP="00F22910">
            <w:pPr>
              <w:spacing w:before="30"/>
              <w:ind w:left="29" w:right="15"/>
              <w:jc w:val="center"/>
              <w:rPr>
                <w:rFonts w:ascii="ＭＳ 明朝" w:eastAsia="ＭＳ 明朝" w:hAnsi="ＭＳ 明朝" w:cs="ＭＳ 明朝"/>
              </w:rPr>
            </w:pPr>
            <w:r w:rsidRPr="00FA09C2">
              <w:rPr>
                <w:rFonts w:ascii="ＭＳ 明朝" w:eastAsia="ＭＳ 明朝" w:hAnsi="ＭＳ 明朝" w:cs="ＭＳ 明朝"/>
                <w:spacing w:val="-15"/>
              </w:rPr>
              <w:t>１２，０００円</w:t>
            </w:r>
          </w:p>
        </w:tc>
        <w:tc>
          <w:tcPr>
            <w:tcW w:w="1982" w:type="dxa"/>
          </w:tcPr>
          <w:p w14:paraId="2658A188" w14:textId="77777777" w:rsidR="00F206B2" w:rsidRPr="00FA09C2" w:rsidRDefault="00F206B2" w:rsidP="00F22910">
            <w:pPr>
              <w:spacing w:before="30"/>
              <w:ind w:left="29" w:right="9"/>
              <w:jc w:val="center"/>
              <w:rPr>
                <w:rFonts w:ascii="ＭＳ 明朝" w:eastAsia="ＭＳ 明朝" w:hAnsi="ＭＳ 明朝" w:cs="ＭＳ 明朝"/>
              </w:rPr>
            </w:pPr>
            <w:r w:rsidRPr="00FA09C2">
              <w:rPr>
                <w:rFonts w:ascii="ＭＳ 明朝" w:eastAsia="ＭＳ 明朝" w:hAnsi="ＭＳ 明朝" w:cs="ＭＳ 明朝"/>
                <w:spacing w:val="-15"/>
              </w:rPr>
              <w:t>１３，６００円</w:t>
            </w:r>
          </w:p>
        </w:tc>
        <w:tc>
          <w:tcPr>
            <w:tcW w:w="1704" w:type="dxa"/>
          </w:tcPr>
          <w:p w14:paraId="3139B014" w14:textId="77777777" w:rsidR="00F206B2" w:rsidRPr="00FA09C2" w:rsidRDefault="00F206B2" w:rsidP="00F22910">
            <w:pPr>
              <w:spacing w:before="30"/>
              <w:ind w:left="25" w:right="10"/>
              <w:jc w:val="center"/>
              <w:rPr>
                <w:rFonts w:ascii="ＭＳ 明朝" w:eastAsia="ＭＳ 明朝" w:hAnsi="ＭＳ 明朝" w:cs="ＭＳ 明朝"/>
              </w:rPr>
            </w:pPr>
            <w:r w:rsidRPr="00FA09C2">
              <w:rPr>
                <w:rFonts w:ascii="ＭＳ 明朝" w:eastAsia="ＭＳ 明朝" w:hAnsi="ＭＳ 明朝" w:cs="ＭＳ 明朝"/>
                <w:spacing w:val="-15"/>
              </w:rPr>
              <w:t>１，６００円</w:t>
            </w:r>
          </w:p>
        </w:tc>
      </w:tr>
      <w:tr w:rsidR="00F206B2" w:rsidRPr="00FA09C2" w14:paraId="745B1AF4" w14:textId="77777777" w:rsidTr="00F22910">
        <w:trPr>
          <w:trHeight w:val="335"/>
          <w:jc w:val="center"/>
        </w:trPr>
        <w:tc>
          <w:tcPr>
            <w:tcW w:w="1483" w:type="dxa"/>
          </w:tcPr>
          <w:p w14:paraId="5732A341" w14:textId="77777777" w:rsidR="00F206B2" w:rsidRPr="00FA09C2" w:rsidRDefault="00F206B2" w:rsidP="00F22910">
            <w:pPr>
              <w:spacing w:before="30"/>
              <w:jc w:val="center"/>
              <w:rPr>
                <w:rFonts w:ascii="ＭＳ 明朝" w:eastAsia="ＭＳ 明朝" w:hAnsi="ＭＳ 明朝" w:cs="ＭＳ 明朝"/>
              </w:rPr>
            </w:pPr>
            <w:r w:rsidRPr="00FA09C2">
              <w:rPr>
                <w:rFonts w:ascii="ＭＳ 明朝" w:eastAsia="ＭＳ 明朝" w:hAnsi="ＭＳ 明朝" w:cs="ＭＳ 明朝" w:hint="eastAsia"/>
              </w:rPr>
              <w:t>期日前投票所</w:t>
            </w:r>
          </w:p>
        </w:tc>
        <w:tc>
          <w:tcPr>
            <w:tcW w:w="1349" w:type="dxa"/>
          </w:tcPr>
          <w:p w14:paraId="4CADE6BB" w14:textId="77777777" w:rsidR="00F206B2" w:rsidRPr="00FA09C2" w:rsidRDefault="00F206B2" w:rsidP="00F22910">
            <w:pPr>
              <w:spacing w:before="30"/>
              <w:ind w:left="9"/>
              <w:jc w:val="center"/>
              <w:rPr>
                <w:rFonts w:ascii="ＭＳ 明朝" w:eastAsia="ＭＳ 明朝" w:hAnsi="ＭＳ 明朝" w:cs="ＭＳ 明朝"/>
              </w:rPr>
            </w:pPr>
            <w:r w:rsidRPr="00FA09C2">
              <w:rPr>
                <w:rFonts w:ascii="ＭＳ 明朝" w:eastAsia="ＭＳ 明朝" w:hAnsi="ＭＳ 明朝" w:cs="ＭＳ 明朝" w:hint="eastAsia"/>
              </w:rPr>
              <w:t>投票立会人</w:t>
            </w:r>
          </w:p>
        </w:tc>
        <w:tc>
          <w:tcPr>
            <w:tcW w:w="1843" w:type="dxa"/>
          </w:tcPr>
          <w:p w14:paraId="46795FE9" w14:textId="77777777" w:rsidR="00F206B2" w:rsidRPr="00FA09C2" w:rsidRDefault="00F206B2" w:rsidP="00F22910">
            <w:pPr>
              <w:spacing w:before="30"/>
              <w:ind w:left="29" w:right="15"/>
              <w:jc w:val="center"/>
              <w:rPr>
                <w:rFonts w:ascii="ＭＳ 明朝" w:eastAsia="ＭＳ 明朝" w:hAnsi="ＭＳ 明朝" w:cs="ＭＳ 明朝"/>
              </w:rPr>
            </w:pPr>
            <w:r w:rsidRPr="00FA09C2">
              <w:rPr>
                <w:rFonts w:ascii="ＭＳ 明朝" w:eastAsia="ＭＳ 明朝" w:hAnsi="ＭＳ 明朝" w:cs="ＭＳ 明朝"/>
                <w:spacing w:val="-15"/>
              </w:rPr>
              <w:t>１１，０００円</w:t>
            </w:r>
          </w:p>
        </w:tc>
        <w:tc>
          <w:tcPr>
            <w:tcW w:w="1982" w:type="dxa"/>
          </w:tcPr>
          <w:p w14:paraId="39614E87" w14:textId="77777777" w:rsidR="00F206B2" w:rsidRPr="00FA09C2" w:rsidRDefault="00F206B2" w:rsidP="00F22910">
            <w:pPr>
              <w:spacing w:before="30"/>
              <w:ind w:left="29" w:right="9"/>
              <w:jc w:val="center"/>
              <w:rPr>
                <w:rFonts w:ascii="ＭＳ 明朝" w:eastAsia="ＭＳ 明朝" w:hAnsi="ＭＳ 明朝" w:cs="ＭＳ 明朝"/>
              </w:rPr>
            </w:pPr>
            <w:r w:rsidRPr="00FA09C2">
              <w:rPr>
                <w:rFonts w:ascii="ＭＳ 明朝" w:eastAsia="ＭＳ 明朝" w:hAnsi="ＭＳ 明朝" w:cs="ＭＳ 明朝"/>
                <w:spacing w:val="-15"/>
              </w:rPr>
              <w:t>１２，５００円</w:t>
            </w:r>
          </w:p>
        </w:tc>
        <w:tc>
          <w:tcPr>
            <w:tcW w:w="1704" w:type="dxa"/>
          </w:tcPr>
          <w:p w14:paraId="650E658F" w14:textId="77777777" w:rsidR="00F206B2" w:rsidRPr="00FA09C2" w:rsidRDefault="00F206B2" w:rsidP="00F22910">
            <w:pPr>
              <w:spacing w:before="30"/>
              <w:ind w:left="25" w:right="10"/>
              <w:jc w:val="center"/>
              <w:rPr>
                <w:rFonts w:ascii="ＭＳ 明朝" w:eastAsia="ＭＳ 明朝" w:hAnsi="ＭＳ 明朝" w:cs="ＭＳ 明朝"/>
              </w:rPr>
            </w:pPr>
            <w:r w:rsidRPr="00FA09C2">
              <w:rPr>
                <w:rFonts w:ascii="ＭＳ 明朝" w:eastAsia="ＭＳ 明朝" w:hAnsi="ＭＳ 明朝" w:cs="ＭＳ 明朝"/>
                <w:spacing w:val="-15"/>
              </w:rPr>
              <w:t>１，５００円</w:t>
            </w:r>
          </w:p>
        </w:tc>
      </w:tr>
    </w:tbl>
    <w:p w14:paraId="47217754" w14:textId="77777777" w:rsidR="00F206B2" w:rsidRPr="00F666C9" w:rsidRDefault="00F206B2" w:rsidP="00CB498C">
      <w:pPr>
        <w:rPr>
          <w:rFonts w:ascii="ＭＳ 明朝" w:eastAsia="ＭＳ 明朝" w:hAnsi="ＭＳ 明朝"/>
          <w:noProof/>
          <w:sz w:val="24"/>
          <w:szCs w:val="24"/>
        </w:rPr>
      </w:pPr>
    </w:p>
    <w:p w14:paraId="26A9DC87" w14:textId="77777777" w:rsidR="00CB498C" w:rsidRDefault="00CB498C" w:rsidP="00CB498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席上配布のみ。</w:t>
      </w:r>
    </w:p>
    <w:p w14:paraId="6D4BD3C3" w14:textId="77777777" w:rsidR="00CB498C" w:rsidRDefault="00CB498C" w:rsidP="00CB498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5D7DF3FE" w14:textId="609FCB6C" w:rsidR="00CB498C" w:rsidRPr="00A95CB7" w:rsidRDefault="00CB498C" w:rsidP="00CB498C">
      <w:pPr>
        <w:tabs>
          <w:tab w:val="right" w:pos="9600"/>
        </w:tabs>
        <w:ind w:firstLineChars="100" w:firstLine="240"/>
        <w:rPr>
          <w:rFonts w:ascii="ＭＳ 明朝" w:eastAsia="ＭＳ 明朝" w:hAnsi="ＭＳ 明朝"/>
          <w:sz w:val="24"/>
          <w:szCs w:val="24"/>
        </w:rPr>
      </w:pPr>
      <w:r w:rsidRPr="002A2975">
        <w:rPr>
          <w:rFonts w:ascii="ＭＳ 明朝" w:eastAsia="ＭＳ 明朝" w:hAnsi="ＭＳ 明朝"/>
          <w:noProof/>
          <w:sz w:val="24"/>
          <w:szCs w:val="24"/>
        </w:rPr>
        <w:t>都筑区選挙管理委員会事務室（総務課）</w:t>
      </w:r>
      <w:r w:rsidRPr="00AD2445">
        <w:rPr>
          <w:rFonts w:ascii="ＭＳ 明朝" w:eastAsia="ＭＳ 明朝" w:hAnsi="ＭＳ 明朝" w:hint="eastAsia"/>
          <w:sz w:val="24"/>
          <w:szCs w:val="24"/>
        </w:rPr>
        <w:t>（電話：</w:t>
      </w:r>
      <w:r w:rsidRPr="002A2975">
        <w:rPr>
          <w:rFonts w:ascii="ＭＳ 明朝" w:eastAsia="ＭＳ 明朝" w:hAnsi="ＭＳ 明朝"/>
          <w:noProof/>
          <w:sz w:val="24"/>
          <w:szCs w:val="24"/>
        </w:rPr>
        <w:t>９４８－２２１５・２２１６</w:t>
      </w:r>
      <w:r w:rsidRPr="00AD2445">
        <w:rPr>
          <w:rFonts w:ascii="ＭＳ 明朝" w:eastAsia="ＭＳ 明朝" w:hAnsi="ＭＳ 明朝" w:hint="eastAsia"/>
          <w:sz w:val="24"/>
          <w:szCs w:val="24"/>
        </w:rPr>
        <w:t>）</w:t>
      </w:r>
    </w:p>
    <w:p w14:paraId="5AA9B1E4" w14:textId="53625B7C" w:rsidR="00F8723D" w:rsidRDefault="00CB498C" w:rsidP="00CB498C">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7F5C7677" w14:textId="563D9578" w:rsidR="0069397D" w:rsidRDefault="0069397D" w:rsidP="00CB498C">
      <w:pPr>
        <w:tabs>
          <w:tab w:val="left" w:pos="7797"/>
        </w:tabs>
        <w:ind w:rightChars="793" w:right="1665"/>
        <w:rPr>
          <w:rFonts w:ascii="ＭＳ 明朝" w:eastAsia="ＭＳ 明朝" w:hAnsi="ＭＳ 明朝"/>
          <w:kern w:val="0"/>
          <w:sz w:val="24"/>
          <w:szCs w:val="24"/>
        </w:rPr>
      </w:pPr>
    </w:p>
    <w:p w14:paraId="2D7CA7AE" w14:textId="58474F14" w:rsidR="0069397D" w:rsidRPr="004A3EA3" w:rsidRDefault="0069397D" w:rsidP="0069397D">
      <w:pPr>
        <w:tabs>
          <w:tab w:val="right" w:pos="9746"/>
        </w:tabs>
        <w:spacing w:line="440" w:lineRule="exact"/>
        <w:ind w:left="283" w:hangingChars="88" w:hanging="283"/>
        <w:rPr>
          <w:rFonts w:ascii="ＭＳ 明朝" w:eastAsia="ＭＳ 明朝" w:hAnsi="ＭＳ 明朝"/>
          <w:b/>
          <w:sz w:val="32"/>
          <w:szCs w:val="32"/>
        </w:rPr>
      </w:pPr>
      <w:r w:rsidRPr="002A2975">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Pr="002A2975">
        <w:rPr>
          <w:rFonts w:ascii="ＭＳ 明朝" w:eastAsia="ＭＳ 明朝" w:hAnsi="ＭＳ 明朝"/>
          <w:b/>
          <w:noProof/>
          <w:sz w:val="32"/>
          <w:szCs w:val="32"/>
        </w:rPr>
        <w:t>地域の防犯力向上緊急補助金について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2975">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w:t>
      </w:r>
    </w:p>
    <w:p w14:paraId="22399774" w14:textId="77777777" w:rsidR="0069397D" w:rsidRPr="00BC17D1" w:rsidRDefault="0069397D" w:rsidP="0069397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地域振興課長</w:t>
      </w:r>
    </w:p>
    <w:p w14:paraId="1673FD6F" w14:textId="77777777" w:rsidR="0069397D" w:rsidRPr="00F45419" w:rsidRDefault="0069397D" w:rsidP="0069397D">
      <w:pPr>
        <w:rPr>
          <w:rFonts w:ascii="ＭＳ 明朝" w:eastAsia="ＭＳ 明朝" w:hAnsi="ＭＳ 明朝"/>
          <w:sz w:val="24"/>
          <w:szCs w:val="24"/>
        </w:rPr>
      </w:pPr>
    </w:p>
    <w:p w14:paraId="7ACE38F4" w14:textId="77777777" w:rsidR="0069397D" w:rsidRDefault="0069397D" w:rsidP="0069397D">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自治会町内会の地域防犯対策への緊急支援である「地域の防犯力向上緊急補助金」について、再度情報提供させていただきます。是非、ご活用の参考にしていただければ幸いです。</w:t>
      </w:r>
    </w:p>
    <w:p w14:paraId="546BDA3B" w14:textId="77777777" w:rsidR="0069397D" w:rsidRPr="00F666C9" w:rsidRDefault="0069397D" w:rsidP="0069397D">
      <w:pPr>
        <w:rPr>
          <w:rFonts w:ascii="ＭＳ 明朝" w:eastAsia="ＭＳ 明朝" w:hAnsi="ＭＳ 明朝"/>
          <w:noProof/>
          <w:sz w:val="24"/>
          <w:szCs w:val="24"/>
        </w:rPr>
      </w:pPr>
    </w:p>
    <w:p w14:paraId="489FF15C" w14:textId="77777777" w:rsidR="0069397D" w:rsidRDefault="0069397D" w:rsidP="0069397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区連会終了後、各自治会町内会長宛に資料を送付します。</w:t>
      </w:r>
    </w:p>
    <w:p w14:paraId="3AFB2DCA" w14:textId="4AAEE335" w:rsidR="0069397D" w:rsidRPr="00A95CB7" w:rsidRDefault="0069397D" w:rsidP="0069397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2975">
        <w:rPr>
          <w:rFonts w:ascii="ＭＳ 明朝" w:eastAsia="ＭＳ 明朝" w:hAnsi="ＭＳ 明朝"/>
          <w:noProof/>
          <w:sz w:val="24"/>
          <w:szCs w:val="24"/>
        </w:rPr>
        <w:t>市民局地域防犯支援課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６７１－３７０９</w:t>
      </w:r>
      <w:r w:rsidRPr="00AD2445">
        <w:rPr>
          <w:rFonts w:ascii="ＭＳ 明朝" w:eastAsia="ＭＳ 明朝" w:hAnsi="ＭＳ 明朝" w:hint="eastAsia"/>
          <w:sz w:val="24"/>
          <w:szCs w:val="24"/>
        </w:rPr>
        <w:t>）</w:t>
      </w:r>
    </w:p>
    <w:p w14:paraId="139C1169" w14:textId="7ABC19C1" w:rsidR="0069397D" w:rsidRDefault="0069397D" w:rsidP="0069397D">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3ABDC4A7" w14:textId="77777777" w:rsidR="00640E65" w:rsidRDefault="00640E65" w:rsidP="00640E65">
      <w:pPr>
        <w:tabs>
          <w:tab w:val="right" w:pos="9746"/>
        </w:tabs>
        <w:spacing w:line="440" w:lineRule="exact"/>
        <w:ind w:left="283" w:hangingChars="88" w:hanging="283"/>
        <w:rPr>
          <w:rFonts w:ascii="ＭＳ 明朝" w:eastAsia="ＭＳ 明朝" w:hAnsi="ＭＳ 明朝"/>
          <w:b/>
          <w:noProof/>
          <w:sz w:val="32"/>
          <w:szCs w:val="32"/>
        </w:rPr>
      </w:pPr>
    </w:p>
    <w:p w14:paraId="50EE078D" w14:textId="77777777" w:rsidR="00640E65" w:rsidRDefault="00640E65" w:rsidP="00640E65">
      <w:pPr>
        <w:tabs>
          <w:tab w:val="right" w:pos="9746"/>
        </w:tabs>
        <w:spacing w:line="440" w:lineRule="exact"/>
        <w:ind w:left="283" w:hangingChars="88" w:hanging="283"/>
        <w:rPr>
          <w:rFonts w:ascii="ＭＳ 明朝" w:eastAsia="ＭＳ 明朝" w:hAnsi="ＭＳ 明朝"/>
          <w:b/>
          <w:noProof/>
          <w:sz w:val="32"/>
          <w:szCs w:val="32"/>
        </w:rPr>
      </w:pPr>
    </w:p>
    <w:p w14:paraId="5592F08B" w14:textId="06FD9E35" w:rsidR="00640E65" w:rsidRPr="004A3EA3" w:rsidRDefault="00640E65" w:rsidP="00640E65">
      <w:pPr>
        <w:tabs>
          <w:tab w:val="right" w:pos="9746"/>
        </w:tabs>
        <w:spacing w:line="440" w:lineRule="exact"/>
        <w:ind w:left="283" w:hangingChars="88" w:hanging="283"/>
        <w:rPr>
          <w:rFonts w:ascii="ＭＳ 明朝" w:eastAsia="ＭＳ 明朝" w:hAnsi="ＭＳ 明朝"/>
          <w:b/>
          <w:sz w:val="32"/>
          <w:szCs w:val="32"/>
        </w:rPr>
      </w:pPr>
      <w:r w:rsidRPr="002A2975">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2A2975">
        <w:rPr>
          <w:rFonts w:ascii="ＭＳ 明朝" w:eastAsia="ＭＳ 明朝" w:hAnsi="ＭＳ 明朝"/>
          <w:b/>
          <w:noProof/>
          <w:sz w:val="32"/>
          <w:szCs w:val="32"/>
        </w:rPr>
        <w:t>自治会町内会館脱炭素化推進事業補助金の交付手続き等について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2975">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w:t>
      </w:r>
    </w:p>
    <w:p w14:paraId="0122D6D9" w14:textId="77777777" w:rsidR="00640E65" w:rsidRPr="00BC17D1" w:rsidRDefault="00640E65" w:rsidP="00640E6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地域振興課長</w:t>
      </w:r>
    </w:p>
    <w:p w14:paraId="3098E7D9" w14:textId="77777777" w:rsidR="00640E65" w:rsidRPr="00F45419" w:rsidRDefault="00640E65" w:rsidP="00640E65">
      <w:pPr>
        <w:rPr>
          <w:rFonts w:ascii="ＭＳ 明朝" w:eastAsia="ＭＳ 明朝" w:hAnsi="ＭＳ 明朝"/>
          <w:sz w:val="24"/>
          <w:szCs w:val="24"/>
        </w:rPr>
      </w:pPr>
    </w:p>
    <w:p w14:paraId="7B0DD14E" w14:textId="77777777" w:rsidR="002A0EB8" w:rsidRPr="002A0EB8" w:rsidRDefault="002A0EB8" w:rsidP="002A0EB8">
      <w:pPr>
        <w:ind w:firstLineChars="100" w:firstLine="240"/>
        <w:rPr>
          <w:rFonts w:ascii="ＭＳ 明朝" w:eastAsia="ＭＳ 明朝" w:hAnsi="ＭＳ 明朝"/>
          <w:noProof/>
          <w:sz w:val="24"/>
          <w:szCs w:val="24"/>
        </w:rPr>
      </w:pPr>
      <w:r w:rsidRPr="002A0EB8">
        <w:rPr>
          <w:rFonts w:ascii="ＭＳ 明朝" w:eastAsia="ＭＳ 明朝" w:hAnsi="ＭＳ 明朝"/>
          <w:noProof/>
          <w:sz w:val="24"/>
          <w:szCs w:val="24"/>
        </w:rPr>
        <w:t>４月１日から申請受付を開始した「自治会町内会館脱炭素化推進事業補助金」について、補助金の交付手続き等をご案内します。</w:t>
      </w:r>
      <w:r w:rsidRPr="002A0EB8">
        <w:rPr>
          <w:rFonts w:ascii="ＭＳ 明朝" w:eastAsia="ＭＳ 明朝" w:hAnsi="ＭＳ 明朝" w:hint="eastAsia"/>
          <w:noProof/>
          <w:sz w:val="24"/>
          <w:szCs w:val="24"/>
        </w:rPr>
        <w:t>また、申請から補助金交付までの流れ及び蛍光灯の製造廃止についても、お知らせします。</w:t>
      </w:r>
      <w:r w:rsidRPr="002A0EB8">
        <w:rPr>
          <w:rFonts w:ascii="ＭＳ 明朝" w:eastAsia="ＭＳ 明朝" w:hAnsi="ＭＳ 明朝"/>
          <w:noProof/>
          <w:sz w:val="24"/>
          <w:szCs w:val="24"/>
        </w:rPr>
        <w:t>引き続き、補助金の活用についてご検討ください。</w:t>
      </w:r>
    </w:p>
    <w:p w14:paraId="5C239226" w14:textId="77777777" w:rsidR="002A0EB8" w:rsidRPr="002A0EB8" w:rsidRDefault="002A0EB8" w:rsidP="002A0EB8">
      <w:pPr>
        <w:rPr>
          <w:rFonts w:ascii="ＭＳ 明朝" w:eastAsia="ＭＳ 明朝" w:hAnsi="ＭＳ 明朝"/>
          <w:noProof/>
          <w:sz w:val="24"/>
          <w:szCs w:val="24"/>
        </w:rPr>
      </w:pPr>
    </w:p>
    <w:p w14:paraId="5BAA9C89" w14:textId="55B8308C" w:rsidR="002A0EB8" w:rsidRPr="002A0EB8" w:rsidRDefault="009D1AF0" w:rsidP="002A0EB8">
      <w:pPr>
        <w:tabs>
          <w:tab w:val="right" w:pos="9600"/>
        </w:tabs>
        <w:rPr>
          <w:rFonts w:ascii="ＭＳ 明朝" w:eastAsia="ＭＳ 明朝" w:hAnsi="ＭＳ 明朝"/>
          <w:sz w:val="24"/>
          <w:szCs w:val="24"/>
        </w:rPr>
      </w:pPr>
      <w:r>
        <w:rPr>
          <w:noProof/>
        </w:rPr>
        <w:drawing>
          <wp:anchor distT="0" distB="0" distL="114300" distR="114300" simplePos="0" relativeHeight="251769344" behindDoc="0" locked="0" layoutInCell="1" allowOverlap="1" wp14:anchorId="5BFF7141" wp14:editId="0A607598">
            <wp:simplePos x="0" y="0"/>
            <wp:positionH relativeFrom="column">
              <wp:posOffset>5696585</wp:posOffset>
            </wp:positionH>
            <wp:positionV relativeFrom="paragraph">
              <wp:posOffset>157382</wp:posOffset>
            </wp:positionV>
            <wp:extent cx="802640" cy="802640"/>
            <wp:effectExtent l="0" t="0" r="0" b="0"/>
            <wp:wrapNone/>
            <wp:docPr id="9" name="図 9" descr="脱炭素HP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脱炭素HPのQRコード"/>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pic:spPr>
                </pic:pic>
              </a:graphicData>
            </a:graphic>
          </wp:anchor>
        </w:drawing>
      </w:r>
      <w:r w:rsidR="002A0EB8" w:rsidRPr="002A0EB8">
        <w:rPr>
          <w:rFonts w:ascii="ＭＳ 明朝" w:eastAsia="ＭＳ 明朝" w:hAnsi="ＭＳ 明朝" w:hint="eastAsia"/>
          <w:sz w:val="24"/>
          <w:szCs w:val="24"/>
        </w:rPr>
        <w:t>◆資料：</w:t>
      </w:r>
      <w:r w:rsidR="002A0EB8" w:rsidRPr="002A0EB8">
        <w:rPr>
          <w:rFonts w:ascii="ＭＳ 明朝" w:eastAsia="ＭＳ 明朝" w:hAnsi="ＭＳ 明朝"/>
          <w:noProof/>
          <w:sz w:val="24"/>
          <w:szCs w:val="24"/>
        </w:rPr>
        <w:t>区連会終了後、各自治会町内会長宛に資料を送付します。</w:t>
      </w:r>
    </w:p>
    <w:p w14:paraId="3B4420B7" w14:textId="09F6A22C" w:rsidR="002A0EB8" w:rsidRPr="002A0EB8" w:rsidRDefault="002A0EB8" w:rsidP="002A0EB8">
      <w:pPr>
        <w:tabs>
          <w:tab w:val="right" w:pos="9600"/>
        </w:tabs>
        <w:rPr>
          <w:rFonts w:ascii="ＭＳ 明朝" w:eastAsia="ＭＳ 明朝" w:hAnsi="ＭＳ 明朝"/>
          <w:sz w:val="24"/>
          <w:szCs w:val="24"/>
        </w:rPr>
      </w:pPr>
      <w:r w:rsidRPr="002A0EB8">
        <w:rPr>
          <w:rFonts w:ascii="ＭＳ 明朝" w:eastAsia="ＭＳ 明朝" w:hAnsi="ＭＳ 明朝" w:hint="eastAsia"/>
          <w:sz w:val="24"/>
          <w:szCs w:val="24"/>
        </w:rPr>
        <w:t>＜問合せ先＞</w:t>
      </w:r>
      <w:r w:rsidRPr="002A0EB8">
        <w:rPr>
          <w:rFonts w:ascii="ＭＳ 明朝" w:eastAsia="ＭＳ 明朝" w:hAnsi="ＭＳ 明朝"/>
          <w:noProof/>
          <w:sz w:val="24"/>
          <w:szCs w:val="24"/>
        </w:rPr>
        <w:t>市民局地域活動推進課</w:t>
      </w:r>
      <w:r w:rsidRPr="002A0EB8">
        <w:rPr>
          <w:rFonts w:ascii="ＭＳ 明朝" w:eastAsia="ＭＳ 明朝" w:hAnsi="ＭＳ 明朝" w:hint="eastAsia"/>
          <w:sz w:val="24"/>
          <w:szCs w:val="24"/>
        </w:rPr>
        <w:t>（電話：６７１－２３１７）</w:t>
      </w:r>
    </w:p>
    <w:p w14:paraId="3FA7EA5E" w14:textId="6EE8F16E" w:rsidR="002A0EB8" w:rsidRDefault="002A0EB8" w:rsidP="002A0EB8">
      <w:pPr>
        <w:tabs>
          <w:tab w:val="left" w:pos="7797"/>
        </w:tabs>
        <w:ind w:rightChars="793" w:right="1665"/>
        <w:rPr>
          <w:rStyle w:val="a3"/>
          <w:rFonts w:ascii="ＭＳ 明朝" w:eastAsia="ＭＳ 明朝" w:hAnsi="ＭＳ 明朝"/>
          <w:color w:val="auto"/>
          <w:kern w:val="0"/>
          <w:sz w:val="24"/>
          <w:szCs w:val="24"/>
          <w:u w:val="none"/>
        </w:rPr>
      </w:pPr>
      <w:r w:rsidRPr="002A0EB8">
        <w:rPr>
          <w:rFonts w:ascii="ＭＳ 明朝" w:eastAsia="ＭＳ 明朝" w:hAnsi="ＭＳ 明朝" w:hint="eastAsia"/>
          <w:kern w:val="0"/>
          <w:sz w:val="24"/>
          <w:szCs w:val="24"/>
        </w:rPr>
        <w:t>＜参考</w:t>
      </w:r>
      <w:r w:rsidRPr="002A0EB8">
        <w:rPr>
          <w:rFonts w:ascii="ＭＳ 明朝" w:eastAsia="ＭＳ 明朝" w:hAnsi="ＭＳ 明朝"/>
          <w:kern w:val="0"/>
          <w:sz w:val="24"/>
          <w:szCs w:val="24"/>
        </w:rPr>
        <w:t>URL＞</w:t>
      </w:r>
      <w:hyperlink r:id="rId22" w:history="1">
        <w:r w:rsidRPr="00553A50">
          <w:rPr>
            <w:rStyle w:val="a3"/>
            <w:rFonts w:ascii="ＭＳ 明朝" w:eastAsia="ＭＳ 明朝" w:hAnsi="ＭＳ 明朝"/>
            <w:kern w:val="0"/>
            <w:sz w:val="24"/>
            <w:szCs w:val="24"/>
          </w:rPr>
          <w:t>https://www.city.yokohama.lg.jp/kurashi/kyodo-manabi/shiminkyodo/jichikai/datsutanso.html</w:t>
        </w:r>
      </w:hyperlink>
    </w:p>
    <w:p w14:paraId="0F5D428D" w14:textId="671118B9" w:rsidR="00640E65" w:rsidRDefault="00640E65" w:rsidP="00640E65">
      <w:pPr>
        <w:tabs>
          <w:tab w:val="left" w:pos="7797"/>
        </w:tabs>
        <w:ind w:rightChars="793" w:right="1665"/>
        <w:rPr>
          <w:rFonts w:ascii="ＭＳ 明朝" w:eastAsia="ＭＳ 明朝" w:hAnsi="ＭＳ 明朝"/>
          <w:kern w:val="0"/>
          <w:sz w:val="24"/>
          <w:szCs w:val="24"/>
        </w:rPr>
      </w:pPr>
    </w:p>
    <w:p w14:paraId="033B615C" w14:textId="77777777" w:rsidR="00646ACB" w:rsidRDefault="00646ACB" w:rsidP="00646ACB">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1812B57B" w14:textId="77777777" w:rsidR="00646ACB" w:rsidRDefault="00646ACB" w:rsidP="00646ACB">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164CC85B" w14:textId="5F3B42F7" w:rsidR="00640E65" w:rsidRPr="004A3EA3" w:rsidRDefault="00640E65" w:rsidP="00640E65">
      <w:pPr>
        <w:tabs>
          <w:tab w:val="right" w:pos="9746"/>
        </w:tabs>
        <w:spacing w:line="440" w:lineRule="exact"/>
        <w:ind w:left="283" w:hangingChars="88" w:hanging="283"/>
        <w:rPr>
          <w:rFonts w:ascii="ＭＳ 明朝" w:eastAsia="ＭＳ 明朝" w:hAnsi="ＭＳ 明朝"/>
          <w:b/>
          <w:sz w:val="32"/>
          <w:szCs w:val="32"/>
        </w:rPr>
      </w:pPr>
      <w:r w:rsidRPr="002A2975">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2A2975">
        <w:rPr>
          <w:rFonts w:ascii="ＭＳ 明朝" w:eastAsia="ＭＳ 明朝" w:hAnsi="ＭＳ 明朝"/>
          <w:b/>
          <w:noProof/>
          <w:sz w:val="32"/>
          <w:szCs w:val="32"/>
        </w:rPr>
        <w:t>令和７年度　都筑区更生保護協会賛助金の募集および「第31回都筑区社会を明るくする運動」ポスター掲示について</w:t>
      </w:r>
      <w:r w:rsidRPr="00F50C9C">
        <w:rPr>
          <w:rFonts w:ascii="ＭＳ 明朝" w:eastAsia="ＭＳ 明朝" w:hAnsi="ＭＳ 明朝" w:hint="eastAsia"/>
          <w:b/>
          <w:noProof/>
          <w:sz w:val="32"/>
          <w:szCs w:val="32"/>
        </w:rPr>
        <w:t>［資料</w:t>
      </w:r>
      <w:r w:rsidRPr="002A2975">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w:t>
      </w:r>
    </w:p>
    <w:p w14:paraId="1AAF019C" w14:textId="77777777" w:rsidR="00640E65" w:rsidRPr="00BC17D1" w:rsidRDefault="00640E65" w:rsidP="00640E6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小野</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事務局長</w:t>
      </w:r>
    </w:p>
    <w:p w14:paraId="46DD7A24" w14:textId="77777777" w:rsidR="00640E65" w:rsidRPr="00F45419" w:rsidRDefault="00640E65" w:rsidP="00640E65">
      <w:pPr>
        <w:rPr>
          <w:rFonts w:ascii="ＭＳ 明朝" w:eastAsia="ＭＳ 明朝" w:hAnsi="ＭＳ 明朝"/>
          <w:sz w:val="24"/>
          <w:szCs w:val="24"/>
        </w:rPr>
      </w:pPr>
    </w:p>
    <w:p w14:paraId="39A380F5" w14:textId="77777777" w:rsidR="00640E65" w:rsidRPr="002A2975" w:rsidRDefault="00640E65" w:rsidP="00640E65">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法務省が主唱する「社会を明るくする運動」が、７月から８月にかけて全国的に行われます。「社会を明るくする運動」は、犯罪や非行を予防するとともに、罪を犯した人たちの立ち直りを支え、社会の中で見守り、犯罪や非行のない「明るい社会」を目指す取組みですが、都筑区においても、「第31回都筑区社会を明るくする運動」の啓発広報活動を実施します。趣旨にご理解とご協力をいただきますようお願いいたします。</w:t>
      </w:r>
    </w:p>
    <w:p w14:paraId="50971497" w14:textId="77777777" w:rsidR="00640E65" w:rsidRPr="002A2975" w:rsidRDefault="00640E65" w:rsidP="00640E65">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つきましては、「社会を明るくする運動」をはじめとする更生保護活動の推進を目的に、①都筑区更生保護協会への賛助金の募集および②ポスター掲示につきまして、ご協力をお願いいたします。</w:t>
      </w:r>
    </w:p>
    <w:p w14:paraId="4EFDB9AC" w14:textId="77777777" w:rsidR="00640E65" w:rsidRPr="002A2975" w:rsidRDefault="00640E65" w:rsidP="00640E65">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目安額：１世帯あたり２０円</w:t>
      </w:r>
    </w:p>
    <w:p w14:paraId="76C8ECFF" w14:textId="77777777" w:rsidR="00640E65" w:rsidRDefault="00640E65" w:rsidP="00640E65">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※賛助金募集につきましては、自治会町内会長様あて、ポスター掲示につきましては、ご担当者様あてにご依頼させていただきます。</w:t>
      </w:r>
    </w:p>
    <w:p w14:paraId="1538F9F6" w14:textId="77777777" w:rsidR="00640E65" w:rsidRPr="00F666C9" w:rsidRDefault="00640E65" w:rsidP="00640E65">
      <w:pPr>
        <w:rPr>
          <w:rFonts w:ascii="ＭＳ 明朝" w:eastAsia="ＭＳ 明朝" w:hAnsi="ＭＳ 明朝"/>
          <w:noProof/>
          <w:sz w:val="24"/>
          <w:szCs w:val="24"/>
        </w:rPr>
      </w:pPr>
    </w:p>
    <w:p w14:paraId="45DA07A4" w14:textId="543489BC" w:rsidR="00640E65" w:rsidRDefault="00640E65" w:rsidP="00640E65">
      <w:pPr>
        <w:tabs>
          <w:tab w:val="right" w:pos="9600"/>
        </w:tabs>
        <w:rPr>
          <w:rFonts w:ascii="ＭＳ 明朝" w:eastAsia="ＭＳ 明朝" w:hAnsi="ＭＳ 明朝"/>
          <w:noProof/>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区連会終了後、各自治会町内会長宛に資料を送付します。</w:t>
      </w:r>
    </w:p>
    <w:p w14:paraId="7E94C211" w14:textId="4568E9E0" w:rsidR="00640E65" w:rsidRDefault="00640E65" w:rsidP="00640E65">
      <w:pPr>
        <w:tabs>
          <w:tab w:val="right" w:pos="9600"/>
        </w:tabs>
        <w:rPr>
          <w:rFonts w:ascii="ＭＳ 明朝" w:eastAsia="ＭＳ 明朝" w:hAnsi="ＭＳ 明朝"/>
          <w:sz w:val="24"/>
          <w:szCs w:val="24"/>
        </w:rPr>
      </w:pPr>
      <w:r>
        <w:rPr>
          <w:rFonts w:ascii="ＭＳ 明朝" w:eastAsia="ＭＳ 明朝" w:hAnsi="ＭＳ 明朝" w:hint="eastAsia"/>
          <w:noProof/>
          <w:sz w:val="24"/>
          <w:szCs w:val="24"/>
        </w:rPr>
        <w:t xml:space="preserve">　　　　</w:t>
      </w:r>
      <w:r w:rsidRPr="003C7521">
        <w:rPr>
          <w:rFonts w:ascii="ＭＳ 明朝" w:eastAsia="ＭＳ 明朝" w:hAnsi="ＭＳ 明朝"/>
          <w:noProof/>
          <w:sz w:val="24"/>
          <w:szCs w:val="24"/>
        </w:rPr>
        <w:t>ポスター掲示をお願いします。</w:t>
      </w:r>
      <w:r>
        <w:rPr>
          <w:rFonts w:ascii="ＭＳ 明朝" w:eastAsia="ＭＳ 明朝" w:hAnsi="ＭＳ 明朝" w:hint="eastAsia"/>
          <w:noProof/>
          <w:sz w:val="24"/>
          <w:szCs w:val="24"/>
        </w:rPr>
        <w:t>（</w:t>
      </w:r>
      <w:r w:rsidRPr="003C7521">
        <w:rPr>
          <w:rFonts w:ascii="ＭＳ 明朝" w:eastAsia="ＭＳ 明朝" w:hAnsi="ＭＳ 明朝"/>
          <w:noProof/>
          <w:sz w:val="24"/>
          <w:szCs w:val="24"/>
        </w:rPr>
        <w:t>区連会終了後、必要部数を送付します。）</w:t>
      </w:r>
    </w:p>
    <w:p w14:paraId="5863FE09" w14:textId="5C58D4FA" w:rsidR="00640E65" w:rsidRPr="00A95CB7" w:rsidRDefault="00640E65" w:rsidP="00640E6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2975">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B91A33">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1177E0A8" w14:textId="7772BB07" w:rsidR="00640E65" w:rsidRDefault="00640E65" w:rsidP="00640E65">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02DB3">
        <w:rPr>
          <w:rFonts w:ascii="ＭＳ 明朝" w:eastAsia="ＭＳ 明朝" w:hAnsi="ＭＳ 明朝" w:hint="eastAsia"/>
          <w:kern w:val="0"/>
          <w:sz w:val="24"/>
          <w:szCs w:val="24"/>
        </w:rPr>
        <w:t>―</w:t>
      </w:r>
    </w:p>
    <w:p w14:paraId="1417D82F" w14:textId="77777777" w:rsidR="00646ACB" w:rsidRPr="00646DE7" w:rsidRDefault="00646ACB" w:rsidP="00646ACB">
      <w:pPr>
        <w:spacing w:afterLines="50" w:after="180"/>
        <w:jc w:val="center"/>
        <w:rPr>
          <w:rFonts w:ascii="ＭＳ 明朝" w:eastAsia="ＭＳ 明朝" w:hAnsi="ＭＳ 明朝"/>
          <w:sz w:val="24"/>
          <w:szCs w:val="24"/>
        </w:rPr>
      </w:pPr>
      <w:r w:rsidRPr="008B2E23">
        <w:rPr>
          <w:rFonts w:hAnsi="ＭＳ 明朝" w:hint="eastAsia"/>
          <w:b/>
          <w:sz w:val="40"/>
          <w:szCs w:val="40"/>
          <w:bdr w:val="single" w:sz="4" w:space="0" w:color="auto" w:frame="1"/>
          <w:shd w:val="pct15" w:color="auto" w:fill="FFFFFF"/>
        </w:rPr>
        <w:t>配布等依頼事項（班回覧・ポスター掲示等）</w:t>
      </w:r>
    </w:p>
    <w:p w14:paraId="73D80AA3" w14:textId="5610A985" w:rsidR="002D7C5A" w:rsidRPr="004A3EA3" w:rsidRDefault="009C1EF7" w:rsidP="002D7C5A">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0</w:t>
      </w:r>
      <w:r w:rsidR="002D7C5A" w:rsidRPr="00F50C9C">
        <w:rPr>
          <w:rFonts w:ascii="ＭＳ 明朝" w:eastAsia="ＭＳ 明朝" w:hAnsi="ＭＳ 明朝" w:hint="eastAsia"/>
          <w:b/>
          <w:noProof/>
          <w:sz w:val="32"/>
          <w:szCs w:val="32"/>
        </w:rPr>
        <w:t xml:space="preserve">　</w:t>
      </w:r>
      <w:r w:rsidR="002D7C5A" w:rsidRPr="002A2975">
        <w:rPr>
          <w:rFonts w:ascii="ＭＳ 明朝" w:eastAsia="ＭＳ 明朝" w:hAnsi="ＭＳ 明朝"/>
          <w:b/>
          <w:noProof/>
          <w:sz w:val="32"/>
          <w:szCs w:val="32"/>
        </w:rPr>
        <w:t>横浜市「ひとり暮らし高齢者等『地域で見守り』推進事業」実施のお知らせ</w:t>
      </w:r>
      <w:r w:rsidR="002D7C5A">
        <w:rPr>
          <w:rFonts w:ascii="ＭＳ 明朝" w:eastAsia="ＭＳ 明朝" w:hAnsi="ＭＳ 明朝" w:hint="eastAsia"/>
          <w:b/>
          <w:noProof/>
          <w:sz w:val="32"/>
          <w:szCs w:val="32"/>
        </w:rPr>
        <w:t xml:space="preserve">　　　　　　　　　　　　　　　　　　</w:t>
      </w:r>
      <w:r w:rsidR="002D7C5A"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0</w:t>
      </w:r>
      <w:r w:rsidR="002D7C5A" w:rsidRPr="00F50C9C">
        <w:rPr>
          <w:rFonts w:ascii="ＭＳ 明朝" w:eastAsia="ＭＳ 明朝" w:hAnsi="ＭＳ 明朝" w:hint="eastAsia"/>
          <w:b/>
          <w:noProof/>
          <w:sz w:val="32"/>
          <w:szCs w:val="32"/>
        </w:rPr>
        <w:t>］</w:t>
      </w:r>
    </w:p>
    <w:p w14:paraId="421D0527" w14:textId="77777777" w:rsidR="002D7C5A" w:rsidRPr="00BC17D1" w:rsidRDefault="002D7C5A" w:rsidP="002D7C5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清</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福祉保健課長</w:t>
      </w:r>
    </w:p>
    <w:p w14:paraId="6E5B7F68" w14:textId="77777777" w:rsidR="002D7C5A" w:rsidRPr="00F45419" w:rsidRDefault="002D7C5A" w:rsidP="002D7C5A">
      <w:pPr>
        <w:rPr>
          <w:rFonts w:ascii="ＭＳ 明朝" w:eastAsia="ＭＳ 明朝" w:hAnsi="ＭＳ 明朝"/>
          <w:sz w:val="24"/>
          <w:szCs w:val="24"/>
        </w:rPr>
      </w:pPr>
    </w:p>
    <w:p w14:paraId="7C1DA355" w14:textId="77777777" w:rsidR="009313A2" w:rsidRPr="009313A2" w:rsidRDefault="009313A2" w:rsidP="009313A2">
      <w:pPr>
        <w:ind w:firstLineChars="100" w:firstLine="240"/>
        <w:rPr>
          <w:rFonts w:ascii="ＭＳ 明朝" w:eastAsia="ＭＳ 明朝" w:hAnsi="ＭＳ 明朝"/>
          <w:noProof/>
          <w:sz w:val="24"/>
          <w:szCs w:val="24"/>
        </w:rPr>
      </w:pPr>
      <w:r w:rsidRPr="009313A2">
        <w:rPr>
          <w:rFonts w:ascii="ＭＳ 明朝" w:eastAsia="ＭＳ 明朝" w:hAnsi="ＭＳ 明朝" w:hint="eastAsia"/>
          <w:noProof/>
          <w:sz w:val="24"/>
          <w:szCs w:val="24"/>
        </w:rPr>
        <w:t>横浜市では、民生委員・児童委員、地域包括支援センター、区役所が連携し、日常の相談支援や地域における見守り活動につなげていくため、</w:t>
      </w:r>
      <w:r w:rsidRPr="009313A2">
        <w:rPr>
          <w:rFonts w:ascii="ＭＳ 明朝" w:eastAsia="ＭＳ 明朝" w:hAnsi="ＭＳ 明朝"/>
          <w:noProof/>
          <w:sz w:val="24"/>
          <w:szCs w:val="24"/>
        </w:rPr>
        <w:t>75歳以上のひとり暮らしなどの皆様のご家庭を訪問する取組を行っています。(地区の状況により、80歳以上を訪問対象としている場合があります。）</w:t>
      </w:r>
    </w:p>
    <w:p w14:paraId="180FF80E" w14:textId="303BE2D9" w:rsidR="009313A2" w:rsidRPr="009313A2" w:rsidRDefault="009313A2" w:rsidP="009313A2">
      <w:pPr>
        <w:ind w:firstLineChars="100" w:firstLine="240"/>
        <w:rPr>
          <w:rFonts w:ascii="ＭＳ 明朝" w:eastAsia="ＭＳ 明朝" w:hAnsi="ＭＳ 明朝"/>
          <w:noProof/>
          <w:sz w:val="24"/>
          <w:szCs w:val="24"/>
        </w:rPr>
      </w:pPr>
      <w:r w:rsidRPr="009313A2">
        <w:rPr>
          <w:rFonts w:ascii="ＭＳ 明朝" w:eastAsia="ＭＳ 明朝" w:hAnsi="ＭＳ 明朝"/>
          <w:noProof/>
          <w:sz w:val="24"/>
          <w:szCs w:val="24"/>
        </w:rPr>
        <w:t>7月から9月にかけて、各地域を担当する民生委員・児童委員が対象となるお宅を訪問し、近況や日常生活の困りごとなどを伺います。</w:t>
      </w:r>
    </w:p>
    <w:p w14:paraId="3A648367" w14:textId="2C72B6E9" w:rsidR="002D7C5A" w:rsidRDefault="009313A2" w:rsidP="009313A2">
      <w:pPr>
        <w:ind w:firstLineChars="100" w:firstLine="240"/>
        <w:rPr>
          <w:rFonts w:ascii="ＭＳ 明朝" w:eastAsia="ＭＳ 明朝" w:hAnsi="ＭＳ 明朝"/>
          <w:noProof/>
          <w:sz w:val="24"/>
          <w:szCs w:val="24"/>
        </w:rPr>
      </w:pPr>
      <w:r w:rsidRPr="009313A2">
        <w:rPr>
          <w:rFonts w:ascii="ＭＳ 明朝" w:eastAsia="ＭＳ 明朝" w:hAnsi="ＭＳ 明朝" w:hint="eastAsia"/>
          <w:noProof/>
          <w:sz w:val="24"/>
          <w:szCs w:val="24"/>
        </w:rPr>
        <w:t>つきましては、本事業を区民の皆様に周知したく、チラシを作成いたしましたので、班回覧へのご協力をお願いいたします。</w:t>
      </w:r>
    </w:p>
    <w:p w14:paraId="3D11CAD4" w14:textId="77777777" w:rsidR="002D7C5A" w:rsidRPr="009313A2" w:rsidRDefault="002D7C5A" w:rsidP="002D7C5A">
      <w:pPr>
        <w:rPr>
          <w:rFonts w:ascii="ＭＳ 明朝" w:eastAsia="ＭＳ 明朝" w:hAnsi="ＭＳ 明朝"/>
          <w:noProof/>
          <w:sz w:val="24"/>
          <w:szCs w:val="24"/>
        </w:rPr>
      </w:pPr>
    </w:p>
    <w:p w14:paraId="6E9EFAA2" w14:textId="77777777" w:rsidR="002D7C5A" w:rsidRDefault="002D7C5A" w:rsidP="002D7C5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回覧をお願いします（区連会終了後、必要部数を送付します）。</w:t>
      </w:r>
    </w:p>
    <w:p w14:paraId="64020DF6" w14:textId="63201DC9" w:rsidR="002D7C5A" w:rsidRPr="00A95CB7" w:rsidRDefault="00BC6F5F" w:rsidP="002D7C5A">
      <w:pPr>
        <w:tabs>
          <w:tab w:val="right" w:pos="9600"/>
        </w:tabs>
        <w:rPr>
          <w:rFonts w:ascii="ＭＳ 明朝" w:eastAsia="ＭＳ 明朝" w:hAnsi="ＭＳ 明朝"/>
          <w:sz w:val="24"/>
          <w:szCs w:val="24"/>
        </w:rPr>
      </w:pPr>
      <w:r>
        <w:rPr>
          <w:noProof/>
        </w:rPr>
        <w:pict w14:anchorId="0C1478A7">
          <v:shape id="_x0000_s1026" type="#_x0000_t75" style="position:absolute;margin-left:417.55pt;margin-top:12.1pt;width:53.7pt;height:53.7pt;z-index:251759104;mso-position-horizontal-relative:text;mso-position-vertical-relative:text;mso-width-relative:page;mso-height-relative:page">
            <v:imagedata r:id="rId23" o:title="11【福祉保健課】横浜市「ひとり暮らし高齢者等『地域で見守り』推進事業」実施のお知らせ(齋藤)"/>
          </v:shape>
        </w:pict>
      </w:r>
      <w:r w:rsidR="002D7C5A" w:rsidRPr="00A95CB7">
        <w:rPr>
          <w:rFonts w:ascii="ＭＳ 明朝" w:eastAsia="ＭＳ 明朝" w:hAnsi="ＭＳ 明朝" w:hint="eastAsia"/>
          <w:sz w:val="24"/>
          <w:szCs w:val="24"/>
        </w:rPr>
        <w:t>＜問合せ先＞</w:t>
      </w:r>
      <w:r w:rsidR="002D7C5A" w:rsidRPr="002A2975">
        <w:rPr>
          <w:rFonts w:ascii="ＭＳ 明朝" w:eastAsia="ＭＳ 明朝" w:hAnsi="ＭＳ 明朝"/>
          <w:noProof/>
          <w:sz w:val="24"/>
          <w:szCs w:val="24"/>
        </w:rPr>
        <w:t>福祉保健課</w:t>
      </w:r>
      <w:r w:rsidR="002D7C5A" w:rsidRPr="00AD2445">
        <w:rPr>
          <w:rFonts w:ascii="ＭＳ 明朝" w:eastAsia="ＭＳ 明朝" w:hAnsi="ＭＳ 明朝" w:hint="eastAsia"/>
          <w:sz w:val="24"/>
          <w:szCs w:val="24"/>
        </w:rPr>
        <w:t>（電話：</w:t>
      </w:r>
      <w:r w:rsidR="002D7C5A" w:rsidRPr="002A2975">
        <w:rPr>
          <w:rFonts w:ascii="ＭＳ 明朝" w:eastAsia="ＭＳ 明朝" w:hAnsi="ＭＳ 明朝"/>
          <w:noProof/>
          <w:sz w:val="24"/>
          <w:szCs w:val="24"/>
        </w:rPr>
        <w:t>９４８－２３４１</w:t>
      </w:r>
      <w:r w:rsidR="002D7C5A" w:rsidRPr="00AD2445">
        <w:rPr>
          <w:rFonts w:ascii="ＭＳ 明朝" w:eastAsia="ＭＳ 明朝" w:hAnsi="ＭＳ 明朝" w:hint="eastAsia"/>
          <w:sz w:val="24"/>
          <w:szCs w:val="24"/>
        </w:rPr>
        <w:t>）</w:t>
      </w:r>
    </w:p>
    <w:p w14:paraId="00C463A4" w14:textId="6021FF20" w:rsidR="00640E65" w:rsidRDefault="002D7C5A" w:rsidP="002D7C5A">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4" w:history="1">
        <w:r w:rsidRPr="002A2975">
          <w:rPr>
            <w:rStyle w:val="a3"/>
            <w:rFonts w:ascii="ＭＳ 明朝" w:eastAsia="ＭＳ 明朝" w:hAnsi="ＭＳ 明朝"/>
            <w:noProof/>
            <w:kern w:val="0"/>
            <w:sz w:val="24"/>
            <w:szCs w:val="24"/>
          </w:rPr>
          <w:t>https://www.city.yokohama.lg.jp/tsuzuki/kenko-iryo-fukushi/fukushi_kaigo/chiikifukushi/minsei-zidou/minsei.html</w:t>
        </w:r>
      </w:hyperlink>
    </w:p>
    <w:p w14:paraId="7A9F3CCE" w14:textId="064BFE67" w:rsidR="002D7C5A" w:rsidRDefault="002D7C5A" w:rsidP="002D7C5A">
      <w:pPr>
        <w:tabs>
          <w:tab w:val="left" w:pos="7797"/>
        </w:tabs>
        <w:ind w:rightChars="793" w:right="1665"/>
        <w:rPr>
          <w:rFonts w:ascii="ＭＳ 明朝" w:eastAsia="ＭＳ 明朝" w:hAnsi="ＭＳ 明朝"/>
          <w:noProof/>
          <w:kern w:val="0"/>
          <w:sz w:val="24"/>
          <w:szCs w:val="24"/>
        </w:rPr>
      </w:pPr>
    </w:p>
    <w:p w14:paraId="7BC495A2" w14:textId="26714992" w:rsidR="00083DB7" w:rsidRDefault="00083DB7" w:rsidP="002D7C5A">
      <w:pPr>
        <w:tabs>
          <w:tab w:val="left" w:pos="7797"/>
        </w:tabs>
        <w:ind w:rightChars="793" w:right="1665"/>
        <w:rPr>
          <w:rFonts w:ascii="ＭＳ 明朝" w:eastAsia="ＭＳ 明朝" w:hAnsi="ＭＳ 明朝"/>
          <w:noProof/>
          <w:kern w:val="0"/>
          <w:sz w:val="24"/>
          <w:szCs w:val="24"/>
        </w:rPr>
      </w:pPr>
    </w:p>
    <w:p w14:paraId="606620B0" w14:textId="3743E9BB" w:rsidR="00083DB7" w:rsidRDefault="00083DB7" w:rsidP="002D7C5A">
      <w:pPr>
        <w:tabs>
          <w:tab w:val="left" w:pos="7797"/>
        </w:tabs>
        <w:ind w:rightChars="793" w:right="1665"/>
        <w:rPr>
          <w:rFonts w:ascii="ＭＳ 明朝" w:eastAsia="ＭＳ 明朝" w:hAnsi="ＭＳ 明朝"/>
          <w:noProof/>
          <w:kern w:val="0"/>
          <w:sz w:val="24"/>
          <w:szCs w:val="24"/>
        </w:rPr>
      </w:pPr>
    </w:p>
    <w:p w14:paraId="0D964CE3" w14:textId="77777777" w:rsidR="000A469E" w:rsidRPr="00646DE7" w:rsidRDefault="000A469E" w:rsidP="000A469E">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2D89EABE" w14:textId="081205E5" w:rsidR="00083DB7" w:rsidRPr="004A3EA3" w:rsidRDefault="009C1EF7" w:rsidP="00083DB7">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1</w:t>
      </w:r>
      <w:r w:rsidR="00083DB7" w:rsidRPr="00F50C9C">
        <w:rPr>
          <w:rFonts w:ascii="ＭＳ 明朝" w:eastAsia="ＭＳ 明朝" w:hAnsi="ＭＳ 明朝" w:hint="eastAsia"/>
          <w:b/>
          <w:noProof/>
          <w:sz w:val="32"/>
          <w:szCs w:val="32"/>
        </w:rPr>
        <w:t xml:space="preserve">　</w:t>
      </w:r>
      <w:r w:rsidR="00083DB7" w:rsidRPr="002A2975">
        <w:rPr>
          <w:rFonts w:ascii="ＭＳ 明朝" w:eastAsia="ＭＳ 明朝" w:hAnsi="ＭＳ 明朝"/>
          <w:b/>
          <w:noProof/>
          <w:sz w:val="32"/>
          <w:szCs w:val="32"/>
        </w:rPr>
        <w:t>都筑区福祉保健活動拠点「かけはし都筑」の夜間・日祝日の利用方法の変更について</w:t>
      </w:r>
      <w:r w:rsidR="002E080B">
        <w:rPr>
          <w:rFonts w:ascii="ＭＳ 明朝" w:eastAsia="ＭＳ 明朝" w:hAnsi="ＭＳ 明朝" w:hint="eastAsia"/>
          <w:b/>
          <w:noProof/>
          <w:sz w:val="32"/>
          <w:szCs w:val="32"/>
        </w:rPr>
        <w:t xml:space="preserve">　　　　　　</w:t>
      </w:r>
      <w:r w:rsidR="00083DB7">
        <w:rPr>
          <w:rFonts w:ascii="ＭＳ 明朝" w:eastAsia="ＭＳ 明朝" w:hAnsi="ＭＳ 明朝" w:hint="eastAsia"/>
          <w:b/>
          <w:noProof/>
          <w:sz w:val="32"/>
          <w:szCs w:val="32"/>
        </w:rPr>
        <w:t xml:space="preserve">　　　　　　　　</w:t>
      </w:r>
      <w:r w:rsidR="00083DB7"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1</w:t>
      </w:r>
      <w:r w:rsidR="00083DB7" w:rsidRPr="00F50C9C">
        <w:rPr>
          <w:rFonts w:ascii="ＭＳ 明朝" w:eastAsia="ＭＳ 明朝" w:hAnsi="ＭＳ 明朝" w:hint="eastAsia"/>
          <w:b/>
          <w:noProof/>
          <w:sz w:val="32"/>
          <w:szCs w:val="32"/>
        </w:rPr>
        <w:t>］</w:t>
      </w:r>
    </w:p>
    <w:p w14:paraId="1EFF33D2" w14:textId="77777777" w:rsidR="00083DB7" w:rsidRPr="00BC17D1" w:rsidRDefault="00083DB7" w:rsidP="00083DB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清</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福祉保健課長</w:t>
      </w:r>
    </w:p>
    <w:p w14:paraId="3F73CCFD" w14:textId="77777777" w:rsidR="00083DB7" w:rsidRPr="00F45419" w:rsidRDefault="00083DB7" w:rsidP="00083DB7">
      <w:pPr>
        <w:rPr>
          <w:rFonts w:ascii="ＭＳ 明朝" w:eastAsia="ＭＳ 明朝" w:hAnsi="ＭＳ 明朝"/>
          <w:sz w:val="24"/>
          <w:szCs w:val="24"/>
        </w:rPr>
      </w:pPr>
    </w:p>
    <w:p w14:paraId="4FAC16C6" w14:textId="77777777" w:rsidR="00FE1D0E" w:rsidRPr="00FE1D0E" w:rsidRDefault="00FE1D0E" w:rsidP="00FE1D0E">
      <w:pPr>
        <w:adjustRightInd w:val="0"/>
        <w:snapToGrid w:val="0"/>
        <w:ind w:firstLineChars="100" w:firstLine="240"/>
        <w:rPr>
          <w:rFonts w:ascii="ＭＳ 明朝" w:eastAsia="ＭＳ 明朝" w:hAnsi="ＭＳ 明朝" w:cs="ＭＳ Ｐゴシック"/>
          <w:kern w:val="0"/>
          <w:sz w:val="24"/>
        </w:rPr>
      </w:pPr>
      <w:r w:rsidRPr="00FE1D0E">
        <w:rPr>
          <w:rFonts w:ascii="ＭＳ 明朝" w:eastAsia="ＭＳ 明朝" w:hAnsi="ＭＳ 明朝" w:hint="eastAsia"/>
          <w:sz w:val="24"/>
        </w:rPr>
        <w:t>令和８年４月から、各区福祉保健活動拠点において、利用予約のない夜間や日曜日・祝日の利用方法を一部変更し、予約がない場合の閉館を開始します。</w:t>
      </w:r>
    </w:p>
    <w:p w14:paraId="00FA8067" w14:textId="17F27862" w:rsidR="00083DB7" w:rsidRPr="00FE1D0E" w:rsidRDefault="00FE1D0E" w:rsidP="00FE1D0E">
      <w:pPr>
        <w:ind w:firstLineChars="100" w:firstLine="240"/>
        <w:rPr>
          <w:rFonts w:ascii="ＭＳ 明朝" w:eastAsia="ＭＳ 明朝" w:hAnsi="ＭＳ 明朝"/>
          <w:noProof/>
          <w:sz w:val="24"/>
          <w:szCs w:val="24"/>
        </w:rPr>
      </w:pPr>
      <w:r w:rsidRPr="00FE1D0E">
        <w:rPr>
          <w:rFonts w:ascii="ＭＳ 明朝" w:eastAsia="ＭＳ 明朝" w:hAnsi="ＭＳ 明朝" w:hint="eastAsia"/>
          <w:sz w:val="24"/>
        </w:rPr>
        <w:t>御理解のうえ、御承知おきくださいますようお願い申し上げます。</w:t>
      </w:r>
    </w:p>
    <w:p w14:paraId="251C8FDD" w14:textId="77777777" w:rsidR="00083DB7" w:rsidRDefault="00083DB7" w:rsidP="00083DB7">
      <w:pPr>
        <w:ind w:firstLineChars="100" w:firstLine="240"/>
        <w:rPr>
          <w:rFonts w:ascii="ＭＳ 明朝" w:eastAsia="ＭＳ 明朝" w:hAnsi="ＭＳ 明朝"/>
          <w:noProof/>
          <w:sz w:val="24"/>
          <w:szCs w:val="24"/>
        </w:rPr>
      </w:pPr>
    </w:p>
    <w:p w14:paraId="35917EF3" w14:textId="77777777" w:rsidR="00083DB7" w:rsidRDefault="00083DB7" w:rsidP="00083DB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区連会終了後、各自治会町内会長宛に資料を送付します。</w:t>
      </w:r>
    </w:p>
    <w:p w14:paraId="29BFFAC2" w14:textId="77199DB9" w:rsidR="00083DB7" w:rsidRPr="00A95CB7" w:rsidRDefault="00083DB7" w:rsidP="00083DB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2975">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2A2975">
        <w:rPr>
          <w:rFonts w:ascii="ＭＳ 明朝" w:eastAsia="ＭＳ 明朝" w:hAnsi="ＭＳ 明朝"/>
          <w:noProof/>
          <w:sz w:val="24"/>
          <w:szCs w:val="24"/>
        </w:rPr>
        <w:t>９４８－２３４１</w:t>
      </w:r>
      <w:r w:rsidRPr="00AD2445">
        <w:rPr>
          <w:rFonts w:ascii="ＭＳ 明朝" w:eastAsia="ＭＳ 明朝" w:hAnsi="ＭＳ 明朝" w:hint="eastAsia"/>
          <w:sz w:val="24"/>
          <w:szCs w:val="24"/>
        </w:rPr>
        <w:t>）</w:t>
      </w:r>
    </w:p>
    <w:p w14:paraId="4503AD15" w14:textId="3C55A7DB" w:rsidR="00083DB7" w:rsidRDefault="00083DB7" w:rsidP="00083DB7">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3D155E57" w14:textId="73130196" w:rsidR="00F45CA7" w:rsidRDefault="00F45CA7" w:rsidP="00083DB7">
      <w:pPr>
        <w:tabs>
          <w:tab w:val="left" w:pos="7797"/>
        </w:tabs>
        <w:ind w:rightChars="793" w:right="1665"/>
        <w:rPr>
          <w:rFonts w:ascii="ＭＳ 明朝" w:eastAsia="ＭＳ 明朝" w:hAnsi="ＭＳ 明朝"/>
          <w:kern w:val="0"/>
          <w:sz w:val="24"/>
          <w:szCs w:val="24"/>
        </w:rPr>
      </w:pPr>
    </w:p>
    <w:p w14:paraId="68778317" w14:textId="25EC3665" w:rsidR="00F45CA7" w:rsidRPr="004A3EA3" w:rsidRDefault="009C1EF7" w:rsidP="00F45CA7">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2</w:t>
      </w:r>
      <w:r w:rsidR="00F45CA7" w:rsidRPr="00F50C9C">
        <w:rPr>
          <w:rFonts w:ascii="ＭＳ 明朝" w:eastAsia="ＭＳ 明朝" w:hAnsi="ＭＳ 明朝" w:hint="eastAsia"/>
          <w:b/>
          <w:noProof/>
          <w:sz w:val="32"/>
          <w:szCs w:val="32"/>
        </w:rPr>
        <w:t xml:space="preserve">　</w:t>
      </w:r>
      <w:r w:rsidR="00F45CA7" w:rsidRPr="002A2975">
        <w:rPr>
          <w:rFonts w:ascii="ＭＳ 明朝" w:eastAsia="ＭＳ 明朝" w:hAnsi="ＭＳ 明朝"/>
          <w:b/>
          <w:noProof/>
          <w:sz w:val="32"/>
          <w:szCs w:val="32"/>
        </w:rPr>
        <w:t>勝田訓練場建て替え工事について</w:t>
      </w:r>
      <w:r w:rsidR="00F45CA7">
        <w:rPr>
          <w:rFonts w:ascii="ＭＳ 明朝" w:eastAsia="ＭＳ 明朝" w:hAnsi="ＭＳ 明朝" w:hint="eastAsia"/>
          <w:b/>
          <w:noProof/>
          <w:sz w:val="32"/>
          <w:szCs w:val="32"/>
        </w:rPr>
        <w:t xml:space="preserve">　　　　　　　　</w:t>
      </w:r>
      <w:r w:rsidR="00F45CA7"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2</w:t>
      </w:r>
      <w:r w:rsidR="00F45CA7" w:rsidRPr="00F50C9C">
        <w:rPr>
          <w:rFonts w:ascii="ＭＳ 明朝" w:eastAsia="ＭＳ 明朝" w:hAnsi="ＭＳ 明朝" w:hint="eastAsia"/>
          <w:b/>
          <w:noProof/>
          <w:sz w:val="32"/>
          <w:szCs w:val="32"/>
        </w:rPr>
        <w:t>］</w:t>
      </w:r>
    </w:p>
    <w:p w14:paraId="4BECE7EA" w14:textId="6E99E4E8" w:rsidR="00F45CA7" w:rsidRPr="00BC17D1" w:rsidRDefault="00F45CA7" w:rsidP="00F45CA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都筑消防署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工藤</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くどう</w:t>
      </w:r>
      <w:r w:rsidRPr="00BC17D1">
        <w:rPr>
          <w:rFonts w:ascii="ＭＳ 明朝" w:eastAsia="ＭＳ 明朝" w:hAnsi="ＭＳ 明朝" w:hint="eastAsia"/>
          <w:b/>
          <w:sz w:val="24"/>
          <w:szCs w:val="24"/>
        </w:rPr>
        <w:t>）</w:t>
      </w:r>
      <w:r>
        <w:rPr>
          <w:rFonts w:ascii="ＭＳ 明朝" w:eastAsia="ＭＳ 明朝" w:hAnsi="ＭＳ 明朝"/>
          <w:b/>
          <w:noProof/>
          <w:sz w:val="24"/>
          <w:szCs w:val="24"/>
        </w:rPr>
        <w:t>都筑消防署副署長</w:t>
      </w:r>
    </w:p>
    <w:p w14:paraId="5A89DEB0" w14:textId="77777777" w:rsidR="00F45CA7" w:rsidRPr="00F45419" w:rsidRDefault="00F45CA7" w:rsidP="00F45CA7">
      <w:pPr>
        <w:rPr>
          <w:rFonts w:ascii="ＭＳ 明朝" w:eastAsia="ＭＳ 明朝" w:hAnsi="ＭＳ 明朝"/>
          <w:sz w:val="24"/>
          <w:szCs w:val="24"/>
        </w:rPr>
      </w:pPr>
    </w:p>
    <w:p w14:paraId="7630E83E" w14:textId="3327DDD7" w:rsidR="00F45CA7" w:rsidRDefault="00F45CA7" w:rsidP="00F45CA7">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令和７年度勝田消防訓練場（勝田町1091番地）の工事を行います。消防職団員が実戦的な訓練を行うことができる訓練施設に建替えます。</w:t>
      </w:r>
    </w:p>
    <w:p w14:paraId="4D4A785A" w14:textId="77777777" w:rsidR="00F45CA7" w:rsidRPr="00F666C9" w:rsidRDefault="00F45CA7" w:rsidP="00F45CA7">
      <w:pPr>
        <w:rPr>
          <w:rFonts w:ascii="ＭＳ 明朝" w:eastAsia="ＭＳ 明朝" w:hAnsi="ＭＳ 明朝"/>
          <w:noProof/>
          <w:sz w:val="24"/>
          <w:szCs w:val="24"/>
        </w:rPr>
      </w:pPr>
    </w:p>
    <w:p w14:paraId="3CF7E8D7" w14:textId="77777777" w:rsidR="00F45CA7" w:rsidRDefault="00F45CA7" w:rsidP="00F45CA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席上配布のみ。</w:t>
      </w:r>
    </w:p>
    <w:p w14:paraId="27E98BC0" w14:textId="0D49212B" w:rsidR="00F45CA7" w:rsidRPr="00A95CB7" w:rsidRDefault="00F45CA7" w:rsidP="00F45CA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2975">
        <w:rPr>
          <w:rFonts w:ascii="ＭＳ 明朝" w:eastAsia="ＭＳ 明朝" w:hAnsi="ＭＳ 明朝"/>
          <w:noProof/>
          <w:sz w:val="24"/>
          <w:szCs w:val="24"/>
        </w:rPr>
        <w:t>都筑消防署総務・予防課</w:t>
      </w:r>
      <w:r w:rsidRPr="00AD2445">
        <w:rPr>
          <w:rFonts w:ascii="ＭＳ 明朝" w:eastAsia="ＭＳ 明朝" w:hAnsi="ＭＳ 明朝" w:hint="eastAsia"/>
          <w:sz w:val="24"/>
          <w:szCs w:val="24"/>
        </w:rPr>
        <w:t>（電話：</w:t>
      </w:r>
      <w:r w:rsidRPr="002A2975">
        <w:rPr>
          <w:rFonts w:ascii="ＭＳ 明朝" w:eastAsia="ＭＳ 明朝" w:hAnsi="ＭＳ 明朝"/>
          <w:noProof/>
          <w:sz w:val="24"/>
          <w:szCs w:val="24"/>
        </w:rPr>
        <w:t>９４５-０１１９</w:t>
      </w:r>
      <w:r w:rsidRPr="00AD2445">
        <w:rPr>
          <w:rFonts w:ascii="ＭＳ 明朝" w:eastAsia="ＭＳ 明朝" w:hAnsi="ＭＳ 明朝" w:hint="eastAsia"/>
          <w:sz w:val="24"/>
          <w:szCs w:val="24"/>
        </w:rPr>
        <w:t>）</w:t>
      </w:r>
    </w:p>
    <w:p w14:paraId="45A31CDE" w14:textId="42822C22" w:rsidR="00F45CA7" w:rsidRDefault="00F45CA7" w:rsidP="00F45CA7">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1D973B81" w14:textId="62C5CFD1" w:rsidR="00F45CA7" w:rsidRDefault="00F45CA7" w:rsidP="00F45CA7">
      <w:pPr>
        <w:tabs>
          <w:tab w:val="left" w:pos="7797"/>
        </w:tabs>
        <w:ind w:rightChars="793" w:right="1665"/>
        <w:rPr>
          <w:rFonts w:ascii="ＭＳ 明朝" w:eastAsia="ＭＳ 明朝" w:hAnsi="ＭＳ 明朝"/>
          <w:sz w:val="24"/>
          <w:szCs w:val="24"/>
        </w:rPr>
      </w:pPr>
    </w:p>
    <w:p w14:paraId="59C275B1" w14:textId="77777777" w:rsidR="009C1EF7" w:rsidRDefault="009C1EF7" w:rsidP="00F45CA7">
      <w:pPr>
        <w:tabs>
          <w:tab w:val="left" w:pos="7797"/>
        </w:tabs>
        <w:ind w:rightChars="793" w:right="1665"/>
        <w:rPr>
          <w:rFonts w:ascii="ＭＳ 明朝" w:eastAsia="ＭＳ 明朝" w:hAnsi="ＭＳ 明朝"/>
          <w:sz w:val="24"/>
          <w:szCs w:val="24"/>
        </w:rPr>
      </w:pPr>
    </w:p>
    <w:p w14:paraId="084977D0" w14:textId="092B3352" w:rsidR="00AE768E" w:rsidRPr="004A3EA3" w:rsidRDefault="009C1EF7" w:rsidP="00AE768E">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3</w:t>
      </w:r>
      <w:r w:rsidR="00AE768E" w:rsidRPr="00F50C9C">
        <w:rPr>
          <w:rFonts w:ascii="ＭＳ 明朝" w:eastAsia="ＭＳ 明朝" w:hAnsi="ＭＳ 明朝" w:hint="eastAsia"/>
          <w:b/>
          <w:noProof/>
          <w:sz w:val="32"/>
          <w:szCs w:val="32"/>
        </w:rPr>
        <w:t xml:space="preserve">　</w:t>
      </w:r>
      <w:r w:rsidR="00AE768E" w:rsidRPr="002A2975">
        <w:rPr>
          <w:rFonts w:ascii="ＭＳ 明朝" w:eastAsia="ＭＳ 明朝" w:hAnsi="ＭＳ 明朝"/>
          <w:b/>
          <w:noProof/>
          <w:sz w:val="32"/>
          <w:szCs w:val="32"/>
        </w:rPr>
        <w:t>都筑区制30周年記念事業実施報告書について</w:t>
      </w:r>
      <w:r w:rsidR="00AE768E">
        <w:rPr>
          <w:rFonts w:ascii="ＭＳ 明朝" w:eastAsia="ＭＳ 明朝" w:hAnsi="ＭＳ 明朝" w:hint="eastAsia"/>
          <w:b/>
          <w:noProof/>
          <w:sz w:val="32"/>
          <w:szCs w:val="32"/>
        </w:rPr>
        <w:t xml:space="preserve">　　</w:t>
      </w:r>
      <w:r w:rsidR="00AE768E"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3</w:t>
      </w:r>
      <w:r w:rsidR="00AE768E" w:rsidRPr="00F50C9C">
        <w:rPr>
          <w:rFonts w:ascii="ＭＳ 明朝" w:eastAsia="ＭＳ 明朝" w:hAnsi="ＭＳ 明朝" w:hint="eastAsia"/>
          <w:b/>
          <w:noProof/>
          <w:sz w:val="32"/>
          <w:szCs w:val="32"/>
        </w:rPr>
        <w:t>］</w:t>
      </w:r>
    </w:p>
    <w:p w14:paraId="0586285A" w14:textId="77777777" w:rsidR="00AE768E" w:rsidRPr="00BC17D1" w:rsidRDefault="00AE768E" w:rsidP="00AE768E">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橋本</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区政推進課長</w:t>
      </w:r>
    </w:p>
    <w:p w14:paraId="06C6CA9B" w14:textId="77777777" w:rsidR="00AE768E" w:rsidRPr="00F45419" w:rsidRDefault="00AE768E" w:rsidP="00AE768E">
      <w:pPr>
        <w:rPr>
          <w:rFonts w:ascii="ＭＳ 明朝" w:eastAsia="ＭＳ 明朝" w:hAnsi="ＭＳ 明朝"/>
          <w:sz w:val="24"/>
          <w:szCs w:val="24"/>
        </w:rPr>
      </w:pPr>
    </w:p>
    <w:p w14:paraId="135761D8" w14:textId="77777777" w:rsidR="00AE768E" w:rsidRPr="002A2975"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令和６年の１年間にわたり実施した「都筑区制30周年記念事業」について、各地域における周年記念行事の実施など、多大な御支援・御協力をいただき、ありがとうございました。</w:t>
      </w:r>
    </w:p>
    <w:p w14:paraId="1A516487" w14:textId="77777777" w:rsidR="00AE768E" w:rsidRPr="002A2975"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この度、事業の成果を次世代に引き継いでいくことを目的として、都筑区ふるさとづくり委員会区制30周年記念事業部会の皆様と共に、周年事業の概要及び成果等をまとめた報告書を作成しました。</w:t>
      </w:r>
    </w:p>
    <w:p w14:paraId="3F8A4657" w14:textId="77777777" w:rsidR="00AE768E"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なお、本報告書については、都筑区のホームページに掲載をしております。</w:t>
      </w:r>
    </w:p>
    <w:p w14:paraId="36B95365" w14:textId="77777777" w:rsidR="00AE768E" w:rsidRPr="00F666C9" w:rsidRDefault="00AE768E" w:rsidP="00AE768E">
      <w:pPr>
        <w:rPr>
          <w:rFonts w:ascii="ＭＳ 明朝" w:eastAsia="ＭＳ 明朝" w:hAnsi="ＭＳ 明朝"/>
          <w:noProof/>
          <w:sz w:val="24"/>
          <w:szCs w:val="24"/>
        </w:rPr>
      </w:pPr>
    </w:p>
    <w:p w14:paraId="7EC110B8" w14:textId="77777777" w:rsidR="00AE768E" w:rsidRDefault="00AE768E" w:rsidP="00AE768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席上配布のみ。</w:t>
      </w:r>
    </w:p>
    <w:p w14:paraId="4FAB6A8A" w14:textId="5D1E3F5A" w:rsidR="00AE768E" w:rsidRPr="00A95CB7" w:rsidRDefault="00BC6F5F" w:rsidP="00AE768E">
      <w:pPr>
        <w:tabs>
          <w:tab w:val="right" w:pos="9600"/>
        </w:tabs>
        <w:rPr>
          <w:rFonts w:ascii="ＭＳ 明朝" w:eastAsia="ＭＳ 明朝" w:hAnsi="ＭＳ 明朝"/>
          <w:sz w:val="24"/>
          <w:szCs w:val="24"/>
        </w:rPr>
      </w:pPr>
      <w:r>
        <w:rPr>
          <w:noProof/>
        </w:rPr>
        <w:pict w14:anchorId="0D2B860C">
          <v:shape id="_x0000_s1027" type="#_x0000_t75" style="position:absolute;margin-left:435.45pt;margin-top:5.4pt;width:53.85pt;height:53.85pt;z-index:251761152;mso-position-horizontal-relative:text;mso-position-vertical-relative:text;mso-width-relative:page;mso-height-relative:page">
            <v:imagedata r:id="rId25" o:title="14【区政推進課】都筑区制30周年記念事業実施報告書について（舘）"/>
          </v:shape>
        </w:pict>
      </w:r>
      <w:r w:rsidR="00AE768E" w:rsidRPr="00A95CB7">
        <w:rPr>
          <w:rFonts w:ascii="ＭＳ 明朝" w:eastAsia="ＭＳ 明朝" w:hAnsi="ＭＳ 明朝" w:hint="eastAsia"/>
          <w:sz w:val="24"/>
          <w:szCs w:val="24"/>
        </w:rPr>
        <w:t>＜問合せ先＞</w:t>
      </w:r>
      <w:r w:rsidR="00AE768E" w:rsidRPr="002A2975">
        <w:rPr>
          <w:rFonts w:ascii="ＭＳ 明朝" w:eastAsia="ＭＳ 明朝" w:hAnsi="ＭＳ 明朝"/>
          <w:noProof/>
          <w:sz w:val="24"/>
          <w:szCs w:val="24"/>
        </w:rPr>
        <w:t>区政推進課</w:t>
      </w:r>
      <w:r w:rsidR="00AE768E" w:rsidRPr="00AD2445">
        <w:rPr>
          <w:rFonts w:ascii="ＭＳ 明朝" w:eastAsia="ＭＳ 明朝" w:hAnsi="ＭＳ 明朝" w:hint="eastAsia"/>
          <w:sz w:val="24"/>
          <w:szCs w:val="24"/>
        </w:rPr>
        <w:t>（電話：</w:t>
      </w:r>
      <w:r w:rsidR="00AE768E" w:rsidRPr="002A2975">
        <w:rPr>
          <w:rFonts w:ascii="ＭＳ 明朝" w:eastAsia="ＭＳ 明朝" w:hAnsi="ＭＳ 明朝"/>
          <w:noProof/>
          <w:sz w:val="24"/>
          <w:szCs w:val="24"/>
        </w:rPr>
        <w:t>９４８－２２２６</w:t>
      </w:r>
      <w:r w:rsidR="00AE768E" w:rsidRPr="00AD2445">
        <w:rPr>
          <w:rFonts w:ascii="ＭＳ 明朝" w:eastAsia="ＭＳ 明朝" w:hAnsi="ＭＳ 明朝" w:hint="eastAsia"/>
          <w:sz w:val="24"/>
          <w:szCs w:val="24"/>
        </w:rPr>
        <w:t>）</w:t>
      </w:r>
    </w:p>
    <w:p w14:paraId="7E23082C" w14:textId="1870E277" w:rsidR="00AE768E" w:rsidRDefault="00AE768E" w:rsidP="00AE768E">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6" w:history="1">
        <w:r w:rsidRPr="002A2975">
          <w:rPr>
            <w:rStyle w:val="a3"/>
            <w:rFonts w:ascii="ＭＳ 明朝" w:eastAsia="ＭＳ 明朝" w:hAnsi="ＭＳ 明朝"/>
            <w:noProof/>
            <w:kern w:val="0"/>
            <w:sz w:val="24"/>
            <w:szCs w:val="24"/>
          </w:rPr>
          <w:t>https://www.city.yokohama.lg.jp/tsuzuki/shokai/30-kinenjigyo/jigyogaiyou.html</w:t>
        </w:r>
      </w:hyperlink>
    </w:p>
    <w:p w14:paraId="1CD7FFFC" w14:textId="60ADDF78" w:rsidR="00AE768E" w:rsidRDefault="00AE768E" w:rsidP="00AE768E">
      <w:pPr>
        <w:tabs>
          <w:tab w:val="left" w:pos="7797"/>
        </w:tabs>
        <w:ind w:rightChars="793" w:right="1665"/>
        <w:rPr>
          <w:rFonts w:ascii="ＭＳ 明朝" w:eastAsia="ＭＳ 明朝" w:hAnsi="ＭＳ 明朝"/>
          <w:sz w:val="24"/>
          <w:szCs w:val="24"/>
        </w:rPr>
      </w:pPr>
    </w:p>
    <w:p w14:paraId="0962EEEA" w14:textId="205A7C9A" w:rsidR="009C1EF7" w:rsidRDefault="009C1EF7" w:rsidP="00AE768E">
      <w:pPr>
        <w:tabs>
          <w:tab w:val="left" w:pos="7797"/>
        </w:tabs>
        <w:ind w:rightChars="793" w:right="1665"/>
        <w:rPr>
          <w:rFonts w:ascii="ＭＳ 明朝" w:eastAsia="ＭＳ 明朝" w:hAnsi="ＭＳ 明朝"/>
          <w:sz w:val="24"/>
          <w:szCs w:val="24"/>
        </w:rPr>
      </w:pPr>
    </w:p>
    <w:p w14:paraId="4A6AF66A" w14:textId="600F2787" w:rsidR="009C1EF7" w:rsidRDefault="009C1EF7" w:rsidP="00AE768E">
      <w:pPr>
        <w:tabs>
          <w:tab w:val="left" w:pos="7797"/>
        </w:tabs>
        <w:ind w:rightChars="793" w:right="1665"/>
        <w:rPr>
          <w:rFonts w:ascii="ＭＳ 明朝" w:eastAsia="ＭＳ 明朝" w:hAnsi="ＭＳ 明朝"/>
          <w:sz w:val="24"/>
          <w:szCs w:val="24"/>
        </w:rPr>
      </w:pPr>
    </w:p>
    <w:p w14:paraId="406C41E8" w14:textId="5C4A1EAF" w:rsidR="009C1EF7" w:rsidRDefault="009C1EF7" w:rsidP="00AE768E">
      <w:pPr>
        <w:tabs>
          <w:tab w:val="left" w:pos="7797"/>
        </w:tabs>
        <w:ind w:rightChars="793" w:right="1665"/>
        <w:rPr>
          <w:rFonts w:ascii="ＭＳ 明朝" w:eastAsia="ＭＳ 明朝" w:hAnsi="ＭＳ 明朝"/>
          <w:sz w:val="24"/>
          <w:szCs w:val="24"/>
        </w:rPr>
      </w:pPr>
    </w:p>
    <w:p w14:paraId="22881118" w14:textId="17A3BF5A" w:rsidR="009C1EF7" w:rsidRDefault="009C1EF7" w:rsidP="00AE768E">
      <w:pPr>
        <w:tabs>
          <w:tab w:val="left" w:pos="7797"/>
        </w:tabs>
        <w:ind w:rightChars="793" w:right="1665"/>
        <w:rPr>
          <w:rFonts w:ascii="ＭＳ 明朝" w:eastAsia="ＭＳ 明朝" w:hAnsi="ＭＳ 明朝"/>
          <w:sz w:val="24"/>
          <w:szCs w:val="24"/>
        </w:rPr>
      </w:pPr>
    </w:p>
    <w:p w14:paraId="7FF0A9CC" w14:textId="7712B3CB" w:rsidR="009C1EF7" w:rsidRDefault="009C1EF7" w:rsidP="00AE768E">
      <w:pPr>
        <w:tabs>
          <w:tab w:val="left" w:pos="7797"/>
        </w:tabs>
        <w:ind w:rightChars="793" w:right="1665"/>
        <w:rPr>
          <w:rFonts w:ascii="ＭＳ 明朝" w:eastAsia="ＭＳ 明朝" w:hAnsi="ＭＳ 明朝"/>
          <w:sz w:val="24"/>
          <w:szCs w:val="24"/>
        </w:rPr>
      </w:pPr>
    </w:p>
    <w:p w14:paraId="23886277" w14:textId="5A3FB827" w:rsidR="009C1EF7" w:rsidRDefault="009C1EF7" w:rsidP="00AE768E">
      <w:pPr>
        <w:tabs>
          <w:tab w:val="left" w:pos="7797"/>
        </w:tabs>
        <w:ind w:rightChars="793" w:right="1665"/>
        <w:rPr>
          <w:rFonts w:ascii="ＭＳ 明朝" w:eastAsia="ＭＳ 明朝" w:hAnsi="ＭＳ 明朝"/>
          <w:sz w:val="24"/>
          <w:szCs w:val="24"/>
        </w:rPr>
      </w:pPr>
    </w:p>
    <w:p w14:paraId="5988A894" w14:textId="7F9EC99E" w:rsidR="009C1EF7" w:rsidRDefault="009C1EF7" w:rsidP="00AE768E">
      <w:pPr>
        <w:tabs>
          <w:tab w:val="left" w:pos="7797"/>
        </w:tabs>
        <w:ind w:rightChars="793" w:right="1665"/>
        <w:rPr>
          <w:rFonts w:ascii="ＭＳ 明朝" w:eastAsia="ＭＳ 明朝" w:hAnsi="ＭＳ 明朝"/>
          <w:sz w:val="24"/>
          <w:szCs w:val="24"/>
        </w:rPr>
      </w:pPr>
    </w:p>
    <w:p w14:paraId="09A9A651" w14:textId="31B4C193" w:rsidR="009C1EF7" w:rsidRDefault="009C1EF7" w:rsidP="00AE768E">
      <w:pPr>
        <w:tabs>
          <w:tab w:val="left" w:pos="7797"/>
        </w:tabs>
        <w:ind w:rightChars="793" w:right="1665"/>
        <w:rPr>
          <w:rFonts w:ascii="ＭＳ 明朝" w:eastAsia="ＭＳ 明朝" w:hAnsi="ＭＳ 明朝"/>
          <w:sz w:val="24"/>
          <w:szCs w:val="24"/>
        </w:rPr>
      </w:pPr>
    </w:p>
    <w:p w14:paraId="7E72EB5B" w14:textId="5A2742AB" w:rsidR="009C1EF7" w:rsidRDefault="009C1EF7" w:rsidP="00AE768E">
      <w:pPr>
        <w:tabs>
          <w:tab w:val="left" w:pos="7797"/>
        </w:tabs>
        <w:ind w:rightChars="793" w:right="1665"/>
        <w:rPr>
          <w:rFonts w:ascii="ＭＳ 明朝" w:eastAsia="ＭＳ 明朝" w:hAnsi="ＭＳ 明朝"/>
          <w:sz w:val="24"/>
          <w:szCs w:val="24"/>
        </w:rPr>
      </w:pPr>
    </w:p>
    <w:p w14:paraId="2F357F6D" w14:textId="0F7000CD" w:rsidR="009C1EF7" w:rsidRDefault="009C1EF7" w:rsidP="00AE768E">
      <w:pPr>
        <w:tabs>
          <w:tab w:val="left" w:pos="7797"/>
        </w:tabs>
        <w:ind w:rightChars="793" w:right="1665"/>
        <w:rPr>
          <w:rFonts w:ascii="ＭＳ 明朝" w:eastAsia="ＭＳ 明朝" w:hAnsi="ＭＳ 明朝"/>
          <w:sz w:val="24"/>
          <w:szCs w:val="24"/>
        </w:rPr>
      </w:pPr>
    </w:p>
    <w:p w14:paraId="56DB6F2B" w14:textId="77777777" w:rsidR="009C1EF7" w:rsidRDefault="009C1EF7" w:rsidP="00AE768E">
      <w:pPr>
        <w:tabs>
          <w:tab w:val="left" w:pos="7797"/>
        </w:tabs>
        <w:ind w:rightChars="793" w:right="1665"/>
        <w:rPr>
          <w:rFonts w:ascii="ＭＳ 明朝" w:eastAsia="ＭＳ 明朝" w:hAnsi="ＭＳ 明朝"/>
          <w:sz w:val="24"/>
          <w:szCs w:val="24"/>
        </w:rPr>
      </w:pPr>
    </w:p>
    <w:p w14:paraId="603E3F48" w14:textId="2E0139C1" w:rsidR="00AE768E" w:rsidRPr="004A3EA3" w:rsidRDefault="009C1EF7" w:rsidP="00AE768E">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4</w:t>
      </w:r>
      <w:r w:rsidR="00AE768E" w:rsidRPr="00F50C9C">
        <w:rPr>
          <w:rFonts w:ascii="ＭＳ 明朝" w:eastAsia="ＭＳ 明朝" w:hAnsi="ＭＳ 明朝" w:hint="eastAsia"/>
          <w:b/>
          <w:noProof/>
          <w:sz w:val="32"/>
          <w:szCs w:val="32"/>
        </w:rPr>
        <w:t xml:space="preserve">　</w:t>
      </w:r>
      <w:r w:rsidR="00AE768E" w:rsidRPr="002A2975">
        <w:rPr>
          <w:rFonts w:ascii="ＭＳ 明朝" w:eastAsia="ＭＳ 明朝" w:hAnsi="ＭＳ 明朝"/>
          <w:b/>
          <w:noProof/>
          <w:sz w:val="32"/>
          <w:szCs w:val="32"/>
        </w:rPr>
        <w:t>第31回都筑区民まつりについて</w:t>
      </w:r>
      <w:r w:rsidR="00AE768E">
        <w:rPr>
          <w:rFonts w:ascii="ＭＳ 明朝" w:eastAsia="ＭＳ 明朝" w:hAnsi="ＭＳ 明朝" w:hint="eastAsia"/>
          <w:b/>
          <w:noProof/>
          <w:sz w:val="32"/>
          <w:szCs w:val="32"/>
        </w:rPr>
        <w:t xml:space="preserve">　　　　　　　</w:t>
      </w:r>
      <w:r w:rsidR="00AE768E" w:rsidRPr="00F50C9C">
        <w:rPr>
          <w:rFonts w:ascii="ＭＳ 明朝" w:eastAsia="ＭＳ 明朝" w:hAnsi="ＭＳ 明朝" w:hint="eastAsia"/>
          <w:b/>
          <w:noProof/>
          <w:sz w:val="32"/>
          <w:szCs w:val="32"/>
        </w:rPr>
        <w:t>［資料</w:t>
      </w:r>
      <w:r w:rsidR="005B21E7">
        <w:rPr>
          <w:rFonts w:ascii="ＭＳ 明朝" w:eastAsia="ＭＳ 明朝" w:hAnsi="ＭＳ 明朝" w:hint="eastAsia"/>
          <w:b/>
          <w:noProof/>
          <w:sz w:val="32"/>
          <w:szCs w:val="32"/>
        </w:rPr>
        <w:t>なし</w:t>
      </w:r>
      <w:r w:rsidR="00AE768E" w:rsidRPr="00F50C9C">
        <w:rPr>
          <w:rFonts w:ascii="ＭＳ 明朝" w:eastAsia="ＭＳ 明朝" w:hAnsi="ＭＳ 明朝" w:hint="eastAsia"/>
          <w:b/>
          <w:noProof/>
          <w:sz w:val="32"/>
          <w:szCs w:val="32"/>
        </w:rPr>
        <w:t>］</w:t>
      </w:r>
    </w:p>
    <w:p w14:paraId="4F0E8D5D" w14:textId="77777777" w:rsidR="00AE768E" w:rsidRPr="00BC17D1" w:rsidRDefault="00AE768E" w:rsidP="00AE768E">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2975">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297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2975">
        <w:rPr>
          <w:rFonts w:ascii="ＭＳ 明朝" w:eastAsia="ＭＳ 明朝" w:hAnsi="ＭＳ 明朝"/>
          <w:b/>
          <w:noProof/>
          <w:sz w:val="24"/>
          <w:szCs w:val="24"/>
        </w:rPr>
        <w:t>地域振興課長</w:t>
      </w:r>
    </w:p>
    <w:p w14:paraId="7C520B50" w14:textId="77777777" w:rsidR="00AE768E" w:rsidRPr="00F45419" w:rsidRDefault="00AE768E" w:rsidP="00AE768E">
      <w:pPr>
        <w:rPr>
          <w:rFonts w:ascii="ＭＳ 明朝" w:eastAsia="ＭＳ 明朝" w:hAnsi="ＭＳ 明朝"/>
          <w:sz w:val="24"/>
          <w:szCs w:val="24"/>
        </w:rPr>
      </w:pPr>
    </w:p>
    <w:p w14:paraId="7288F6CB" w14:textId="2CCD5AB9" w:rsidR="00AE768E" w:rsidRPr="002A2975"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ふるさとづくり委員会総会（5/27）において、第31回都筑区民まつりを「笑顔あふれる ふるさと都筑」をキャッチフレーズとして、11月３日（月・祝）に開催することが決定しました。主な概要は下記のとおりです。</w:t>
      </w:r>
    </w:p>
    <w:p w14:paraId="0B70B7F8" w14:textId="77777777" w:rsidR="00AE768E" w:rsidRPr="002A2975"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開 催 日：令和７年11月３日（月・祝）</w:t>
      </w:r>
    </w:p>
    <w:p w14:paraId="7E4E600F" w14:textId="77777777" w:rsidR="00AE768E" w:rsidRPr="002A2975"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会 場：都筑区総合庁舎及びセンター南駅周辺</w:t>
      </w:r>
    </w:p>
    <w:p w14:paraId="1FC81DC8" w14:textId="77777777" w:rsidR="00AE768E" w:rsidRPr="002A2975"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出演・出店：ふるさとづくり委員会内で調整・推薦（公募は行いません。）</w:t>
      </w:r>
    </w:p>
    <w:p w14:paraId="5B2B3EB9" w14:textId="77777777" w:rsidR="00AE768E" w:rsidRDefault="00AE768E" w:rsidP="00AE768E">
      <w:pPr>
        <w:ind w:firstLineChars="100" w:firstLine="240"/>
        <w:rPr>
          <w:rFonts w:ascii="ＭＳ 明朝" w:eastAsia="ＭＳ 明朝" w:hAnsi="ＭＳ 明朝"/>
          <w:noProof/>
          <w:sz w:val="24"/>
          <w:szCs w:val="24"/>
        </w:rPr>
      </w:pPr>
      <w:r w:rsidRPr="002A2975">
        <w:rPr>
          <w:rFonts w:ascii="ＭＳ 明朝" w:eastAsia="ＭＳ 明朝" w:hAnsi="ＭＳ 明朝"/>
          <w:noProof/>
          <w:sz w:val="24"/>
          <w:szCs w:val="24"/>
        </w:rPr>
        <w:t>※ 詳細は区役所ホームページにて随時お知らせしていきます。</w:t>
      </w:r>
    </w:p>
    <w:p w14:paraId="25121A79" w14:textId="77777777" w:rsidR="00AE768E" w:rsidRPr="00F666C9" w:rsidRDefault="00AE768E" w:rsidP="00AE768E">
      <w:pPr>
        <w:rPr>
          <w:rFonts w:ascii="ＭＳ 明朝" w:eastAsia="ＭＳ 明朝" w:hAnsi="ＭＳ 明朝"/>
          <w:noProof/>
          <w:sz w:val="24"/>
          <w:szCs w:val="24"/>
        </w:rPr>
      </w:pPr>
    </w:p>
    <w:p w14:paraId="428E5093" w14:textId="77777777" w:rsidR="00AE768E" w:rsidRDefault="00AE768E" w:rsidP="00AE768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2975">
        <w:rPr>
          <w:rFonts w:ascii="ＭＳ 明朝" w:eastAsia="ＭＳ 明朝" w:hAnsi="ＭＳ 明朝"/>
          <w:noProof/>
          <w:sz w:val="24"/>
          <w:szCs w:val="24"/>
        </w:rPr>
        <w:t>なし。</w:t>
      </w:r>
    </w:p>
    <w:p w14:paraId="68B5EF37" w14:textId="377EFAA7" w:rsidR="00AE768E" w:rsidRPr="00A95CB7" w:rsidRDefault="00AE768E" w:rsidP="00AE768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2975">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９４８－２２３１</w:t>
      </w:r>
      <w:r w:rsidRPr="00AD2445">
        <w:rPr>
          <w:rFonts w:ascii="ＭＳ 明朝" w:eastAsia="ＭＳ 明朝" w:hAnsi="ＭＳ 明朝" w:hint="eastAsia"/>
          <w:sz w:val="24"/>
          <w:szCs w:val="24"/>
        </w:rPr>
        <w:t>）</w:t>
      </w:r>
    </w:p>
    <w:p w14:paraId="26A70CB0" w14:textId="0FF93746" w:rsidR="00AE768E" w:rsidRDefault="00BC6F5F" w:rsidP="00AE768E">
      <w:pPr>
        <w:tabs>
          <w:tab w:val="left" w:pos="7797"/>
        </w:tabs>
        <w:ind w:rightChars="793" w:right="1665"/>
        <w:rPr>
          <w:rFonts w:ascii="ＭＳ 明朝" w:eastAsia="ＭＳ 明朝" w:hAnsi="ＭＳ 明朝"/>
          <w:noProof/>
          <w:kern w:val="0"/>
          <w:sz w:val="24"/>
          <w:szCs w:val="24"/>
        </w:rPr>
      </w:pPr>
      <w:r>
        <w:rPr>
          <w:noProof/>
        </w:rPr>
        <w:pict w14:anchorId="7CAEA5E8">
          <v:shape id="_x0000_s1028" type="#_x0000_t75" style="position:absolute;margin-left:429.15pt;margin-top:16.45pt;width:53.85pt;height:53.85pt;z-index:251763200;mso-position-horizontal-relative:text;mso-position-vertical-relative:text;mso-width-relative:page;mso-height-relative:page">
            <v:imagedata r:id="rId27" o:title="15【地域振興課】第31回都筑区民まつりについて（佐野）"/>
          </v:shape>
        </w:pict>
      </w:r>
      <w:r w:rsidR="00AE768E" w:rsidRPr="00CC0EA6">
        <w:rPr>
          <w:rFonts w:ascii="ＭＳ 明朝" w:eastAsia="ＭＳ 明朝" w:hAnsi="ＭＳ 明朝" w:hint="eastAsia"/>
          <w:kern w:val="0"/>
          <w:sz w:val="24"/>
          <w:szCs w:val="24"/>
        </w:rPr>
        <w:t>＜参考</w:t>
      </w:r>
      <w:r w:rsidR="00AE768E" w:rsidRPr="00CC0EA6">
        <w:rPr>
          <w:rFonts w:ascii="ＭＳ 明朝" w:eastAsia="ＭＳ 明朝" w:hAnsi="ＭＳ 明朝"/>
          <w:kern w:val="0"/>
          <w:sz w:val="24"/>
          <w:szCs w:val="24"/>
        </w:rPr>
        <w:t>URL＞</w:t>
      </w:r>
      <w:hyperlink r:id="rId28" w:history="1">
        <w:r w:rsidR="00AE768E" w:rsidRPr="002A2975">
          <w:rPr>
            <w:rStyle w:val="a3"/>
            <w:rFonts w:ascii="ＭＳ 明朝" w:eastAsia="ＭＳ 明朝" w:hAnsi="ＭＳ 明朝"/>
            <w:noProof/>
            <w:kern w:val="0"/>
            <w:sz w:val="24"/>
            <w:szCs w:val="24"/>
          </w:rPr>
          <w:t>https://www.city.yokohama.lg.jp/tsuzuki/kurashi/kyodo_manabi/kyodo_shien/shien/tsuzukikuminnmaturi.html</w:t>
        </w:r>
      </w:hyperlink>
    </w:p>
    <w:p w14:paraId="6961DDFE" w14:textId="661D6003" w:rsidR="00083DB7" w:rsidRDefault="00083DB7" w:rsidP="002D7C5A">
      <w:pPr>
        <w:tabs>
          <w:tab w:val="left" w:pos="7797"/>
        </w:tabs>
        <w:ind w:rightChars="793" w:right="1665"/>
        <w:rPr>
          <w:rFonts w:ascii="ＭＳ 明朝" w:eastAsia="ＭＳ 明朝" w:hAnsi="ＭＳ 明朝"/>
          <w:sz w:val="24"/>
          <w:szCs w:val="24"/>
        </w:rPr>
      </w:pPr>
    </w:p>
    <w:p w14:paraId="481F4FCB" w14:textId="1CA8E1C1" w:rsidR="00F475EF" w:rsidRPr="001E13B1" w:rsidRDefault="00F475EF" w:rsidP="00F475EF">
      <w:pPr>
        <w:spacing w:afterLines="50" w:after="180"/>
        <w:jc w:val="center"/>
        <w:rPr>
          <w:rFonts w:hAnsi="ＭＳ 明朝"/>
          <w:b/>
          <w:sz w:val="40"/>
          <w:szCs w:val="40"/>
          <w:bdr w:val="single" w:sz="4" w:space="0" w:color="auto" w:frame="1"/>
          <w:shd w:val="pct15" w:color="auto" w:fill="FFFFFF"/>
        </w:rPr>
      </w:pPr>
    </w:p>
    <w:p w14:paraId="6E8910B1" w14:textId="1EF93B2B" w:rsidR="007E60DA" w:rsidRDefault="007E60DA">
      <w:pPr>
        <w:rPr>
          <w:rFonts w:ascii="ＭＳ 明朝" w:eastAsia="ＭＳ 明朝" w:hAnsi="ＭＳ 明朝"/>
          <w:sz w:val="24"/>
          <w:szCs w:val="24"/>
        </w:rPr>
      </w:pPr>
      <w:r>
        <w:rPr>
          <w:rFonts w:ascii="ＭＳ 明朝" w:eastAsia="ＭＳ 明朝" w:hAnsi="ＭＳ 明朝"/>
          <w:sz w:val="24"/>
          <w:szCs w:val="24"/>
        </w:rPr>
        <w:br w:type="page"/>
      </w:r>
    </w:p>
    <w:p w14:paraId="07B5B105" w14:textId="77777777" w:rsidR="00237956" w:rsidRDefault="00237956"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6054B833" w14:textId="7B37B2DC" w:rsidR="00237956" w:rsidRPr="00976CBF" w:rsidRDefault="00481837"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令和７年７</w:t>
      </w:r>
      <w:r w:rsidR="00237956" w:rsidRPr="00976CBF">
        <w:rPr>
          <w:rFonts w:ascii="ＭＳ 明朝" w:eastAsia="ＭＳ 明朝" w:hAnsi="ＭＳ 明朝" w:hint="eastAsia"/>
          <w:b/>
          <w:kern w:val="0"/>
          <w:sz w:val="28"/>
          <w:szCs w:val="32"/>
        </w:rPr>
        <w:t>月</w:t>
      </w:r>
      <w:r>
        <w:rPr>
          <w:rFonts w:ascii="ＭＳ 明朝" w:eastAsia="ＭＳ 明朝" w:hAnsi="ＭＳ 明朝" w:hint="eastAsia"/>
          <w:b/>
          <w:kern w:val="0"/>
          <w:sz w:val="28"/>
          <w:szCs w:val="32"/>
        </w:rPr>
        <w:t>18</w:t>
      </w:r>
      <w:r w:rsidR="00237956" w:rsidRPr="00976CBF">
        <w:rPr>
          <w:rFonts w:ascii="ＭＳ 明朝" w:eastAsia="ＭＳ 明朝" w:hAnsi="ＭＳ 明朝" w:hint="eastAsia"/>
          <w:b/>
          <w:kern w:val="0"/>
          <w:sz w:val="28"/>
          <w:szCs w:val="32"/>
        </w:rPr>
        <w:t>日(</w:t>
      </w:r>
      <w:r w:rsidR="00A4658E">
        <w:rPr>
          <w:rFonts w:ascii="ＭＳ 明朝" w:eastAsia="ＭＳ 明朝" w:hAnsi="ＭＳ 明朝" w:hint="eastAsia"/>
          <w:b/>
          <w:kern w:val="0"/>
          <w:sz w:val="28"/>
          <w:szCs w:val="32"/>
        </w:rPr>
        <w:t>金</w:t>
      </w:r>
      <w:r w:rsidR="00237956" w:rsidRPr="00976CBF">
        <w:rPr>
          <w:rFonts w:ascii="ＭＳ 明朝" w:eastAsia="ＭＳ 明朝" w:hAnsi="ＭＳ 明朝" w:hint="eastAsia"/>
          <w:b/>
          <w:kern w:val="0"/>
          <w:sz w:val="28"/>
          <w:szCs w:val="32"/>
        </w:rPr>
        <w:t>)</w:t>
      </w:r>
      <w:r w:rsidR="00237956">
        <w:rPr>
          <w:rFonts w:ascii="ＭＳ 明朝" w:eastAsia="ＭＳ 明朝" w:hAnsi="ＭＳ 明朝" w:hint="eastAsia"/>
          <w:b/>
          <w:kern w:val="0"/>
          <w:sz w:val="28"/>
          <w:szCs w:val="32"/>
        </w:rPr>
        <w:t xml:space="preserve">　</w:t>
      </w:r>
      <w:r w:rsidR="00237956" w:rsidRPr="009D076F">
        <w:rPr>
          <w:rFonts w:ascii="ＭＳ 明朝" w:eastAsia="ＭＳ 明朝" w:hAnsi="ＭＳ 明朝" w:hint="eastAsia"/>
          <w:b/>
          <w:kern w:val="0"/>
          <w:sz w:val="28"/>
          <w:szCs w:val="32"/>
          <w:u w:val="double"/>
        </w:rPr>
        <w:t>午後２時</w:t>
      </w:r>
      <w:r w:rsidR="00237956" w:rsidRPr="00976CBF">
        <w:rPr>
          <w:rFonts w:ascii="ＭＳ 明朝" w:eastAsia="ＭＳ 明朝" w:hAnsi="ＭＳ 明朝" w:hint="eastAsia"/>
          <w:b/>
          <w:kern w:val="0"/>
          <w:sz w:val="28"/>
          <w:szCs w:val="32"/>
        </w:rPr>
        <w:t>から</w:t>
      </w:r>
    </w:p>
    <w:p w14:paraId="2D2B5CE3" w14:textId="77777777" w:rsidR="00237956" w:rsidRDefault="00237956" w:rsidP="00237956">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14:paraId="73973A91" w14:textId="7BFBADE2" w:rsidR="00237956" w:rsidRPr="00347BEE" w:rsidRDefault="00237956" w:rsidP="00237956">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A4658E">
        <w:rPr>
          <w:rFonts w:ascii="ＭＳ 明朝" w:eastAsia="ＭＳ 明朝" w:hAnsi="ＭＳ 明朝" w:hint="eastAsia"/>
          <w:sz w:val="24"/>
          <w:szCs w:val="24"/>
        </w:rPr>
        <w:t>（令和７</w:t>
      </w:r>
      <w:r>
        <w:rPr>
          <w:rFonts w:ascii="ＭＳ 明朝" w:eastAsia="ＭＳ 明朝" w:hAnsi="ＭＳ 明朝" w:hint="eastAsia"/>
          <w:sz w:val="24"/>
          <w:szCs w:val="24"/>
        </w:rPr>
        <w:t>年</w:t>
      </w:r>
      <w:r w:rsidR="00481837">
        <w:rPr>
          <w:rFonts w:ascii="ＭＳ 明朝" w:eastAsia="ＭＳ 明朝" w:hAnsi="ＭＳ 明朝" w:hint="eastAsia"/>
          <w:sz w:val="24"/>
          <w:szCs w:val="24"/>
        </w:rPr>
        <w:t>６</w:t>
      </w:r>
      <w:r>
        <w:rPr>
          <w:rFonts w:ascii="ＭＳ 明朝" w:eastAsia="ＭＳ 明朝" w:hAnsi="ＭＳ 明朝" w:hint="eastAsia"/>
          <w:sz w:val="24"/>
          <w:szCs w:val="24"/>
        </w:rPr>
        <w:t>月</w:t>
      </w:r>
      <w:r w:rsidR="001376F7">
        <w:rPr>
          <w:rFonts w:ascii="ＭＳ 明朝" w:eastAsia="ＭＳ 明朝" w:hAnsi="ＭＳ 明朝" w:hint="eastAsia"/>
          <w:sz w:val="24"/>
          <w:szCs w:val="24"/>
        </w:rPr>
        <w:t>20</w:t>
      </w:r>
      <w:r>
        <w:rPr>
          <w:rFonts w:ascii="ＭＳ 明朝" w:eastAsia="ＭＳ 明朝" w:hAnsi="ＭＳ 明朝" w:hint="eastAsia"/>
          <w:sz w:val="24"/>
          <w:szCs w:val="24"/>
        </w:rPr>
        <w:t>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F707F1" w:rsidRPr="00976CBF" w14:paraId="72AFF42F" w14:textId="77777777" w:rsidTr="00DC23BF">
        <w:trPr>
          <w:trHeight w:val="559"/>
        </w:trPr>
        <w:tc>
          <w:tcPr>
            <w:tcW w:w="1980" w:type="dxa"/>
            <w:shd w:val="clear" w:color="auto" w:fill="auto"/>
            <w:vAlign w:val="center"/>
          </w:tcPr>
          <w:p w14:paraId="2439A9ED" w14:textId="77777777"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5338BF30" w14:textId="77777777"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430B8953" w14:textId="77777777" w:rsidR="00F707F1" w:rsidRPr="00976CBF" w:rsidRDefault="00F707F1" w:rsidP="00DC23BF">
            <w:pPr>
              <w:tabs>
                <w:tab w:val="right" w:pos="9600"/>
              </w:tabs>
              <w:jc w:val="center"/>
              <w:rPr>
                <w:rFonts w:ascii="ＭＳ 明朝" w:eastAsia="ＭＳ 明朝" w:hAnsi="ＭＳ 明朝"/>
                <w:kern w:val="0"/>
              </w:rPr>
            </w:pPr>
            <w:r w:rsidRPr="00F707F1">
              <w:rPr>
                <w:rFonts w:ascii="ＭＳ 明朝" w:eastAsia="ＭＳ 明朝" w:hAnsi="ＭＳ 明朝" w:hint="eastAsia"/>
                <w:spacing w:val="2"/>
                <w:w w:val="95"/>
                <w:kern w:val="0"/>
                <w:fitText w:val="1200" w:id="-716396800"/>
              </w:rPr>
              <w:t>番号・ペー</w:t>
            </w:r>
            <w:r w:rsidRPr="00F707F1">
              <w:rPr>
                <w:rFonts w:ascii="ＭＳ 明朝" w:eastAsia="ＭＳ 明朝" w:hAnsi="ＭＳ 明朝" w:hint="eastAsia"/>
                <w:spacing w:val="-4"/>
                <w:w w:val="95"/>
                <w:kern w:val="0"/>
                <w:fitText w:val="1200" w:id="-716396800"/>
              </w:rPr>
              <w:t>ジ</w:t>
            </w:r>
          </w:p>
        </w:tc>
        <w:tc>
          <w:tcPr>
            <w:tcW w:w="2120" w:type="dxa"/>
            <w:shd w:val="clear" w:color="auto" w:fill="auto"/>
            <w:vAlign w:val="center"/>
          </w:tcPr>
          <w:p w14:paraId="2CA01CC8" w14:textId="77777777" w:rsidR="00F707F1"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157CE027" w14:textId="77777777"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D41C8A" w:rsidRPr="00E160A7" w14:paraId="1E14F804" w14:textId="77777777" w:rsidTr="00DC23BF">
        <w:trPr>
          <w:trHeight w:val="599"/>
        </w:trPr>
        <w:tc>
          <w:tcPr>
            <w:tcW w:w="1980" w:type="dxa"/>
            <w:shd w:val="clear" w:color="auto" w:fill="auto"/>
            <w:vAlign w:val="center"/>
          </w:tcPr>
          <w:p w14:paraId="711A8F76" w14:textId="7729528B" w:rsidR="00D41C8A" w:rsidRDefault="00EA2BFC" w:rsidP="00DC23BF">
            <w:pPr>
              <w:tabs>
                <w:tab w:val="right" w:pos="9600"/>
              </w:tabs>
              <w:spacing w:line="240" w:lineRule="exact"/>
              <w:rPr>
                <w:rFonts w:ascii="ＭＳ 明朝" w:eastAsia="ＭＳ 明朝" w:hAnsi="ＭＳ 明朝"/>
              </w:rPr>
            </w:pPr>
            <w:r>
              <w:rPr>
                <w:rFonts w:ascii="ＭＳ 明朝" w:eastAsia="ＭＳ 明朝" w:hAnsi="ＭＳ 明朝" w:hint="eastAsia"/>
              </w:rPr>
              <w:t>６月23日（月）</w:t>
            </w:r>
          </w:p>
        </w:tc>
        <w:tc>
          <w:tcPr>
            <w:tcW w:w="4394" w:type="dxa"/>
            <w:shd w:val="clear" w:color="auto" w:fill="auto"/>
            <w:vAlign w:val="center"/>
          </w:tcPr>
          <w:p w14:paraId="0D8A865C" w14:textId="77777777" w:rsidR="00D41C8A" w:rsidRDefault="00D41C8A" w:rsidP="00DC23BF">
            <w:pPr>
              <w:tabs>
                <w:tab w:val="right" w:pos="9600"/>
              </w:tabs>
              <w:spacing w:line="240" w:lineRule="exact"/>
              <w:ind w:left="5460" w:hangingChars="2600" w:hanging="5460"/>
              <w:rPr>
                <w:rFonts w:ascii="ＭＳ 明朝" w:eastAsia="ＭＳ 明朝" w:hAnsi="ＭＳ 明朝"/>
              </w:rPr>
            </w:pPr>
            <w:r w:rsidRPr="00D41C8A">
              <w:rPr>
                <w:rFonts w:ascii="ＭＳ 明朝" w:eastAsia="ＭＳ 明朝" w:hAnsi="ＭＳ 明朝" w:hint="eastAsia"/>
              </w:rPr>
              <w:t>令和</w:t>
            </w:r>
            <w:r w:rsidRPr="00D41C8A">
              <w:rPr>
                <w:rFonts w:ascii="ＭＳ 明朝" w:eastAsia="ＭＳ 明朝" w:hAnsi="ＭＳ 明朝"/>
              </w:rPr>
              <w:t>7年度都筑区家庭防災員研修の実施及</w:t>
            </w:r>
          </w:p>
          <w:p w14:paraId="22FE9389" w14:textId="537368DB" w:rsidR="00D41C8A" w:rsidRPr="002B7825" w:rsidRDefault="00D41C8A" w:rsidP="00DC23BF">
            <w:pPr>
              <w:tabs>
                <w:tab w:val="right" w:pos="9600"/>
              </w:tabs>
              <w:spacing w:line="240" w:lineRule="exact"/>
              <w:ind w:left="5460" w:hangingChars="2600" w:hanging="5460"/>
              <w:rPr>
                <w:rFonts w:ascii="ＭＳ 明朝" w:eastAsia="ＭＳ 明朝" w:hAnsi="ＭＳ 明朝"/>
              </w:rPr>
            </w:pPr>
            <w:r w:rsidRPr="00D41C8A">
              <w:rPr>
                <w:rFonts w:ascii="ＭＳ 明朝" w:eastAsia="ＭＳ 明朝" w:hAnsi="ＭＳ 明朝"/>
              </w:rPr>
              <w:t>び地域防災活動支援事業制度について</w:t>
            </w:r>
          </w:p>
        </w:tc>
        <w:tc>
          <w:tcPr>
            <w:tcW w:w="858" w:type="dxa"/>
            <w:tcBorders>
              <w:right w:val="dotted" w:sz="4" w:space="0" w:color="auto"/>
            </w:tcBorders>
            <w:shd w:val="clear" w:color="auto" w:fill="auto"/>
            <w:vAlign w:val="center"/>
          </w:tcPr>
          <w:p w14:paraId="1B6EB761" w14:textId="4AE8F7A2" w:rsidR="00D41C8A" w:rsidRDefault="00EA2BFC"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017DB818" w14:textId="49536A6A" w:rsidR="00D41C8A" w:rsidRDefault="00EA2BFC"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５月-P.8</w:t>
            </w:r>
          </w:p>
        </w:tc>
        <w:tc>
          <w:tcPr>
            <w:tcW w:w="2120" w:type="dxa"/>
            <w:shd w:val="clear" w:color="auto" w:fill="auto"/>
            <w:vAlign w:val="center"/>
          </w:tcPr>
          <w:p w14:paraId="4F0C1881" w14:textId="74767A14" w:rsidR="00D41C8A" w:rsidRPr="00765EC7" w:rsidRDefault="00765EC7"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都筑消防署</w:t>
            </w:r>
          </w:p>
        </w:tc>
      </w:tr>
      <w:tr w:rsidR="00F707F1" w:rsidRPr="00E160A7" w14:paraId="2C40865A" w14:textId="77777777" w:rsidTr="00DC23BF">
        <w:trPr>
          <w:trHeight w:val="599"/>
        </w:trPr>
        <w:tc>
          <w:tcPr>
            <w:tcW w:w="1980" w:type="dxa"/>
            <w:shd w:val="clear" w:color="auto" w:fill="auto"/>
            <w:vAlign w:val="center"/>
          </w:tcPr>
          <w:p w14:paraId="3EEFE183" w14:textId="77777777" w:rsidR="00F707F1" w:rsidRDefault="00F707F1" w:rsidP="00DC23BF">
            <w:pPr>
              <w:tabs>
                <w:tab w:val="right" w:pos="9600"/>
              </w:tabs>
              <w:spacing w:line="240" w:lineRule="exact"/>
              <w:rPr>
                <w:rFonts w:ascii="ＭＳ 明朝" w:eastAsia="ＭＳ 明朝" w:hAnsi="ＭＳ 明朝"/>
              </w:rPr>
            </w:pPr>
            <w:r>
              <w:rPr>
                <w:rFonts w:ascii="ＭＳ 明朝" w:eastAsia="ＭＳ 明朝" w:hAnsi="ＭＳ 明朝" w:hint="eastAsia"/>
              </w:rPr>
              <w:t>６月30日（月）</w:t>
            </w:r>
          </w:p>
        </w:tc>
        <w:tc>
          <w:tcPr>
            <w:tcW w:w="4394" w:type="dxa"/>
            <w:shd w:val="clear" w:color="auto" w:fill="auto"/>
            <w:vAlign w:val="center"/>
          </w:tcPr>
          <w:p w14:paraId="13AB3C07"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令和７年度「町の防災組織」活動費補助金</w:t>
            </w:r>
          </w:p>
          <w:p w14:paraId="2B2A9F6D" w14:textId="77777777" w:rsidR="00F707F1" w:rsidRPr="00B863B7" w:rsidRDefault="00F707F1" w:rsidP="00DC23BF">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の交付申請及び前年度の活動報告について</w:t>
            </w:r>
          </w:p>
        </w:tc>
        <w:tc>
          <w:tcPr>
            <w:tcW w:w="858" w:type="dxa"/>
            <w:tcBorders>
              <w:right w:val="dotted" w:sz="4" w:space="0" w:color="auto"/>
            </w:tcBorders>
            <w:shd w:val="clear" w:color="auto" w:fill="auto"/>
            <w:vAlign w:val="center"/>
          </w:tcPr>
          <w:p w14:paraId="1D32EBFF"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13</w:t>
            </w:r>
          </w:p>
        </w:tc>
        <w:tc>
          <w:tcPr>
            <w:tcW w:w="1275" w:type="dxa"/>
            <w:tcBorders>
              <w:left w:val="dotted" w:sz="4" w:space="0" w:color="auto"/>
            </w:tcBorders>
            <w:shd w:val="clear" w:color="auto" w:fill="auto"/>
            <w:vAlign w:val="center"/>
          </w:tcPr>
          <w:p w14:paraId="45944F7B"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7</w:t>
            </w:r>
          </w:p>
        </w:tc>
        <w:tc>
          <w:tcPr>
            <w:tcW w:w="2120" w:type="dxa"/>
            <w:shd w:val="clear" w:color="auto" w:fill="auto"/>
            <w:vAlign w:val="center"/>
          </w:tcPr>
          <w:p w14:paraId="65BA0436" w14:textId="77777777" w:rsidR="00F707F1" w:rsidRPr="00364BE4"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F707F1" w:rsidRPr="00E160A7" w14:paraId="50205C41" w14:textId="77777777" w:rsidTr="00DC23BF">
        <w:trPr>
          <w:trHeight w:val="599"/>
        </w:trPr>
        <w:tc>
          <w:tcPr>
            <w:tcW w:w="1980" w:type="dxa"/>
            <w:shd w:val="clear" w:color="auto" w:fill="auto"/>
            <w:vAlign w:val="center"/>
          </w:tcPr>
          <w:p w14:paraId="426EF267"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35562CBD"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都筑区災害時要援護者支援事業補助金令和</w:t>
            </w:r>
          </w:p>
          <w:p w14:paraId="45FF27E6"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６年度精算及び令和７年度申請のご案内に</w:t>
            </w:r>
          </w:p>
          <w:p w14:paraId="68AA8934" w14:textId="77777777" w:rsidR="00F707F1" w:rsidRPr="00785334" w:rsidRDefault="00F707F1" w:rsidP="00DC23BF">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ついて</w:t>
            </w:r>
          </w:p>
        </w:tc>
        <w:tc>
          <w:tcPr>
            <w:tcW w:w="858" w:type="dxa"/>
            <w:tcBorders>
              <w:right w:val="dotted" w:sz="4" w:space="0" w:color="auto"/>
            </w:tcBorders>
            <w:shd w:val="clear" w:color="auto" w:fill="auto"/>
            <w:vAlign w:val="center"/>
          </w:tcPr>
          <w:p w14:paraId="715E8A3F"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14</w:t>
            </w:r>
          </w:p>
        </w:tc>
        <w:tc>
          <w:tcPr>
            <w:tcW w:w="1275" w:type="dxa"/>
            <w:tcBorders>
              <w:left w:val="dotted" w:sz="4" w:space="0" w:color="auto"/>
            </w:tcBorders>
            <w:shd w:val="clear" w:color="auto" w:fill="auto"/>
            <w:vAlign w:val="center"/>
          </w:tcPr>
          <w:p w14:paraId="52EA847A"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8</w:t>
            </w:r>
          </w:p>
        </w:tc>
        <w:tc>
          <w:tcPr>
            <w:tcW w:w="2120" w:type="dxa"/>
            <w:shd w:val="clear" w:color="auto" w:fill="auto"/>
            <w:vAlign w:val="center"/>
          </w:tcPr>
          <w:p w14:paraId="09E92440" w14:textId="77777777" w:rsidR="00F707F1" w:rsidRPr="00126CC6"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F707F1" w:rsidRPr="00E160A7" w14:paraId="63CE0E33" w14:textId="77777777" w:rsidTr="00DC23BF">
        <w:trPr>
          <w:trHeight w:val="599"/>
        </w:trPr>
        <w:tc>
          <w:tcPr>
            <w:tcW w:w="1980" w:type="dxa"/>
            <w:shd w:val="clear" w:color="auto" w:fill="auto"/>
            <w:vAlign w:val="center"/>
          </w:tcPr>
          <w:p w14:paraId="047FFB84"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3CE09886"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令和７年度自治会町内会現況届及び地域活</w:t>
            </w:r>
          </w:p>
          <w:p w14:paraId="0F480E8C" w14:textId="77777777" w:rsidR="00F707F1" w:rsidRPr="00B863B7" w:rsidRDefault="00F707F1" w:rsidP="00DC23BF">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動推進費補助金等について</w:t>
            </w:r>
          </w:p>
        </w:tc>
        <w:tc>
          <w:tcPr>
            <w:tcW w:w="858" w:type="dxa"/>
            <w:tcBorders>
              <w:right w:val="dotted" w:sz="4" w:space="0" w:color="auto"/>
            </w:tcBorders>
            <w:shd w:val="clear" w:color="auto" w:fill="auto"/>
            <w:vAlign w:val="center"/>
          </w:tcPr>
          <w:p w14:paraId="5A62B75F"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11</w:t>
            </w:r>
          </w:p>
        </w:tc>
        <w:tc>
          <w:tcPr>
            <w:tcW w:w="1275" w:type="dxa"/>
            <w:tcBorders>
              <w:left w:val="dotted" w:sz="4" w:space="0" w:color="auto"/>
            </w:tcBorders>
            <w:shd w:val="clear" w:color="auto" w:fill="auto"/>
            <w:vAlign w:val="center"/>
          </w:tcPr>
          <w:p w14:paraId="18219F4A"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6</w:t>
            </w:r>
          </w:p>
        </w:tc>
        <w:tc>
          <w:tcPr>
            <w:tcW w:w="2120" w:type="dxa"/>
            <w:shd w:val="clear" w:color="auto" w:fill="auto"/>
            <w:vAlign w:val="center"/>
          </w:tcPr>
          <w:p w14:paraId="5CE8A350" w14:textId="77777777" w:rsidR="00F707F1"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F707F1" w:rsidRPr="00E160A7" w14:paraId="48CD759E" w14:textId="77777777" w:rsidTr="00DC23BF">
        <w:trPr>
          <w:trHeight w:val="599"/>
        </w:trPr>
        <w:tc>
          <w:tcPr>
            <w:tcW w:w="1980" w:type="dxa"/>
            <w:shd w:val="clear" w:color="auto" w:fill="auto"/>
            <w:vAlign w:val="center"/>
          </w:tcPr>
          <w:p w14:paraId="7303A812"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6E53A9CE"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令和７年度都筑区地域防犯活動助成金交付</w:t>
            </w:r>
          </w:p>
          <w:p w14:paraId="1AA63A00" w14:textId="77777777" w:rsidR="00F707F1" w:rsidRPr="00B863B7" w:rsidRDefault="00F707F1" w:rsidP="00DC23BF">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申請及び報告について</w:t>
            </w:r>
          </w:p>
        </w:tc>
        <w:tc>
          <w:tcPr>
            <w:tcW w:w="858" w:type="dxa"/>
            <w:tcBorders>
              <w:right w:val="dotted" w:sz="4" w:space="0" w:color="auto"/>
            </w:tcBorders>
            <w:shd w:val="clear" w:color="auto" w:fill="auto"/>
            <w:vAlign w:val="center"/>
          </w:tcPr>
          <w:p w14:paraId="760BD6B5"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12</w:t>
            </w:r>
          </w:p>
        </w:tc>
        <w:tc>
          <w:tcPr>
            <w:tcW w:w="1275" w:type="dxa"/>
            <w:tcBorders>
              <w:left w:val="dotted" w:sz="4" w:space="0" w:color="auto"/>
            </w:tcBorders>
            <w:shd w:val="clear" w:color="auto" w:fill="auto"/>
            <w:vAlign w:val="center"/>
          </w:tcPr>
          <w:p w14:paraId="3F38CD3F"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7</w:t>
            </w:r>
          </w:p>
        </w:tc>
        <w:tc>
          <w:tcPr>
            <w:tcW w:w="2120" w:type="dxa"/>
            <w:shd w:val="clear" w:color="auto" w:fill="auto"/>
            <w:vAlign w:val="center"/>
          </w:tcPr>
          <w:p w14:paraId="0126CE85" w14:textId="77777777" w:rsidR="00F707F1"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F707F1" w:rsidRPr="00E160A7" w14:paraId="24D55FD3" w14:textId="77777777" w:rsidTr="00DC23BF">
        <w:trPr>
          <w:trHeight w:val="599"/>
        </w:trPr>
        <w:tc>
          <w:tcPr>
            <w:tcW w:w="1980" w:type="dxa"/>
            <w:shd w:val="clear" w:color="auto" w:fill="auto"/>
            <w:vAlign w:val="center"/>
          </w:tcPr>
          <w:p w14:paraId="395DF3AD" w14:textId="56C3C6FB"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８月15日（金）</w:t>
            </w:r>
          </w:p>
        </w:tc>
        <w:tc>
          <w:tcPr>
            <w:tcW w:w="4394" w:type="dxa"/>
            <w:shd w:val="clear" w:color="auto" w:fill="auto"/>
            <w:vAlign w:val="center"/>
          </w:tcPr>
          <w:p w14:paraId="35A3BB14"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F707F1">
              <w:rPr>
                <w:rFonts w:ascii="ＭＳ 明朝" w:eastAsia="ＭＳ 明朝" w:hAnsi="ＭＳ 明朝" w:hint="eastAsia"/>
              </w:rPr>
              <w:t>一斉改選に伴う民生委員・児童委員及び主</w:t>
            </w:r>
          </w:p>
          <w:p w14:paraId="645A1002" w14:textId="57536703" w:rsidR="00F707F1" w:rsidRPr="005A6998" w:rsidRDefault="00F707F1" w:rsidP="00DC23BF">
            <w:pPr>
              <w:tabs>
                <w:tab w:val="right" w:pos="9600"/>
              </w:tabs>
              <w:spacing w:line="240" w:lineRule="exact"/>
              <w:ind w:left="5460" w:hangingChars="2600" w:hanging="5460"/>
              <w:rPr>
                <w:rFonts w:ascii="ＭＳ 明朝" w:eastAsia="ＭＳ 明朝" w:hAnsi="ＭＳ 明朝"/>
              </w:rPr>
            </w:pPr>
            <w:r w:rsidRPr="00F707F1">
              <w:rPr>
                <w:rFonts w:ascii="ＭＳ 明朝" w:eastAsia="ＭＳ 明朝" w:hAnsi="ＭＳ 明朝" w:hint="eastAsia"/>
              </w:rPr>
              <w:t>任児童委員候補者の推薦について</w:t>
            </w:r>
          </w:p>
        </w:tc>
        <w:tc>
          <w:tcPr>
            <w:tcW w:w="858" w:type="dxa"/>
            <w:tcBorders>
              <w:right w:val="dotted" w:sz="4" w:space="0" w:color="auto"/>
            </w:tcBorders>
            <w:shd w:val="clear" w:color="auto" w:fill="auto"/>
            <w:vAlign w:val="center"/>
          </w:tcPr>
          <w:p w14:paraId="6E250699" w14:textId="3425E743" w:rsidR="00F707F1" w:rsidRDefault="00EA2BFC"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14:paraId="1D7B0EAD" w14:textId="7FE6A962" w:rsidR="00F707F1" w:rsidRDefault="00EA2BFC"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５月-P.1</w:t>
            </w:r>
          </w:p>
        </w:tc>
        <w:tc>
          <w:tcPr>
            <w:tcW w:w="2120" w:type="dxa"/>
            <w:shd w:val="clear" w:color="auto" w:fill="auto"/>
            <w:vAlign w:val="center"/>
          </w:tcPr>
          <w:p w14:paraId="14EEB654" w14:textId="657935C3" w:rsidR="00F707F1" w:rsidRPr="00D558FC" w:rsidRDefault="00D558FC"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3E5DBA" w:rsidRPr="00E160A7" w14:paraId="33E68E80" w14:textId="77777777" w:rsidTr="00DC23BF">
        <w:trPr>
          <w:trHeight w:val="599"/>
        </w:trPr>
        <w:tc>
          <w:tcPr>
            <w:tcW w:w="1980" w:type="dxa"/>
            <w:shd w:val="clear" w:color="auto" w:fill="auto"/>
            <w:vAlign w:val="center"/>
          </w:tcPr>
          <w:p w14:paraId="5AC20C73" w14:textId="56875267" w:rsidR="003E5DBA" w:rsidRPr="003E5DBA" w:rsidRDefault="003E5DBA" w:rsidP="003E5DBA">
            <w:pPr>
              <w:tabs>
                <w:tab w:val="right" w:pos="9600"/>
              </w:tabs>
              <w:spacing w:line="240" w:lineRule="exact"/>
              <w:jc w:val="center"/>
              <w:rPr>
                <w:rFonts w:ascii="ＭＳ 明朝" w:eastAsia="ＭＳ 明朝" w:hAnsi="ＭＳ 明朝"/>
              </w:rPr>
            </w:pPr>
            <w:r w:rsidRPr="003E5DBA">
              <w:rPr>
                <w:rFonts w:ascii="ＭＳ 明朝" w:eastAsia="ＭＳ 明朝" w:hAnsi="ＭＳ 明朝" w:hint="eastAsia"/>
                <w:kern w:val="0"/>
              </w:rPr>
              <w:t>10月31日（金）</w:t>
            </w:r>
          </w:p>
        </w:tc>
        <w:tc>
          <w:tcPr>
            <w:tcW w:w="4394" w:type="dxa"/>
            <w:shd w:val="clear" w:color="auto" w:fill="auto"/>
            <w:vAlign w:val="center"/>
          </w:tcPr>
          <w:p w14:paraId="61647403" w14:textId="2FBFBCD6" w:rsidR="003E5DBA" w:rsidRPr="003E5DBA" w:rsidRDefault="003E5DBA" w:rsidP="003E5DBA">
            <w:pPr>
              <w:tabs>
                <w:tab w:val="right" w:pos="9600"/>
              </w:tabs>
              <w:spacing w:line="240" w:lineRule="exact"/>
              <w:ind w:left="5460" w:hangingChars="2600" w:hanging="5460"/>
              <w:rPr>
                <w:rFonts w:ascii="ＭＳ 明朝" w:eastAsia="ＭＳ 明朝" w:hAnsi="ＭＳ 明朝"/>
              </w:rPr>
            </w:pPr>
            <w:r w:rsidRPr="003E5DBA">
              <w:rPr>
                <w:rFonts w:ascii="ＭＳ 明朝" w:eastAsia="ＭＳ 明朝" w:hAnsi="ＭＳ 明朝" w:hint="eastAsia"/>
              </w:rPr>
              <w:t>地域の防犯力向上緊急補助金について</w:t>
            </w:r>
          </w:p>
        </w:tc>
        <w:tc>
          <w:tcPr>
            <w:tcW w:w="858" w:type="dxa"/>
            <w:tcBorders>
              <w:right w:val="dotted" w:sz="4" w:space="0" w:color="auto"/>
            </w:tcBorders>
            <w:shd w:val="clear" w:color="auto" w:fill="auto"/>
            <w:vAlign w:val="center"/>
          </w:tcPr>
          <w:p w14:paraId="65C387EE" w14:textId="72293DC4" w:rsidR="003E5DBA" w:rsidRPr="003E5DBA" w:rsidRDefault="003E5DBA" w:rsidP="003E5DBA">
            <w:pPr>
              <w:tabs>
                <w:tab w:val="right" w:pos="9600"/>
              </w:tabs>
              <w:spacing w:line="240" w:lineRule="exact"/>
              <w:jc w:val="center"/>
              <w:rPr>
                <w:rFonts w:ascii="ＭＳ 明朝" w:eastAsia="ＭＳ 明朝" w:hAnsi="ＭＳ 明朝"/>
              </w:rPr>
            </w:pPr>
            <w:r w:rsidRPr="003E5DBA">
              <w:rPr>
                <w:rFonts w:ascii="ＭＳ 明朝" w:eastAsia="ＭＳ 明朝" w:hAnsi="ＭＳ 明朝" w:hint="eastAsia"/>
              </w:rPr>
              <w:t>市-10</w:t>
            </w:r>
          </w:p>
        </w:tc>
        <w:tc>
          <w:tcPr>
            <w:tcW w:w="1275" w:type="dxa"/>
            <w:tcBorders>
              <w:left w:val="dotted" w:sz="4" w:space="0" w:color="auto"/>
            </w:tcBorders>
            <w:shd w:val="clear" w:color="auto" w:fill="auto"/>
            <w:vAlign w:val="center"/>
          </w:tcPr>
          <w:p w14:paraId="1942A46F" w14:textId="5B4F8C2A" w:rsidR="003E5DBA" w:rsidRPr="003E5DBA" w:rsidRDefault="003E5DBA" w:rsidP="003E5DBA">
            <w:pPr>
              <w:tabs>
                <w:tab w:val="right" w:pos="9600"/>
              </w:tabs>
              <w:spacing w:line="240" w:lineRule="exact"/>
              <w:rPr>
                <w:rFonts w:ascii="ＭＳ 明朝" w:eastAsia="ＭＳ 明朝" w:hAnsi="ＭＳ 明朝"/>
                <w:kern w:val="0"/>
              </w:rPr>
            </w:pPr>
            <w:r w:rsidRPr="003E5DBA">
              <w:rPr>
                <w:rFonts w:ascii="ＭＳ 明朝" w:eastAsia="ＭＳ 明朝" w:hAnsi="ＭＳ 明朝" w:hint="eastAsia"/>
                <w:kern w:val="0"/>
              </w:rPr>
              <w:t>３月-P.5</w:t>
            </w:r>
          </w:p>
        </w:tc>
        <w:tc>
          <w:tcPr>
            <w:tcW w:w="2120" w:type="dxa"/>
            <w:shd w:val="clear" w:color="auto" w:fill="auto"/>
            <w:vAlign w:val="center"/>
          </w:tcPr>
          <w:p w14:paraId="2CAAEA2D" w14:textId="2A7EB4CC" w:rsidR="003E5DBA" w:rsidRPr="003E5DBA" w:rsidRDefault="003E5DBA" w:rsidP="003E5DBA">
            <w:pPr>
              <w:tabs>
                <w:tab w:val="right" w:pos="9600"/>
              </w:tabs>
              <w:spacing w:line="220" w:lineRule="exact"/>
              <w:rPr>
                <w:rFonts w:ascii="ＭＳ 明朝" w:eastAsia="ＭＳ 明朝" w:hAnsi="ＭＳ 明朝"/>
                <w:kern w:val="0"/>
              </w:rPr>
            </w:pPr>
            <w:r w:rsidRPr="003E5DBA">
              <w:rPr>
                <w:rFonts w:ascii="ＭＳ 明朝" w:eastAsia="ＭＳ 明朝" w:hAnsi="ＭＳ 明朝" w:hint="eastAsia"/>
                <w:kern w:val="0"/>
              </w:rPr>
              <w:t>市民局地域活動推進課</w:t>
            </w:r>
          </w:p>
        </w:tc>
      </w:tr>
      <w:tr w:rsidR="00F707F1" w:rsidRPr="00E160A7" w14:paraId="3E769E0C" w14:textId="77777777" w:rsidTr="00DC23BF">
        <w:trPr>
          <w:trHeight w:val="599"/>
        </w:trPr>
        <w:tc>
          <w:tcPr>
            <w:tcW w:w="1980" w:type="dxa"/>
            <w:shd w:val="clear" w:color="auto" w:fill="auto"/>
            <w:vAlign w:val="center"/>
          </w:tcPr>
          <w:p w14:paraId="0D261C2C" w14:textId="148E7CDE" w:rsidR="00F707F1" w:rsidRPr="00E16C14" w:rsidRDefault="006D0569" w:rsidP="006D0569">
            <w:pPr>
              <w:tabs>
                <w:tab w:val="right" w:pos="9600"/>
              </w:tabs>
              <w:spacing w:line="240" w:lineRule="exact"/>
              <w:jc w:val="center"/>
              <w:rPr>
                <w:rFonts w:ascii="ＭＳ 明朝" w:eastAsia="ＭＳ 明朝" w:hAnsi="ＭＳ 明朝"/>
              </w:rPr>
            </w:pPr>
            <w:r w:rsidRPr="006D0569">
              <w:rPr>
                <w:rFonts w:ascii="ＭＳ 明朝" w:eastAsia="ＭＳ 明朝" w:hAnsi="ＭＳ 明朝" w:hint="eastAsia"/>
              </w:rPr>
              <w:t>〃</w:t>
            </w:r>
          </w:p>
        </w:tc>
        <w:tc>
          <w:tcPr>
            <w:tcW w:w="4394" w:type="dxa"/>
            <w:shd w:val="clear" w:color="auto" w:fill="auto"/>
            <w:vAlign w:val="center"/>
          </w:tcPr>
          <w:p w14:paraId="0A1386E6" w14:textId="77777777" w:rsidR="00F707F1" w:rsidRPr="00E16C14" w:rsidRDefault="00F707F1" w:rsidP="00DC23BF">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2A2AE0E6" w14:textId="77777777" w:rsidR="00F707F1" w:rsidRPr="00E16C14"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4A02AC00" w14:textId="77777777" w:rsidR="00F707F1" w:rsidRPr="00E16C14"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638D4AAC" w14:textId="77777777" w:rsidR="00F707F1" w:rsidRPr="00E16C14" w:rsidRDefault="00F707F1" w:rsidP="00DC23BF">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68BE5CCE" w14:textId="53C5DC0A" w:rsidR="00237956" w:rsidRDefault="00237956" w:rsidP="00237956">
      <w:pPr>
        <w:tabs>
          <w:tab w:val="right" w:pos="9498"/>
        </w:tabs>
        <w:spacing w:line="400" w:lineRule="exact"/>
        <w:rPr>
          <w:rFonts w:ascii="ＭＳ ゴシック" w:eastAsia="ＭＳ ゴシック" w:hAnsi="ＭＳ ゴシック"/>
          <w:kern w:val="0"/>
          <w:sz w:val="32"/>
          <w:szCs w:val="32"/>
          <w:bdr w:val="single" w:sz="4" w:space="0" w:color="auto" w:frame="1"/>
        </w:rPr>
      </w:pPr>
    </w:p>
    <w:p w14:paraId="2A888DFC" w14:textId="30140A4A"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0BDB755A" w14:textId="77777777" w:rsidR="003F10A2" w:rsidRDefault="003F10A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78C79BD6" w:rsidR="00A43586" w:rsidRDefault="0004275B"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BIZ UDPゴシック" w:eastAsia="BIZ UDPゴシック" w:hAnsi="BIZ UDPゴシック" w:hint="eastAsia"/>
          <w:noProof/>
          <w:sz w:val="24"/>
        </w:rPr>
        <mc:AlternateContent>
          <mc:Choice Requires="wps">
            <w:drawing>
              <wp:anchor distT="0" distB="0" distL="114300" distR="114300" simplePos="0" relativeHeight="251741696" behindDoc="0" locked="0" layoutInCell="1" allowOverlap="1" wp14:anchorId="1CB26225" wp14:editId="5489FA3E">
                <wp:simplePos x="0" y="0"/>
                <wp:positionH relativeFrom="column">
                  <wp:posOffset>2676580</wp:posOffset>
                </wp:positionH>
                <wp:positionV relativeFrom="paragraph">
                  <wp:posOffset>2870393</wp:posOffset>
                </wp:positionV>
                <wp:extent cx="923925" cy="4953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81CA1" id="正方形/長方形 10" o:spid="_x0000_s1026" style="position:absolute;left:0;text-align:left;margin-left:210.75pt;margin-top:226pt;width:72.75pt;height:39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Vqw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h3So1mFb3T39cvd5+8/f9wmvz59aySCWqSqNm6KHldmYdubQzHUvZW2Cv9YEdlG&#10;enc9vWLrCcePk+HhZDimhKNqNBkfphEz2Tsb6/wbARUJQkYtvl4klW3OnceAaNqZhFgOVJmflUrF&#10;S+gYcaIs2TB86+VqEBJGjz+slH6SI8IEzyTU31QcJb9TIuAp/U5IJBFrHMaEY/vuk2GcC+0Hjapg&#10;uWhyHKf467Ls0o85R8CALLG6HrsF6CwbkA67Kba1D64idn/vnP4rsca594iRQfveuSo12McAFFbV&#10;Rm7sO5IaagJLS8h32GIWmtlzhp+V+LznzPkFszhs2He4QPwlHlJBnVFoJUoKsB8f+x7scQZQS0mN&#10;w5tR92HNrKBEvdU4HZPBaBSmPV5G41dDvNj7muV9jV5XJ4A9M8BVZXgUg71XnSgtVDe4Z+YhKqqY&#10;5hg7o9zb7nLim6WCm4qL+Tya4YQb5s/1leEBPLAa2vd6e8OsaXvc43BcQDfobPqg1Rvb4KlhvvYg&#10;yzgHe15bvnE7xMZpN1lYP/fv0Wq/b2e/AQAA//8DAFBLAwQUAAYACAAAACEADXmFFuAAAAALAQAA&#10;DwAAAGRycy9kb3ducmV2LnhtbEyPwU7DMBBE70j8g7VI3KjTQFoIcSqEQAiJA7RI7XEbr5OI2I5i&#10;Jw1/z3KC24x2NPum2My2ExMNofVOwXKRgCBXed26WsHn7vnqFkSI6DR23pGCbwqwKc/PCsy1P7kP&#10;mraxFlziQo4Kmhj7XMpQNWQxLHxPjm/GDxYj26GWesATl9tOpkmykhZbxx8a7OmxoeprO1oFB4Mv&#10;u6fX8CZNOpm79n3cm/Wo1OXF/HAPItIc/8Lwi8/oUDLT0Y9OB9EpuEmXGUdZZCmP4kS2WrM4srhO&#10;EpBlIf9vKH8AAAD//wMAUEsBAi0AFAAGAAgAAAAhALaDOJL+AAAA4QEAABMAAAAAAAAAAAAAAAAA&#10;AAAAAFtDb250ZW50X1R5cGVzXS54bWxQSwECLQAUAAYACAAAACEAOP0h/9YAAACUAQAACwAAAAAA&#10;AAAAAAAAAAAvAQAAX3JlbHMvLnJlbHNQSwECLQAUAAYACAAAACEA/3sb1asCAAC3BQAADgAAAAAA&#10;AAAAAAAAAAAuAgAAZHJzL2Uyb0RvYy54bWxQSwECLQAUAAYACAAAACEADXmFFuAAAAALAQAADwAA&#10;AAAAAAAAAAAAAAAFBQAAZHJzL2Rvd25yZXYueG1sUEsFBgAAAAAEAAQA8wAAABIGAAAAAA==&#10;" fillcolor="white [3212]" strokecolor="white [3212]" strokeweight="1pt"/>
            </w:pict>
          </mc:Fallback>
        </mc:AlternateContent>
      </w:r>
      <w:r>
        <w:rPr>
          <w:rFonts w:ascii="BIZ UDPゴシック" w:eastAsia="BIZ UDPゴシック" w:hAnsi="BIZ UDPゴシック" w:hint="eastAsia"/>
          <w:noProof/>
          <w:sz w:val="24"/>
        </w:rPr>
        <mc:AlternateContent>
          <mc:Choice Requires="wpg">
            <w:drawing>
              <wp:anchor distT="0" distB="0" distL="114300" distR="114300" simplePos="0" relativeHeight="251740672" behindDoc="0" locked="0" layoutInCell="1" allowOverlap="1" wp14:anchorId="27121952" wp14:editId="120F9D37">
                <wp:simplePos x="0" y="0"/>
                <wp:positionH relativeFrom="margin">
                  <wp:align>right</wp:align>
                </wp:positionH>
                <wp:positionV relativeFrom="paragraph">
                  <wp:posOffset>37465</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19"/>
                          </a:xfrm>
                          <a:prstGeom prst="rect">
                            <a:avLst/>
                          </a:prstGeom>
                          <a:solidFill>
                            <a:schemeClr val="lt1"/>
                          </a:solidFill>
                          <a:ln w="6350">
                            <a:solidFill>
                              <a:prstClr val="black"/>
                            </a:solidFill>
                          </a:ln>
                        </wps:spPr>
                        <wps:txbx>
                          <w:txbxContent>
                            <w:p w14:paraId="440120AD" w14:textId="77777777"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A4F572C" w14:textId="77777777"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50D03A61" w14:textId="77777777"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14:paraId="7A51C2EF" w14:textId="77777777" w:rsidTr="00D86F83">
                                <w:trPr>
                                  <w:trHeight w:val="428"/>
                                </w:trPr>
                                <w:tc>
                                  <w:tcPr>
                                    <w:tcW w:w="5984" w:type="dxa"/>
                                    <w:shd w:val="clear" w:color="auto" w:fill="DEEAF6" w:themeFill="accent1" w:themeFillTint="33"/>
                                    <w:vAlign w:val="center"/>
                                  </w:tcPr>
                                  <w:p w14:paraId="5F5C7DC4" w14:textId="77777777"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14:paraId="5C837C96" w14:textId="77777777" w:rsidTr="00D86F83">
                                <w:trPr>
                                  <w:trHeight w:val="428"/>
                                </w:trPr>
                                <w:tc>
                                  <w:tcPr>
                                    <w:tcW w:w="5984" w:type="dxa"/>
                                  </w:tcPr>
                                  <w:p w14:paraId="2DB038E5" w14:textId="77777777"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3B4F66B3" w14:textId="77777777" w:rsidR="0004275B" w:rsidRPr="00394ADC" w:rsidRDefault="0004275B" w:rsidP="0004275B">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27121952" id="グループ化 1" o:spid="_x0000_s1030" style="position:absolute;margin-left:416.1pt;margin-top:2.95pt;width:467.3pt;height:137.85pt;z-index:251740672;mso-position-horizontal:right;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Bz61qkBAAAqAwAAA4AAABkcnMvZTJvRG9jLnhtbNxX&#10;zW7jNhC+F+g7ELo71q9lC3EWXucHC6S7QbPFnmmKsoRIIkvSsdOilxgoetjz9tC+QVG0QE8F+jbG&#10;vkdnKMmxk6DNbk/bgxX+DoffzPcNc/hsVZXkmitdiHrseAeuQ3jNRFrU87Hz1evT3tAh2tA6paWo&#10;+di54dp5dvT5Z4dLmXBf5KJMuSJgpNbJUo6d3BiZ9Pua5byi+kBIXsNkJlRFDXTVvJ8qugTrVdn3&#10;XXfQXwqVSiUY1xpGj5tJ58jazzLOzKss09yQcuyAb8Z+lf3O8Ns/OqTJXFGZF6x1g36EFxUtajh0&#10;a+qYGkoWqnhgqiqYElpk5oCJqi+yrGDc3gFu47n3bnOmxELau8yT5VxuYQJo7+H00WbZy+sLRYoU&#10;YueQmlYQos3t75v1L5v1X5v1j+/fviMegrSU8wTWnil5KS9UOzBvenjvVaYq/As3IisL780WXr4y&#10;hMFgNArC2IMoMJjz4sgdjKImACyHKD3Yx/KTnZ0jFzxsd3qeP8Cd/e7gPvq3dWcpIZn0HV76v+F1&#10;mVPJbRg0YtDiFWzxWn+/uf11c/vnZv0D2ax/3qzXm9vfoE+CBjm7C2EjZvVcABAtojrRMPhk9KLB&#10;ILxDzxsMvNEeBjSRSpszLiqCjbGjIPttUtLrc20auLoleKoWZZGeFmVpO8g4Pi0VuabAldJYJwHg&#10;vVVlTZZjZxBErjW8N4emt/tnJWVXrXs7q8BeWUPcMELN5bFlVrOVzUG/A2wm0hvAS4mGsFqy0wLM&#10;n1NtLqgChkIWgeqYV/DJSgE+ibblkFyobx4bx/WQCDDrkCUwfuzorxdUcYeUL2pIkZEXhigRthNG&#10;sQ8dtTsz252pF9VUAFCQlOCdbeJ6U3bNTInqDYjTBE+FKVozOHvsmK45NY0OgbgxPpnYRSAKkprz&#10;+lIyNI2BQVhfr95QJduwGuDTS9ElJU3uRbdZiztrMVkYkRU29Ihzg2oLPxDk6FAWLIFfqyzQesCU&#10;f1dg2GUWCGOj4tWTbFRUXS1kr7lvMSvKwtxYQYc7o1P19UXBkBzYuSNd3JHu/U9/kBizpZtvVgNc&#10;BTsX7EqTWkxzWs/5REvgQUu6/v5y2907alYWsqMEtttLQaTuKe4juDRqfizYouK1acqT4iU1UBt1&#10;XkgN+ZHwasZT4OaLFOUMSqMByZWqqBuqQmyBqxg9VE1bQb71hxPXHfnPe9PInfZCNz7pTUZh3Ivd&#10;kzh0w6E39abfYa54YbLQHK5Py2NZtK7D6APnHy0XbWFtCpEtaI0U2CIJxAWHrOJ2LsIQIoS+asW+&#10;BJAhHNA2ihuWYzMDbWnHUUi6CYv6HdAYEtQCMlt+IVJAg0LW2tS/V1R8z8MC4hAsH8DVgWc1qoEK&#10;C0ww9L0wAK5hmQg8N/JsfYGzO0ud/D1RIWuBuWCvhbKFlGoHwKYVss55QAab8Pv0SAVPtKbyI6mG&#10;nzap/P8RqTq+fCiRMFG7hG/fY5HrBgFgg7wYDr2hjfIdcWI/jIKofV750TCKO9J3dj6QOM07IYBH&#10;niXyzgsAdGD/pWFWj7w0/ole9q0Hz2ErRu3THd/bu31o7/6DcfQ3AA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wQUAAYACAAAACEAhSEH3t4AAAAGAQAADwAAAGRycy9kb3ducmV2&#10;LnhtbEyPQWvCQBSE74X+h+UJvdVNtAaN2YhI25MUqoXS2zP7TILZtyG7JvHfd3uqx2GGmW+yzWga&#10;0VPnassK4mkEgriwuuZSwdfx7XkJwnlkjY1lUnAjB5v88SHDVNuBP6k/+FKEEnYpKqi8b1MpXVGR&#10;QTe1LXHwzrYz6IPsSqk7HEK5aeQsihJpsOawUGFLu4qKy+FqFLwPOGzn8Wu/v5x3t5/j4uN7H5NS&#10;T5NxuwbhafT/YfjDD+iQB6aTvbJ2olEQjngFixWIYK7mLwmIk4LZMk5A5pm8x89/AQAA//8DAFBL&#10;AwQUAAYACAAAACEA0aWXmLsEAABEEQAAFAAAAGRycy9tZWRpYS9pbWFnZTEuZW1m7FdBbBRlFH47&#10;rHSrlUwbo6SBMlsRKGIcYQ+Nih1qrSmBdlmLEFMIakNRq+4FQ9TDHvSilz304MFEj5xWY0zExAOJ&#10;JOUmB0k0kmIiRQIloMZAFDJ+38y82envzrok2HjwD1//97/3/vf+/715718yIjINcLQBr2dFdger&#10;8E+5T+TAMhHnqZ3DIhkZ6hQZjXQTatLfLvL43SKzYPZkkhKRve3LxN2XFRiQTYADwNyDGS8jq0Db&#10;gGUf/wGTbMJegroTQBGgbq+XlQ7QHD1ee0yvhQ3lu54V2MIVMCoDea8tlmU9iel7IeWelcCdgA3o&#10;wDWC9TyMHAT9AEDdFTCYpEvglXFO/JNvfd/HFI8qmdCHia7+11YcXD0Vi5aCyIfuW3N15peazPxW&#10;C+7hXK3JO5n7prh2sP1trEV8/wjWWeitPNY7RZ7K3yw8f4hezoDPnK0HzZnDmZ+Th3uiSIQs+dmS&#10;in9jdmNXtP5IrIAyY/Rh4JeefX/yDclRSWNP82m05oRWm+Sk8yF/i+/IkuYligpv8s/j5PWaVP4I&#10;c9JxLcwJ1w62HsKakZnE+ipo5oQ8lZs5uQvampNP35qTp1cvzolvyY9/3px9GTkJ4qw5ScZopzwD&#10;K2E+LpzoO2zmhPHWnJg07Ab10yxvupc6rMmonq1x0AQHexP1BgDqjV5cvu1ju20bSNkS8XZgRs3F&#10;Q2u4CI4DrAOS9tVvsrZpexg4BZwA2Hs2eiJrQXMvyppHqISo0w10oMIR6ARUzpOs+td+h9ZqFzzJ&#10;RHeWBnYqNJL0m/MyKXbqvTDrxXGUPAzkgB6A/nlHGziXFXkWcwkog4mzyNn0XvbIoIzIc+LgfRiS&#10;z90v3K/dT1xs+TfHLfWymcs12XElrJvvLoV1w7WDExYWwrpxsf4KNOuGPJWbdYNnL66bowtzsnVr&#10;lWGLxzXUzfXL9V6WiXqZGaPxwG/jXsZ46zdo0poTpKhZTv7zvewDvB3F38Oc8K3h+8K1g3v1/xrm&#10;pID1cdDMCXkqN3OyFL2M8dacmHSjXmbmTfeSr7UOMuhlZRBrgF5gHhgE+FFpL6OMzWU5oL2MchvQ&#10;Wt0L+qJ7wz3tLqD+Trp5rBW0q7Tpm/vOA9TZAKOmb8ro2wLSfBchmxizX1A/po9xyPtgm/KRBj4o&#10;ow9MTX08uSu8RyP727GZ9l/BPBjZ0vhR1or9bj+0Ydo/AHvTkf1vGtinjPaZ27QYMQbW/s5pb6Ke&#10;C57X9HUEvFORr2PW3+9CGX3x3UvzBRfi7jm757FXT5eOvri5+tl7i33mISfon7N5hhnwvoRvykfw&#10;sQ9ihtv4e6SMZ+gA0s4wCVnOt/Y/evjdXd1j91dz491j749+X/Im2v2k7zSavlVmno+x3I5zUYf/&#10;LzHPRxnPxzOnna8ImQOsA5L2S1iXsfEOzD+lv3mbk/28uDSvXp73aXXczjdvA5zqb8VzF+Zk4Inq&#10;oqO08uYxRs3ePMZbe6RJa07Y/5rk5P83L/Fx3I7f74y35sSkuyBj/fNDUB0zb0l+ssZYv8QaYAwY&#10;AnYDtKU9m7KXIt6t1nAv9vFsKF9fz5D8LU96GPICwG+71d/y3LMKsKM9llf/LQ2bcg/AYQOk/wIA&#10;AP//AwBQSwMECgAAAAAAAAAhAE3FDc0QnwAAEJ8AABQAAABkcnMvbWVkaWEvaW1hZ2UyLnBuZ4lQ&#10;TkcNChoKAAAADUlIRFIAAACuAAABLwgCAAABJPJd5gAAAAFzUkdCAK7OHOkAAAAEZ0FNQQAAsY8L&#10;/GEFAAAACXBIWXMAACHVAAAh1QEEnLSdAACepUlEQVR4Xu29BXwc17U/Pin3te/1/d57adM0bdqG&#10;m6ZhbBMncdAhh8EOO8yJmS3LtmRmJllgWWSRBZZBlkHMzLCgZWZQ/997z+xotZIxdl/y/ns+38/o&#10;zp17zz3ne8+FmV3NCv/81nLhVTzx0ANi6uRyFlY4nU4cp0/8BsenHh6No0atxvHcHUnZk0iJEVQ4&#10;Eq61Lvqp6+DT4vnpZIgK60LBukCwRgiWeYJlrmCZw2Cdz4FLUeyqBellPxMrcBlUIRbCkYOpgCKo&#10;4GnxKrTPFywR7FSsNkQF1C8WLIsFa7RgXH0VKphg0SLBsuYq8+q/4pTV5PWZRiTminXFPywLbUYK&#10;HkMvWjCkTDNGCLJp/26OFLTzBMXMHxsjBfVMZgUrTFoih6og580Rgq0q1QLLG4uRaVfJ9Gv+aq7I&#10;d8g7LR21hkUXow3V1vdRGYVRhepyrcv+k6mAnZHcZ5Tg3sILloMjWCQvyAXe3hArSCXrC9CBIyqg&#10;L3iP4Kqx6tBgH6Emv4qcISrQIFOBBgHQvlywLuWNg0tOMF0Vm8FpoKcHVUDYZd75Rt4LOhRaLPic&#10;NrCoA7h18insOOD1kBehKqyrL2EtLBS0cCFCUC+/zd5agi4wzhEUy58yzmdMmwqWwEZz7THWr3Bk&#10;wVAVEJYLL5ZxImZzz8k7ZHKCWVyC42jR3hFUsGsAkcp7nvmMorxroI7ZD4KWMB+h17bpMqo4qAJC&#10;reEyq897kZWm3p0v2DdfLJ5GCj5TA1WBDFFxbhJWMShhFYPyL1ehstvFVJCIKjw+FyUgttiZqpxV&#10;4gkXu8dKiYiKCq/fj4TRoXXkb3HXHmjX1QqFvcX7e3tzu+rjmluWHX8dl/0e/YDP0qzryGjNt8mm&#10;2+RTkVndE+3xujxuvdNjzW3diRxbxnJHEVsThaSmrKLeFo2prVNburtmblVfvFfX6lHWVsniW9QH&#10;vPJcv1uHcrU1iw90xA94dWaHIrNp1fGu7Q1l0a6OE0zFjrL7gL11bwH7W6YRkKZ8IKbsISpAx5Sa&#10;1+MqnpSuAkxFcGVCbtM3qbWvB5fbVfEwipGihMqngi8FrKh9O1hRfvNUHKkOkFb3BisTUIFjSs14&#10;SgOiFUBm/Qc4PvHszfHHX9u47/mX3rh5wtd3IWf2uofnbHg0peqNMWP/Ernt8S8jWfnUutdxHFQR&#10;X/nE3rq3JROC2x+O9Lr3pLSoApR+SxlZxZ8vuVhMnYGMrGLC66+JqTOQkVV4PG4xFZB1K1fMnDyx&#10;r7cHBh4+UIAcn89Hly4MF5bIn1qj/k08OYmoVSoxFazCK8thKxWWQuwg+IJqns0WMbay0oLG9ypY&#10;68QKARk8Z5dRCHsNVAvsSZDJjoG9jphYJNh33ShWk1SwoqiDJZcvzhas5tiKoA7yUS1SMEZfDANN&#10;kf9jpr0O37eRiClqUD1dwBZPOUMYGBhAU36PG0apZwnqqOtU8y/HFkMzm+04mLOBvRqEpdiCzpdy&#10;ysLOxpAzy7JIUG15ByoMWass2IlGCD6Xw9pc3L/8RiLIdeRlKs+qkefMT9pccPvZqbQn4WnWDIwl&#10;puYLrqLxQSoCOzgCKzqHdYeZbVp5B6EOQC7wzkIx1xExggMqyAQAmxDahwAgFQRTj6IA7aSwgYEK&#10;lIz6cZAK2tDMFxRzfoXtGuoYN9wF+w0oGiXo1+LeQtDMEvQwLTdas+BS5g40Bnby4h+2FVsg9Cx7&#10;yDhXkE+7VHdgoylCUB3JRLn+iN9AnbP1GOsL3tMicYuGqrAu/gGzDTYTF7znRTrBH+eSncIj+MIz&#10;rUuCHCFhl3kdUIN2xDrEBQUecnAKcEbEasEq/A4NK0QVsO+E2cQu5cwV7Ft/zSovYWmxDpchJ+cm&#10;YRWDElYxKBdGBW7gxNSZiajC6xdXN3ddoTVmWq+xlU4hXYYmSiQ0NxfK5EgYnTqfWeduOk75bLLe&#10;1dyc192Dk7y2zQNe/YDHgPQJeQX2fdjxWfuez2+eiGJOp9rj1uJSWsMSd3mW89AuW/ycFvkGoU1X&#10;26DuLuxtbdVWbyj5pKov36NuLOvZerQ6dsDn8MjzXZUzGhSJXp/D5VL63Bqf35tUMc/n1ntsXU6P&#10;uaZpFdvlpNZi4/RO8BZnZ9mDtIOhxJ7qF/nxpV3lj8YP3e4B4l4rp/ErSQVpiSkfHVwuseq5xKpn&#10;pbSUD4g7PiA9yBAgu/FT2lAl17yKq3w/Jm73cERmev27VJGseHtf4+fpdRMSiz79828v/us1v12V&#10;OhZFtx94afa6R5CI2PLYdVdcklTONoozVo9GyeBdqYA9JVTkN0+R2ke54djX8DmO+1um8lO2SQVQ&#10;P6XmtfMQnd9ezs6Ie27+m5j65z/vu/0WMfWt5eyM2LVtq5j65z9nTZ0spoZK7I7tON5y3dV0un3z&#10;xjv/dr192P3YN599IqbO1giIychG4FnJ6HvuwnHMg6PoFHLtH34nprj8q2MCE8YhvvcOllMZYV39&#10;n7ScsyNtFjjYZgPbj8gf2nfd5O1LEktjsiv9zLbxSuvSH9M+wLroR7b1V/ptneLlk8sIRniadzAV&#10;2CXy7TJtDtlGg46Uw/dAlCluifiWjDWPY6AuK8w3U7SfcWQ9KbYxVEKNcKQ+Sds49ogQwPYGGrkK&#10;EbxVVoA2XzCIuIFBUntoHmmyj3ZdsBK7Nr4JG3CHRlWoEYx22qBxP1x9FaTXHCVgT25Gmp8a8xdo&#10;1r9i4X7r93xtqT9gXH0Paz5KMBxL0Kx9mrb4tuM7sGk3zRJpE5UHHpBKMnjuLHh1sCg2evwuQTkV&#10;S5QfjTm6awxF6+1d9cjE1lUV+7Vq9xxLSQYMdWj6vU6Hra0ChroNavmOzztnXON3OXA7oslco9r8&#10;ofF4Bt28SMq9XWwYSyIaMeDSi3t7APRGsDsaa22hYdvDhowF4NOtlevnC/q4sfpN/8BNiW7tbbol&#10;VxkjWeQyYLOeMJZt1pddCdpxy6Nfeh306FffqYu6Shf5G0k5baVdR8ZRuySiEWKhwH0AK0odD/Kp&#10;GfQ6L0C6KBS0c35jni+YSrNZN/EIGCwJ8Oe1pI2qiJqD7oFIAkbQIKSiFFOwAIBSnPIPAQhMIzXD&#10;+8trN+v2rWfBgWJ0lbvLtIFRHjSDyjnHKGmPu5baJRGN8HbHUCFWTvKJwhBjZDl7GM0SdPOATNKO&#10;I3JwVRpByAGggfijAvzpPENgSAPULsngyYBDKdpBPYfb2hmCU9Guzt1mivwFcnCvi5DEuDdh1Cia&#10;VfN+pVt+FQwy4P5Q3aOK/iPZhwK6uT8zoT1YsIh9GtK/8E9oW2SIlAeempMMOYGw0igKY2E+7oqj&#10;BBMs43dF6AXcqpo5z7irMxJn3GPc/LFPD2AEhjF/xsAaw1XcCKp6GXNEDDTz7oBysT0uoUa4yuey&#10;6YU0EpnoUWIIzQd3LekFqAs4mANUQOoRaJC6j2vDJbGxgISeQ+w7r2ATJaeE6ogGIQdGcC9xFJuh&#10;BgAkMD+SrWQHAgWt4ohgQmhTBy39kdhMkIxgRLD4ze3OvXdRM0w19ejG//LULvGb2sVC31pOY8S/&#10;RsJGBCRsREDCRgQkbERAvpNGOD0jfH5m37/FlrJIPDmJOL1DKhqczi0Njf6BAa/TJmadXEQjUHpH&#10;Y3NZv2pfd88JhbgodOrZB9W2+Dm2uFnW2JnmdR+4GwqRU6Ws5df/aZUt5p++TbEpZ1KOzFhSpThS&#10;2q+KKC/f1tBUKJOntXe2aWvoKsTTUGRLX+6qyLFnrvDZDF6fF/dkQnZbQZWyyGpX2exak02hsagr&#10;+2Ud+qrtFV9lNK5Q2+Q+t85n7/fbVT673OO1H+ktKavcu75ql9fR6rE12Ezlbku5zVTq9+iq+7aW&#10;96yq6dv2zwG/zqpyODVet7ZcdkBmatleOSW+di6MONSR4G4/5nOoPLI67ONtLvXxjs1Ccs24hIpn&#10;t5U9uqPsqbTaN0u71vZpDx9qizjSseRox9ITXWv7DWVqQ1ll7zq7oyez/uPjnasTK57fUXZfTPkj&#10;cRVjtKba/MapxVXv7Cx7ILX27RNda8p6Nuc2TTSYanc0NuU1fb2/Ze7+ljn7m6fj0uG2BTmNX9Gz&#10;lfzmr491rkyofGZ//ZTBpz0JlU/T05bgZy7BoE/vpPLDkVozPr7yybS6N5GOrXgUhdPrJiAN39Lr&#10;xEdDI2LQCHp+Q8ioez/EAgJ/LDQVx6SaV5JqXk6pHYcmU+pek5RIqtAwjtLp3jp2CiTXvALOpJKE&#10;QSOAmHLxE1GAWs2pn3z1Hy5JKflq9pqnEsvG7zj8ctSWlzfuex4FZq9nz7Mk3DfqCjQMJam1r9Mz&#10;u/tGX4H8tNrXP59zr1RMaisYzAhYRyVyGr/EcX/L1P0t0yXvt2a/N2P5wzGFr6zZ+yyuptaIPu0p&#10;Yw/SgOTKNyhB2JjzQlIJ+zB0fzN7gpZeyR7iZdS/T1eBvOaJ9EHyECOA+MqnpEKAZEEwggucOQ62&#10;zeEJ8XGdBGo3rvLx1Nrx//szZtiCc7bA43avXblcPPl2cu4c2KzW2SM9vpTJ+sTUmcnZWbBt4wZK&#10;bFyzuqOtjdIhcvXvL33pmacoPfqeuxJ2xdx10w1IN9bXUSZJS5P4scXZWXDFb38tpk4iJqMRxxuv&#10;vmLJwkgkXnr6yZyszP25+5DOTEt9d7z4Ue5dNzKbSM7OgrP6SgTEbDbPnzWD0mQcRK0e/KoA5Nzj&#10;4Jzlk/feFVNc/tUWPDrqXjEVkNNb4KmLsC7+hWXBT62LfmrbeplPx75JdM4y/IH+SS3w9qWyJwrz&#10;Bx8qsMcP/EmKeLryYvfx9wfcJirvk6U4Mx60rvwP8VnFAsG64lfO3Gfp6ilkZAusUT8UH26gealV&#10;HPnDDfZEZ45gnsWfcvBL4kMZegxC4I+FpBzXwbdE1cNkBAtYTagLuMKa5M+z6JGgaBM9ngq0zfLJ&#10;AtSiR3RILxSfWEuZA36v2EaQhFpgXfoTURewmOuFEzjyTGYH8REANUP5rAqsR3uoglM0Tw+KgpSI&#10;zQTJMAvIarS9JPAQCWkoJb3QQi0BSKM93gyzgFvDygCBfGqVXSW1nF2xpYAMOffb5KwBAFqWCOaV&#10;l1jIAv5NHuOaa5lB0ewJvhl6uRGWRYKJh6oJtRYI5lVXmnFKZtHzeh62IkkwaL7gdyrF9rgMsWDw&#10;0TKMXSRoNz9jRjOcAPMiQbXwOkqzbxlHsobZabSgniOY5guKqcxL0zzBwL9mwxqOEHQzBNWCW0UL&#10;JDvW/ZfYHpdBC/xeBytBwRUpmOcL9p5m5hB6GkE0MNC1+n09tMBR+OFx989l34U2RLLvQitm/Fge&#10;fT+sNPJH1yjALIgU3CZ998y/mmn4UNxwJqhFksETVoIs5XHePvN2eeT1bZ8IxsQJ+vmCz2kf8PkM&#10;x7MNiy42F2fKJv9Inb/LNO9HynWjvU6HbKKgPxQDbhyKLqiyViXq0eqJtN5pP9cU7NbN/inTDNAI&#10;mj2SBc79r8FvMpO46l7+kqPjhLl2v2nPBPRIz+xLUKwvZo5x0b+p5/8n0rLVT4EP3bq/m4vT1dOZ&#10;BaZFgqE0D7QZClbo5gnGyJ+jmHzzu+gUFjGkmStnTQZEPBFZ4iWoF5TzfmfKW6+PHQtFhgjBazXo&#10;tj9iKYwB1fqlv9cuuUoTfZX4KdlC9s0uIxyIFgxzfoTqxtU3gHnj/P/ULuLFyDHSD2uGPhcOWMCj&#10;jxXizbNTxC0NOQpMOIFLiAkadUjwHmVpmoJ4FZYZ5Ay1x6pLccBPqVESduK39zHXcY2ACrxJ0QIO&#10;uAvt7IiOhK75gnG2YJojGAoTtKgCJuiIKjQ9AFg7YBBFJdrmaaZ5OAfuE0tEC1AIJaCFjCAL4B81&#10;DAu4Xgoo2TeCetUD2uPp7J8KUCwwLzGgDBDwSspnpyg5nAN36VJWiJcTLaW2yRSeJs5ZAVjDCyun&#10;CpqEty3dzZidyAJ2iSwAUAY56CDeX4P6uRHUNgk7GfDaqIRoI2+MpfkMyObm5XxmBMgyAISDm8X8&#10;64/UBbAVCRwDhrLCfGoXDUImqR1xPmCFYCnvY1EdNUOrwwr+EQP/lIGB+htH2ET5MBSnuIR8VJeI&#10;pPKkGUZQfqTgN1ZTuxDRAk9LLOMADaMEwJv3O21s9kUa68IiwaNTsCajBNVsQZs0XQeN3Ai/x2WO&#10;ZqMRl9Aj/dPZf5Ywf9CSy+E1qdjiyT2UlLsOfkbtQgYJIRtFulBnoWCoPmgsjPPoVThVTP+lx9DP&#10;uhYTTskezSyhf/ENbNVYKKgLdplKs+lfXWAEGlbP/jlNFZjOvRYDqpBaUXmEYFv/32KrwRYM+H0S&#10;SzATriMT8zwINPN/4ZHNZVt1THDazQ84+7ttrWVMNQ9sTFlsqVwkOLtKTQVLbEfXMD1Rgnb5dZiq&#10;YSVxQA7g1LaOzaokgxZAbBsvZjUJWHb55+jMcAJ9Wsd5MuNIAcsXKlaMBwEy2VdQMVzh60JBt/pG&#10;LF1IsJJIgFpe0XXgU7HJEAsG/B6xeVRANfqAS7KA1hVuAStAxQCYguZ5G8wsgDfGcnjciMWQE5hJ&#10;xfa4DDmBsIbJCAp1+vSYE8AsQIKPF2YESqIlFCMX+VEsCQJwibyHErIDYwoRfXoLlvyADS1UALjV&#10;LKBolMIUGlQc7BLp5WVYmmylq6hLIxlE4riMG8SNEFsKSOg5hOmCEaAUrcI5aAfQhWieOoLbIfpN&#10;VylBEzAvwK6iPagiC2iaihYGXOy/KoJlBAsg1i2XMHXUo1BN/gX1AnNRIkACN9oS/WP231XLfsLI&#10;Jzv4P7FZFv8QGy2xgSAZ2QKSAb/b257IdJF2tA2b5gvOrPt92sYBp0Ys9+3kVBb8ayRsQdgCJmEL&#10;whYwCVsQtoBJ2IKwBUzCFnxvLPDbxUf4Zy5O7wgPsUeUIRb4A//REywDPq9971JXTeiX6oNl+DZ8&#10;e2NTSnuHRcUeL55ahligtPT6+L+HB4stdqZ11wxrcvTxzgwxa6jQ10801sGnxZWq9iklJTndPbn8&#10;P4xIWrXsqYU9fYVj3xp3c7G7+YTXz/7zSbQgqa0tprG5XKXe39untTNdvYZWo0Nr27uEfUNmd4Rl&#10;2yRLDPvUrN/S6/A4kHDrc/jXYybaFOLXY/oM7D+cqhRHdjU1zy8vz+vuiSgvZ4+DA/8RNeD1uOuP&#10;2JKjXNUFjvxNNcqj/gGf0G9VlymK41taDnWXo3kkvH5/RsuKnKbVBodqwOfwewwDgFc34LNAS3b7&#10;gbyuI0i4Tfu5BZOtsnF21WKv31XaObOqbwcuuRxKl0vjduvcbg0sON6bvadugc1tdJVnu4oS7Nlr&#10;3JW59syVPp1MbigRjvWV1/afsDnUVrvOZOvvNfSXKZXrSz+Jr5md17bF6Oj3u3V+t8Hv1vrdKqtL&#10;ndVx8Hhdtn/A77XXqs1tbluzw7jfY6luVCZVtCztUG6CBQarilns1VXI9uN0a8XXMVXTD7TvONyV&#10;amw76HV0ebrL4RgulXUtEGRmpcLYuL62xuvoKerrPNF7vFFVnNwQVVE461DHhl21C7zmbq+xw23v&#10;czvlpT2bm9TFZfLDFbI4n7HOZ+2Gfa6OeBx9PndVw9Ly7tXQu7sumizwuzV2ly6ndV1+9urDnXFK&#10;c52rKsdla3WVZYAelFSYyoTshi+Ta8Zvq/hqZ9n9GfUTLPauit7the2LjlVML+5af6gtwmprN5nr&#10;6+XxalNlac+mpGrxOzA7yx4s61pX2bOlpTUapyk147MrPyjv3Xqia63OWJnZvCOttaS6b1t+88x9&#10;jV8dyF+SVvtmbvOkHWWjgJ1lDxS2LUiv/+hY50rxiyAx5aPp+xnpde/iGPIVkIx69u0S+sZLCFJq&#10;Xo8pfziQHgcgAeNQPqHyGaR3lT9KCSpAiWAM+WYQtUfvHhgOFIirHCOVH4b74UZi1fOxFY/FVTye&#10;Wsu+JIN8mHhG301C6dymiWgGpYNbDQbKALsCHo8INJxU83JcxZjg7yYRTmaHaAGIogYIec2TQ5oH&#10;+Pei3qEv1tB/6eGIdNrQ9z3AAmQiLOjrSVRGQky5+A+HEgZ7AUCJDP52hXz2xaShzQflSOqCEawk&#10;AOY0pUEJvTdC+tdCCUMsSK+Hi1SZvQ/irjuvvOYPlyDx1DM333rTH5C/c/97q/a8hERCybhPZv0d&#10;iSfG/oWqjH78mrS6NzcffGp51j3JNa9NXHLP8qy7kX/N5b+hAsCempeTqxl5wWAWIHwSqtALYvM5&#10;TV/hmNv09Z8vufjqP/wmrujtpIrX3/zsdvi0Luu5G6753eb8F2+8/neTFj5w731XLNrxxBcR901f&#10;OXpZIvta1fVX/faOOy9H4qW3bnr/G2bB9HX/WJnCuji55hUacQlVQ1/FgZGWUvMaLgA0FPObp9Bw&#10;iD/8SX7TVKR3HRH7kuIrJJ1a82Zylfj1sNTqN6NjnkYCRlNOABK7b6HFIRZIuThmNXxMPR2Cffxb&#10;a2cIlJfSGF9SGihomRlIv0PNJ1W/xCyIr3wycIEhryl0IGQ1fJIZ9AW3M0de8yQcMxs+DM7cU/0i&#10;4owsSK9/939/l/ZdkAvIwuGDB8TUd14uIAun/RLXd0cuIAvPjXlMTAXJo6P+Qd/rwy5S1tc34jP3&#10;f71cQBbmz5rZ090tngTEZrV+/uH7WHkeue/vYlaQREfOv/HqK8Y9/+ykLwY/mLRaLPTNvGVRC199&#10;dsiLGd1ut8XCdvIo4x92x3PmcgFZKD5+7MkzeCHmaQUja/sm9h3N266/dln04H86/O3KP4Eyi8UM&#10;//921Z+nf/MVEVFdVTn16y/fHf8qYo1KStLe1gpChwfgBWQBcrbfrjyt0ItBSbZt2oiwQqKtpQUN&#10;SbGQnZF+61+uefKhB0O8jYqMmDl5kngyVC4sCzu2bB7eIRdaMEwOHywAxHMuD9x9R3PT4BsWQ+TC&#10;svBdEJfLdd3ll9ltp/rfn//jLOTnZL/w5Bjx5ORy7iz45AWOtAfZp838k3/2aTN9Uo1jBAf/agD7&#10;3Jx/fmxZ9ENX0SS/5phY/7skZ8fCgLPfvuMK8UsA/ENy5h59dQCn0rcS5vDPzylNXPCvQ9Al+kyf&#10;pedzDcQRleEKGagJ6WsHdKREFM9HSbqKY7Rg236ZV3ZowB/63r0zlDNlwduyhbUnNSwdYTHvduYJ&#10;3OAuMQqQSQ5TUBAjlENfr+A5rBbRRAUocMhVyedo/v0S6RsjxAK1TiRKxXDktXyawW9inYmcngW/&#10;xyI2jMYANIaWcEqdQwZRN/LvTzDH6GsaHCw/QJDoLVHACWJXSQNV4ZcYj9QWQfKQzOC8s4q4xBkX&#10;LUEaICJwBHEb/+sM96anYcHXly7aREZIfbKEA2nJUBypeTrlBInfVoPPNFgCIcMycQxwRxQwmgAQ&#10;gTSpBeA2VEkNAcQCjsQd8UjfT0Q+GiWd/CrgqY4WnTm5nIYF69KfsvYIUAqD6MuCBPoiFAArCUgv&#10;Fl8xzU5RXvKECJKATDJUUk4USP1MoIo4ojCVlBIE7ioyWQAS0aSB9PMytq3Xi/6cRE7Fgrt8Ous0&#10;3pliR6ENGBTNvmRuPp5sLkowEwUUF0hHsS81Olr3a7Z9xL7dSNRwWPIWmsr3mU/sNR9YY8740gD7&#10;UGCRYFpxpa2vTbf4ctvxePM8wXQ0Rc6/oI5LlijBXJqpO7BRv3uSduaPDfvW0vfVmTFRv7W01+l2&#10;f2Y5lqib9z/qtaMHBxolKNx4GKK8qyxK9GokOSkLnoY1pI41iYaJdRw5x+b5/K2QaEnqNMRklKBe&#10;eIV65xv6CKF/9o80219l37+nq+TwfEE1Q9DOYl/2FPOJOA4wC+IA9q8DvDz1sGGeoJnJvrGI1kXH&#10;yCrYMFNQTWdv+WSmUocReBkGpCk0hn6FOERGvmZbd8mgoiB1DPPZd4lVCZ9YWyoMKR8YUz7QJX1g&#10;WHgx7IbP8ln/LZ9zefc0dvtgzF/SNeVSp7zNGPFDsCab/j/WrgaPSatOmexzOfrnX4FM+Nm/6h63&#10;xeRzuzxmQ9+Un2rzd2gLYoyrrzUtFEylWba2Gv3RNGjTH04w7JtqSPvMxN8VpJn7C1NVgd/lUG55&#10;3e/1yleMMcwM2CmxQEERMJ57NrKEXhtw6ajPRdYlRcQ319iz/CWU1GdGGpK/6F7MXj5lSpzAujFK&#10;MCxgr4tXzRL6om9Xb3pCufyuvsUPG6EKXbriOsWC63om/6zvG0Gx+BbdkhtoYlOuHW1T9HgdNq/D&#10;3jdRsLVW6A/FQBVYcBvULqPO1dekSZvmdzu1R2JAH/sm8QLBuOQ3/dF/6Zv5m77JgiziavWyO9n/&#10;UoDWYMvJYBz5dw+9rSu4iyNIKAtMER9IIqMBz6Ga2sDI7FrGWFBHXa+eJbR+yjTo1z+EAEYk9829&#10;FKfK1f/AUZfxZW8s+09A48IfwyvZPPa6eW3+FtnKf/h9XvWaJ8X/mMFQAoM8+PWzBa/VrNo8gbEQ&#10;Jdjaa0wl+1jI8DfrmA6v8TltevR5hKCd88sBn9fWUaNYdqvP6dClLRAtJMuHGk+Wu468CgNGlCEs&#10;OLIeYETS9CPpogQyedfRWGVGkwNIE3E8wcKVj3np6uD4xzEw2pkqAGnKpGmCzxEMlE/FAuwTmD2S&#10;eziStbjEC4umSl0YMJ7pWRD6RqpgGcKCNfIiVoc3zBLUNpRSM3SKBBktJdAGz2fFuN1i83QKVTA3&#10;mMRgK+cLmEoNiAVp0aVWuELxCPdIJ4Hq4shZkMpTJmud6xczUYBrQFp6sfBwGWTB2xYjqub/KyI2&#10;QB7iSCCN3BnmfzAoE1dRl3oJR6IACNo1YwArJ7N/p9JuflK19gWHWuE0qH02E1tQwBHKUNPQhgQp&#10;JM+hhL5dTNqIWe4tK4N8aoKfDjEbQCwMfUVasAyyQP/9IuqS+iooIgb9DOhloMawI0AYU4egOkCm&#10;czdYguzjMM8RZF+zduVLbjMcY2+Qc2mVlpy5NFkybbwPWS0ygzyUCCVIwUUdILFACapIxgcsd+Y8&#10;zB0dQQZZ8HTuQVGmiF55xcF4Bci44Fap/xHASNMwpvGMIxXgvSr2CcB9Ywp5DrYAxvinDQuF/sj/&#10;Z9y/Vrf4KnHfwa8y6+EMNUft8kzmGHkIIBNtgX3asGFMgW4eKUwJH0SsRWiQ7F86+G8WITJ0Xlj6&#10;n1JLrDIUAVyRmCNZhiOMAOiGAlgW+J0WOqVxTuxQpFB5JHAq5aMkqqAuyuMS1ALESPApOOUsiE2T&#10;Y5IG1MVMDLPRhWQ8Wc4NDrZc9HOYhF6wRP5AJII0BhZhhoBe2IfFnP3DDYyAKbASCXqvHk6XsH/M&#10;M6FzkAkE3DYvFLDUs3+GkRgB4MASwbyYTZBm8od0ElASboACgAITbRER2MUvZDOrPpL/5wtyggcR&#10;wE9Fg8ny+YKnkX21ZbiMQI915a9FCqBo+DAD6wsF2YyfY3pTzhCUy25l/7EZ+yb7jyTee5jklDHs&#10;H2yMMc9J/oA1XWEcqmAjpNnwlC57js9hYf9hhavRgo5v7NTbH1It/4tb369Li2QDBJewfcQ2bMNY&#10;1dqx6uS52CNqVz/KHAbg/HxWUT9f6I+bqNnxFLnNLOfGM1KG0WFPuIm7GCojB4nzwHimkYMRCTqJ&#10;VG43NrC9c9kWCCzg1kA7m98a8NjTzRA0BfF+l9PZ16Sb9wtV9DXmnOXY8MBiV1+FNmmq8dB6bBNd&#10;6j7xX3xxB4FN9AxmhmLJzdhuiP5zdjDUURFNYELFykK3EiwcQDewGIHwQ69ZJ1/yD7azorkjMCgG&#10;u02ynP0H1q+4f6EyMgsQv62TtQfw+mIC6hDqCwXlTEF/dI+9rcRnVQMmvnTB1v4pgj59EWwyzBV6&#10;pvxOsXIc297DGnDE93+9826B3eo5/8PCGwoR6pGCDvdL+9bZWoqhymOU0X/hkengt/dLoeszBsUk&#10;xsUgEVEIhB8oZ/wbC0OuaojBPDDFNI7ccnvcyLfYJ2UB4jO2sfroH3QCqaMO5BawaQlzAUih2AMR&#10;1BUURFIC4DGJMqw6IPUPELBSbIKmEh4ILJ+6Fxjew7Ahms1NGBTs7h4gb5GPBKV5Q2w1QRqIErzy&#10;HNG3oXIqFiD23beiPjNR0kUUoBma3pFGgYB9osW0twHIes6jeErOEwvQJllMXUcEwXSU50NMrAgD&#10;aDhQRWkGRQJmUBp6cJX0ALxM8ErvPPi86NUwOQ0LAx4Ta4BrYUe0RE2iMYkOAFdhLpwE+FTCrCdq&#10;ApliDtLwh2oB5AZUSTkAnVIgQAOB0tQfUjEYQCHJ1xqxY4gXOuV6UMVdO+R3j0LkNCxAvL1pokYC&#10;2oYpvP+HUIOuI4fJZxwlCqS0tPMNVBE9AcgxAk6hNphHHAMJVgsFgk2C52ABWMpv4ShqUIyoWfbD&#10;Ad/gp5sjyulZgAz4XfaEm0VzKS6oo3ifM1LgDECByoNQ9DnEB1ShUQ0lMJEoCPaf9ABoAqcoiSao&#10;OodYl5xHc0hDg9T/NDZ5Q6hu33XdgG+Et/wNlzNiIVgG/B5P9ULblqvYNoZYh7mwAOAOsPFMFJDb&#10;5AY5z70a9HDpT21bfu9IvNeZ/Zb7xBRP4yq/5uiASy+29C+Us2bh/6SEWWASZoFJmAUmYRaYhFlg&#10;EmaBSZgFJmEWmIRZYBJmgUmYBSZhFpiEWWASZoFJmAUmYRaYhFlgEmaBSZgFJmEWmJxPFpxFu53H&#10;9ognF0z2dnRuaWi0us/xnwBGlFOx0KQur1MViyenFFfJXvvepbY9C6y7ZtoS5nnkI/8UwSnE6bVb&#10;XEaHx1bbf0JtlYm5Q8Xn9+1uaV5RXZXW3rG9obFILq9JnKfvGfIzBucmoSwcVSj29/QW9Pbl9/SC&#10;9YSW1sMyuds75A0xOnt/m7aG3m3i6a61xc4kWOJmWmOmEdoPrZEZWqg8xOIy+AcG/9/R7zW55Fvs&#10;iq0O1XqHepNDvdrUv9FtFX8mOkTATo+hxe3zbWts2lzfMLesbEFFZaFMDsyvqHANe+kNGrK6jAaH&#10;GmlP4zHngZ229GW2PZHuylxXeY49e7U9f9PAwECxLP9Ap/gLr4LBMfi2ndyeniK5IqM1N7EpJ6Oj&#10;pbxfldvdk9PVHdfcLPnQaahJqGE/OUQy4LMPeHQ+t8rr6vO6lX6PdsBrGPCaBrxmscQ//1kir6xQ&#10;1h6XVVhcVpwO+D0uw172FhcRk23yzzm+dpvZrzENDPh7dUdOdM4r7ZzbqysyOdkrN/f39mV0dm1p&#10;aNhc37ijsfmwTAYWIsrL19bUNutUXYbGCnlhjbIot3Uza5KLp7vOU3/EXV0ACmx7l7rK9nkaihwF&#10;2+yZK+z71qGAy+vsM7a1qHKFot6SY31lOrsqq6NhX1d3Zmfn3o6OvJ5etIqIOK7oBxG7W1sbdDqn&#10;17am5IPEmrkp9VF76hZUyHNBjdtj9vTVeOX1jsJYr67LsX+Lz6bE7DDgFX9rIqfj0N7W/NKekgPd&#10;x3c3Zri8bo/lqMdy0KGLs2k3O9QrrfKZtv5l5v4lJZ0bSrq2u1095V1r2pXrD7fNKe9ZA1T1MscG&#10;Bnzlim65ib1nZk9rK46NGllGW3GzuhxX/X5fTPVMdM/exqV5bVvateV+u8lVe9BWnOJqPOQsS3Ec&#10;2+2uO+BuLHSVZbrKM5wle32aXlQ82DrlYOsc4ciBDWnNewu79+psvX63WmtReF39Pld/paJjX3uj&#10;ytR7uPPA4Y5EdIh/wJdSH11w+Mv4Y5+tPPry9qppiCuNpdvYeczTWeaq3OfVtjqK4sGCLWuNx6mo&#10;kiWV9W490hWfWBpTnLc6p6Mgs539F77fZ/dqyzw9e33mVndvut+t9bmUXkcff+0O6/YeXVGjMrkm&#10;/6vyrtXVPaua+1M5C/4DPe3ZnW3wP6+nB8dFlRXH+2oGBsQREVs9PSUvYnfuzE3lX8FOj8+NKg6H&#10;3FKV5Tgc43V0e+xdrsocd3MRohXqqFZFz/rKhqVCWc+W0p4NLeq8I13b19dVzykr3VO/QWcoyW7e&#10;tqcxPa/92I6GOotD26E91K071qE5WK9MK6xZWt67vVq+u7h7Y37rGr9H73UpwaDHJUeIuR29GCAu&#10;l7K0ZxOhpHtjRe361NpP9ta9G1vxfJv6iFNV6JTv88hy3U2r4LnXpXF3xrpqFrQr98lNlXuqXj7R&#10;vaKqYWWHtsDltaCtox1bc5pXWq0dXqdCb1XVa+TN6h6XU+5zaxqUqQdaI4DD7dEl3ZtOlMUXdaxi&#10;jfZsLO3eeKR9cVblu+nVbzXIErwOmV1R5dW02uzdKKCzdciN7D0/efUTh7wPBUirHXxpB5DfzN6D&#10;gePeuneyGj4qbFt0oHXOvsYvClpmBr8oA8ht+jq4ImmLqxjy4pHh2Fv7TmpN6At/9lS/RL/gnljF&#10;fhUrp/GrtNo3C5pn7q58XnoBCRJUOLVmfHrdu/sav9pV/ijlEHaVP3ay9+AMRygLBDST3zwlp+mr&#10;vKZJ+c1T9zXSL8QPcXs4UDKvaSI7Nk9G+ZSa0N8TGxHwOa32jaGZo+Irn0Ai4LB4NbnmNe78/TxT&#10;fPeP9GIREHrmbocg9N04gdf5vHOyH3I7E6BuXvMU2BRb8Xiw/jNHYtVzSTWvUDqN//Ia3N5T/SJO&#10;pVcZBf8KW1L1S7vKH+Yv3nkgpWYcvZrozDGEhbiKMdRARv37mfXvo0vzmiZn1n8Q4uRpkdnAXiOz&#10;r2HIb6YN/+k4Qmrt+NihwRyC3VVjiQiwsKf6BYQGVyi+3UZCet07CVVPS6/hiT/dYAxG6IjYWXZ/&#10;YvVz0Ei60J+UIOQ0fRPi8CmAoZHbNJE00C/TSYivGvJLcQCFvTTah0MsVvcmuhqJuIrHpEspteIv&#10;2bECtW8ijqRTUMwzmXLMMlKVEIw8LwRwP5SiD0ljRv17wU5m107CcV8dOwYjq+HjvGaWmc9fu5VZ&#10;xYjLrB/yoqBTI6VmPFqPD7yhTMqHM5g1WYGqN2LKRyMu4HB6/QSpAAHFkJ9QyX4oEtUxWBKrn0fv&#10;krYRMcjCrvJHpLeSpQ/71T0gg7eHmRLLASi4+g+/WbTl5b/fc9Xdd145f92LX81+PLninT9fcvEX&#10;Efe9N/EulIw/MW7BjsefefGGyC2P43Rz/osvvnHTnbf/cVfRq5MWMmbvve+KdVnP3X3XHycveQC1&#10;kDNh4p1Tlj44d/0jn0z/O3xAzsZ9z3029957/vHHdZljcbpox5jJi0dt3f/i9JUPLU98Orny9Wde&#10;/OvMzbe9+/UdM1c/hAIA2UnANEcjaPj7yoLBWID/OGL4IcFf4PVWRt0EiuF9jZ/hiO7FkePt/BZx&#10;1oTzu4s+i8n/YNbSsRhBy/c8PXXZg7fd8gdY9v7Xo6g8PBn/wW0xReIvNhJWpYydvpy9wAsE0a8x&#10;rkx++stIxkLk1sefe+1vcGlJHHuJFVSB1sXxTz398l9xCuwpG3//6Ctjjrzy9Es3UM4zL//13W/u&#10;HDXqij1D39MF56UoBkJeFhYCxgKVk35dkoBJHgP7QGvovuBkCNkvnEdgeg6Znk6G7AZszCiNWB6s&#10;gukpq/4jJBKrxgY7L2GQBUwkPAhHGAv5LaGDf0Rk80XhQiDkPWgEWsuHG5zTJM7E+1um03vZJIS8&#10;vA2g5YyxkFiF5YcNwlMj2OFTAMaFVDw3oP9pSAcD4ZlZz4Yn9q/SQgZk1L2HkKF38AUjvW4CghoJ&#10;cjCx6tlgCqhMfOWT4SduTMIsMAmzwORCsaDq7zebz/qd0f9bcqFYyM5I35+bK5585+VCsbAvMyN2&#10;xzbx5DsvF4qF4mNHZ0+bKp4EybaNG0b//S56Ed93Ry4UC60tze+/+bp4EpAjhw9d8dtfazXsGbnJ&#10;aHQ4zuifF/4FcqFY6Fcq7vzbSd8JE7dj+7WXX2bQh/6q1YgCvgYu8MswLxQLkOGvNfR5vQ11tddd&#10;ftnVv7+0r3fwxfmS3HPLjX/98+WvPvtMXy97TE4y+cvPi48WIXHN7y81mYasO50dHTj6/f7hP2x8&#10;VnIBWfjblX8SUwHp6eqaMfGbuJ3bfb4Rfg5hRPF6vXAe5cEaaK2trhIv/POfRYcPXXXZb1OTEqMj&#10;I3Apn//qN4nFPPiZULC43a6P3hnh15AvIAv/uHXkf+c9K6mproKH6O2czMzg4EpJ3I3T9OQkDJbE&#10;+FikvR72uwtOp/N40ZFr//C7z96fQCWD5fEH7jt6hH38FSIXkIUXnhzT3tYqnpyrzJk+Rc5/8H77&#10;5o1w9dFR90q/sI7TY0cKn3380XkzpksEGQ2G/Tk5OP3i4w8pR5L9uTlPPTxaPBkqF5CFjWtXL4ta&#10;KJ6cD3E5ndJrTSFwlWbNx+6/9/o/X06ZGEEP33vP3TfdUFfDfssjWK689DcnGykXkIX+fuXTj4zM&#10;/XkRq5V99osp4/EHRqH/KbOlqQmzKaWD5cWnn9jGX6E7olxAFiBffPSBmPoXSndXZ0ZqitkkDhxI&#10;yfHjt1x3tXgyklxYFr4jwvYmBvaDKSeT//ssTHh9HJZS8eQk8n+chcaG+qt+x35d/dTyf5kFTJx3&#10;3XiDRs1uW04t54EFv6XZmfeodcWvLAt+Zon8qTXqp9ZFHFG/cCTe4GkcfKf5v1iwjlaWs2+6nFbO&#10;kYUBt9Fdudy26pfiv+BLL6Kg/3enlwbwHPbv5fyfzO07rvS2Jgx4vosPoM6FBXvi3dboi+j9AMxV&#10;+Mnf18HSYIG/AA2eEwv0ugDxP++JpsW/tK2/2pn5iLs2wqfIFJUGxKfM8bRvch0eb4u92bb2d9bl&#10;v7Qu+dHgCwrYqwZ+aF3yc9uqX9vjbvW0rBGrfTs5OxY8zTuZ8zCFbEIn89fOUESIbsNP/q4I0W1k&#10;IjroKueIclgmxRHxBdBLCaCTlJPPaI4oQIIyOfsMVABYcpHr2Gd+S7to5dnLmbLAfuEs4TbRDgJZ&#10;gE4mkKvkEo5EAQHuUSyAgtmCeZZIB/OEoiZABJ0OaUVigd7vQEdigQcgswGZPN++9Wqfrky0+Gzk&#10;jFgY8Dms0T9kDVOHoGE6cjeoG0XneX+yU+p2eM7dEyngLIj5OFItCbyw2Ao1RG5H8xd3kKvcW9Y0&#10;2UAsIIEy9CaQhYJ9998GvKd6N/5wOT0L7Aft1/xG9FkyiExEJnUj/OFTIPMNnlAsUBq1qIxERCDB&#10;up06n/Qgn945Qq6GsEBOUj55Tu+GkYrRVRTDcclPfOoTogNnIKdnwZ58C2uVGiZT6BSNUYL7iYTo&#10;Kk6lNA8N5iEIAsh/7i1jgSjgbgzSRESQt+QhGqV2AVySalEaBiAfp7xdVh7ghf3WTtGH08lpWPBp&#10;i5lqAloiU6gZWIYcykcOL8MoQJrbJHoL94IhZcJhuEHVqTBdxRG+IZOAAkQBNSqxgHw+DVG7rCQn&#10;mrSJ9iwUfOoz+jb7aViwrf4NU0rOIyylyKS35JDDdJUSZCtAVvL+Z/ZxCshQlsOjY9AZyg9wxFqE&#10;NlKOAkQ3AaeoFcIC8inceDgwzVLJ6B9iXhedObmcigW/Q8kMklqCNUsDr4iilwMhRwKMxpEoIC5Q&#10;BdW5hyyNzIDFzAH4jKukHwVwCSURIDSVUHnSQwpRQCpP4C9Pk3RKccTUogryeUP2xFtEf04up2LB&#10;07Jb1EVAY/CciMARILclIsjiJfw98UiALLKenMERGgCyG8eAoeQb8wEs0FWpMOlEJvkfzAJFE3K4&#10;KpEFPjeLmYGSfodcdOkkcioWHLtvYrp4Y6wNsglELBbMS39sXvIj8ZX4dAzAHP1zY8w4EwoTL1L+&#10;st+yV58HIBGBTAP08/A2z/2xYfnVLM55WyhmWH6lKfr/savoZOSTMRGCOeLnxlnsJYEM/F2yNJoY&#10;UIZihGjC5j2Jvbr7FHIqFsQAC+gVaeadY1h9o2bp7407npWcpHz0oWHFZU5V4PWNdAmsLRJcepU2&#10;dZE+OVI/TzBkLmWcIqQXCebCGPmOb8xbHtKufcKy4zFbWxV7UyFnwbzzBfnK++VL7zTt32RN/kA7&#10;59/JJJjhOBGrK9ipz4xWrRlrK1ivmy6uL+KRBwUDzUqRFw34XKJXI8lJWfAqckSNxIIUkNx6E9J1&#10;ecaYV1jocudxxCgw44j0iW2IBXjO8unSQkG3/X3tXP5WzNWj2JuziTX+GlDD0Xhb7ufyyNtZjFTm&#10;SCygllvVJZt2sSH2SwM6nHcsuWeYIyjXvGyOEIyZUYaZgon2o2QtEtLejNZdDArTqVbNk7JgWfBT&#10;USnRD/+JCB7PsEnN3+/JzA0YbYgUNPET1IuvRoQrl9+nXXy9dAlcwHPdHKF/Gnt9pzgiKFhwKZoz&#10;yN+limKUYAX4jxPoZzOwKjSnwj1uj3Ge0D+d6WTDAaDOB4iIwNpEnecumyg6NpKMzIKzcJKojuuF&#10;OkYB2RHJLJMtYb8iZ8CYxCnyeZ8bIwWHomPA6+2d+BNcNabNZx3ImYIP+jmCOpO9r95weCcqMq+4&#10;w7oIATGiAUGzfqiY+WP5zB+rtn1uXMDe+Aq+WMmqPFt7jRFzAX9LPTOJvwa1bwH77Mva1ayeLpj4&#10;K1GZnRyD/UfGLxBsm0/1K2gjsOBTHWL1SVEgrlgO1PFXmWoT3tYe2GEqSjalfqBP+kC/6yUQgd6D&#10;J4oldyqX3KXK3ez3uOQz/93R26rf+Soc1s0W5NvfhHJt8ldOZZfh0BY9dEayedHe22SoKbL2tVua&#10;ShTRD5jrj+tiXwUL6ujf27oajMVZTrXMYzUZ8pYa9k3VLLgcFICR/jUPQZuxONXeVmmpO9w/5Yfs&#10;ravEERksgVsOcOdGlhGuDaGABhgleDOa6YLfZbc1FyumCLJJgubILp/VyF5Qu1BQRt0wMDCgy5jq&#10;93ld/T2Ozlr2qxB6FUavKf5tU3F274z/17/qRU1BrP5QgnHD8/DHECE4lN19+3bZlOwDKOXCG3HU&#10;YchECarlf0G6/csfQYnXYeueyEzVJn8DTk1rrjGXZssWjlIsuk27f4cmf5d+TwTCQfRZMj7Y8jln&#10;w4Ij+1V0OCNPUiTRwUNOPU1APzsV7YbkLzXb37R31zIWEPYY3gvZ25m184S+qYJi1YPqNff3RN6u&#10;nP3vzG5UXHFb3+wr+iYLvZP/rX/VfUZow/wyj7HQsWW2pYf9C6YikrGgx0gGCysYC5amclt1mkPe&#10;rj2wzu/1aPYwFjDKdKtuk0Ve2ztR6JuIuHhQN+uHLPL5RDhofDAdc8+YhQG3kQ1+ALokUilBcTVf&#10;wCAEC7jVtlenWSpTvTaTxALsw5RpOJbQvYP9znzfnN/gaD60BS6hQOf8a3CqTV+mSpinXHkr5jbM&#10;F8g3Fe81FKXoM1YYY7/sX/UgyjAWogXlEjbsMf9huGGCUM34CVhQgwXMoJGCMoK9itlSW6hNje5d&#10;cqtuzg8ZBTCDZlDJZnLhrEaEp3kj04U6kiJilGZaUANreCzYW4rhsHKaYG055NXLxXlhlqA6lOzq&#10;7+pZzz4p7fyGKTdlTLdEs3dXe21mjBfFiru0B2O8dit7tThfBVCRAQksMTEvowr74Z3FgmopYwE6&#10;qV3NDIGxEPcp0iz4i2OhrW/dC7J1b2E+1s7+CVkuGh9kOfwn46HtZDLkmnXRjwa10DF4vYE1mM+Q&#10;WZFrLNimjxlr3PWkdtdY8+5PmA9gYcuzsMyYNEGz8Nf6uLHGfQvN+UuNUf+OjmXvBl93p27ZX3RL&#10;r9IuZmBrBy0uRAcnQrf8j7o1t7KNBnvH+o8MS/9CL4CGJ/Bcv/7vBuwL5vH08pu1S2/QRl2ljb5K&#10;E32Vcd5FQyiQQGsEEHnmLEjhFKyO57Bgg7kcbD+LI3Uj0pxsnGLwY5pEgpWhq1SFFn/aQSEBVeCU&#10;8ikHwN6BjlSMKlL38g5gTQRbxbtausRapN6iMlSMEgHjRSdHksFrPu0JYoEpktrDkZrhQ47UiSDr&#10;kSMZSplQQuXpFEe6RA7zU0YcFaBM2j7xHZTUFpSIelCYgxkD5ynUOcTCOHKQWlaMwB0hbbgq+jmS&#10;DF5zHnib3JZYGFQNc6kxHJGG3eQP90EqQAmxLp1SB0It1eVKkIM4J0MROzpsveA/btIoHHgtsTDU&#10;kkJSgio4ggUkQmIBarnlYoIyUQtHKOGnop8jyeA1e+y9YjOcRdEarousZ+Deih1IfcgNZcApOcmV&#10;IM0SpJB6j6ulTO0MQcffH6+ax37ZQjGbTRzsZjxg8RCdVAsaCKSNc8FKkm1EU2ASEZUQuAYcyc0R&#10;ZfCabeV/DLbB9YoqJJCJlJBYwJEspqsBFtgRgDYgsG8h5ZjbTMVJrv5OFdaULPbKbsyp5r3vs0kE&#10;1eFJMO9IEwuSHigPbF7EYlKBU/4iDrk5ogxeY9qJBXIgEGCkQtSFUykHoL4iLvhVUQOxQApxKxHM&#10;whzBOEtwyWvc/R1YBTum/zealk8LTKtQwhuVbBDDhxSSElJLgRCoImby59rsEudOtJNsO8NYEHWh&#10;GUoE2maNQSO5zdWJ2ukUVzFAABrApIE7IBqEoUGZAQeMMxkLTllT7xTBY2XfOLG1loOFQYWoGOw8&#10;r8VySAmHaANFIjUB4JJUniwPMp7cHFGCWODzHFNEWrgipot3jtiqBGkgIB9pIiJgPTOL0oEJTDSO&#10;KzRhUFRkeC2GvjVjcIOAprVoNOAPO5LpvDpVFDUHGcaKoUVMq4FRyfIl41GLa2AKiYuFZ8jC+ovZ&#10;4h805Jgi1CezJBPJXBzJeRhBFCzmOTTDgVDYQc1DCdWVehgbwag/Gjbfql8oqLePMeWvprtvVoba&#10;JR+kFrkelhnsIbVI4I0yCk7560h+p1J0dZgMsuBIeYI1QHQiQREFLQE7RI2UlvqBFjlgOQeZtTRA&#10;E4DCOKI8nRJrOPKSlmXsUS1L4xJXLvpPhak5bgDLJ5BJZAB/CMqOwbFAlnPP2TFQxdO4RHR1mAyy&#10;4NMcH6KImuTqQvUC5A9ZILGwLJCmx9PkLbktpQlUnUoCSOCU9JP/KI+jdEqxADN4mpUkhdQc2kIB&#10;mC1RIPFFI5RXcWSxm5QRZchooTqMCByJESKCGiaQZZJXZAewIvB7UwDooI8tUAAlYSVVkSpSGrVQ&#10;mOhDApl0lUBlCGg32AzkwAwUoDhCgsYRbA52gfwP1LLv/Jvo5zAZwoKnaR1VFnkNIlKMC4Bvb3BH&#10;KP5WKwwia8iTaBbhuGSizEAZTH6GCEGPVRPlJSfBAgbFUsG4SDDxBMtBeSoAwDeEOsAnKTbU4Tz3&#10;38If8OFWVR/JbrTZZCyZTeEcmJgZyPgVvxD9HCZDWBgY8FsW/1RUh5rUA3QEKAr4QwH9gU322n3M&#10;t3nMNzbDw3o4xp+1yGb9xdlZJtLE/cFtojx2it/tVi242cgfNIpPqKMYa6r4afaWI6ZoRocW3qIh&#10;1ILznDvVDHYLL5/MburN1CsL2EM3n1Xn97r9LofpwHr2E00wG0cYgzKSzRK48QMe9nXZ4TKEBYi3&#10;O5lxyelkA4STOiQowMJ8QZW+AIVVc36uLdjoMajYIxNuOhzon/1Tr8PqMfSzRy+cAku0oF74B5T3&#10;uV1udS9c8rmchi3PEHeILNlG9puJ6ghBt3cSHAOzjCAeQfqVd2nWje1fPdah6HLJmunZDNoy8xsQ&#10;w3yhf85FqKsLDAExEGBwgBE6MuMXCn5jIwoPl1AWILbNvxFrSizwNANnFBHYMf2KAb/freuXr3rQ&#10;IWu25i8jyrEXUGdEQ4l6+T9EUxCuiwTFdNaQcvFt2C/qEr7sX3CpccHP2ScXoGmh0DeTPbP2mHTq&#10;7ePUET8MDiIaDth06xZfacAqTr0KYFDwzzI0iV9bKnMRGmhd9BlAuwH/ReM5C77+kT/CHoGFAb/X&#10;EvEDSQu5x6KAUwCAeFNDCTZ8GAvoN0Qse17OH4TI+PMlbA2NadM0yN+/2bjoUrghmyIM+HzKmT/3&#10;ez0+p0O75m5GAZ8yEFnGyoMOWZtmJn+oz51n4B2OzmcPb+fwZ/DcEwZeF3ei+vgJjp4mtukCBcSC&#10;FBTkPA0NMj4KLIz8krQRWIB42xLFniQVEgU8UOkH0wzZy4zcSphIPaCfIdj6Wp3ddeDF3tVoqipA&#10;vOiX3gAlmtmCcfdL/WsfRUUQod3yLNMMbfwDHmSaShJ14BQOoxVQgOMC9ggPW0zL0fWmgiWAfsV9&#10;MIl5hQKcBUfTMcwXbGRh+IAFCgGALAdgNhnP7ff1j/wFl5FZgFg3/I6spPqiOs6CaYHQt+R2a/Nx&#10;t6bTZ1WbkyfRp0OGWYJ84WO6iN/BAsVUQbHx4/6pjCNUpEleM1PQHU0yF27BwJHIxfjqm/FTS2OR&#10;S9HMtBWsZTGChjD5RwjyiUL35+zn13o+F7T8d3uZb5wpTMP9c/6d3aFLdkrWEqQ0Etx4v6FedG+o&#10;nJSFAa+VhhPjlYcWO3KlmO3QDyasl1iuMNuDArrbQ/TiyPuB0uJnZ8hBsCCTf6yG+VwcqEQEFGLk&#10;81/+ZR9JoYlALKAK+0h6dgBQResfvAILiIXWUsXs34oskLccYiBw49kRrXDuznSNCBbr6l+Kunin&#10;MdCIRatY2GmniCYRgZwF+MYS5DMBl3AEgzhyKkVArZSGNjRBdgdtMXCJVQeIyoBOsS5YWCzo5l8E&#10;4tgPYfLuYZegTaKD9wdLcG22LWydGlFOxYK7ajmpZg5ILFB7aBibHIATP2glWRxkNNxg1lCaQoAA&#10;T7hx4lFygA8fduTtkgaxIhUDyDEYA9bIGAoHXJK04SpZTuUXCO6qwRcyhsipWPAZaqBL7CUoIosp&#10;FnCkrR6PZ9FW6jcaHeQ291x0hkO0lfspmg5VpDlwiaowH0inxAJVRC3aNcN5vvsU7aGrpIeuoodQ&#10;EZnIOcPnCyOKdflPRV1SG8QCABaoK2Cu5DMspgS4oESAEVYM7kEPqgBkHPSQ3XSkBGVKI4L0SFyg&#10;DOoSiAgyiSrCJAD53Dapiuvoe6JLI8lpWLDtuoFpJwrIRDQJUELygfqNjwVxTiUHeA75wMYFT4t6&#10;cCRb+bBiORKgGS1KESQRIU2NVAzVAbp/gR7QASANqyR2UBiWL/vZgO9Ub8s9DQteeRbTBaVQjQSl&#10;cYSrktHcLNbPcJJbzBwg04kCAjECOsgN6jcppCVtSAPEI2rhGMwC2pVCgJzHMYQFYgppFOPwyUK/&#10;eR8ip2EBYl3+w8EGiF2KbRgk+YP9LDJDZgRyW8rBVQAswA1ymKpDM51KIBaClQQSjAXUIvckFqAh&#10;kGD6wQIAU7nZrtJJoicnl9Oz4NNWsjYINC64iWKaQB1IPnCCRNODeUEimAWpfDBID0AjAlHAnZc0&#10;DLoHFmAP0gH/6ZQCR2wiWnAdPqN/ZTw9CxBvZ4p18Q/EQEADgVhg7VHnwG5cpQKYTSX/CeQM90Qs&#10;j5KoAk/IeeRILFCCt8IaChoOrLrEAlGAkkgQKdQ0b5E3cZGn4aT/RhoiZ8QCBLdY7rooZiWtiwDs&#10;kyggFmAT2Q1TAvFPZLEcFIYP5DB5Qs6Q2wDpIaAkLZlcm23z/9g3X2zfcrFty8XsKnxGXVSh1kkV&#10;TtE6b8h58IVTT4chcqYsSOLTVzj3vmpd9guxZ9BpsIP6ljvDTOcdwkA9KY1VAFygGIvYi2yrf2Xb&#10;dqUj5TFn/gfu8lmelrV+XYnYzL9WzpoFSQacKp+uyVX4um3LJWIgcCIYCzQcKFiARRc5Eq51l37l&#10;7TvgN7T4bX0D7v+FHyQ9hZw7C/+XJMwCkzALTMIsMAmzwCTMApMwC0zCLDAJs8AkzAKTMAtMwiww&#10;CbPAJMwCkzALTMIsMAmzwCTMApMwC0zCLDAJs8AkzAKTMAtMwiwwCbPAJMwCkzALTMIsMAmzwCTM&#10;ApMwC0zCLDAJs8AkzAKTMAtMwiwwCbPAJMwCkzALTMIsMAmzwOS8sTAw4Pdbzuh35b6ldBjP/28v&#10;nDcWXBX7HId2efUK8fzCiN7h3NLQmNs9wm/YfRs5FQsur9M/cEY/GOfpqXfsW2NLjLBnrx5wO8Tc&#10;sxe3z+UfGPxdreGys7kFLMQ0NbcajE6z1tJ/pu9AP7WclAWtTVGrOm5wnP5HWfwOiz1zpT1juS1+&#10;jnXXdNve5QNn+UOKKG9waHGs6T/Woh38vb0QaTP0b6irW1tbG9vcsrG+vrNoT10a+8/2by8nZaHP&#10;1GZ06rxBv3g2ogx43bbYmYAlfrY1Zpp1dwSOtXV7DnWlYKYQC51O1FZZm7bW7GRflEeaMkPE7DSm&#10;d3QurqyaUlKS3NZeKJPvaWvTO0LjbuCfA536xnZdHTiFuGsKYJvzwE7HoRh34zF3faGrMpcM09gU&#10;Kgt7wShkCAtOr7egT5bX01skk+/r7gHlmV3ddRqteJmL3+/v0je2aGt6DC2YEO2pi0UWYmcyFji0&#10;KZHlDbul2La6zA7PkB90cGuyHfItjv4NDvVGu3qdQ7vdpokZGGn0wZMuQ5PP7yvpV2EsrKutm1de&#10;vrOpGSzAtvygn7GUxOGxGxwaj8/tsxndlbnMvD2RzoMxSDsOx9kzV3j7O3A1p21Xk1r8yY0hLKS1&#10;t4Pm7Y3NOd09FSr1gT5ZQW9ffk9vs6ZaLPHPf9rc5k59g9zUhSnDp+7GKGCIm22Lm2VLjLTummFe&#10;9wFgz8QE4UR57kZbo6aZqkP8XrNTucUmm84x1Sb/3CafZZN/5TKJvyUH8Q94y3vX+fxet9dZqTgM&#10;Jdsbm9bU1s4vLwcXe1rbwEJCS8uK6hqf32+wa1q11cMnFE9DEeA8lowBa8tezdKFYGGlff8Wj8+l&#10;svTCBYqLQRbsHg/m3kM9tUlNmQmNR4rkimNyRWZnR3pHe6tBRWXQ0vbKSb3GBjqFDHh1fo/O65J5&#10;XX1+j8bv0Q94DQM+y4BPjFWFRVWhrC1X1hyXiT965LHV2pXLAyxM4yxwKKZRAYtDWa+IL+/4qla+&#10;S2/rQb/V63SI0I31DVvqG7c2NGV1doGF/O7uBeXlMY3NvcZWman9WE/2gfYd7bpKUoKghdvu2kPO&#10;Q3GIBXvWKnZafQCxYE9f5reyH2TD3Nehq6mXxwnH+lhU4Pxgb3tGZ2d8S0taW83h7uP5PT37e/tS&#10;29uRgzRX/M/oY6/EV8860Lb1aHcy5Qx4mdtwnvnvMfJTI2PBz1gAa3tb80sV1cdk5XtbcjsNTI/H&#10;ctCulmIBLEyxyT+z9j1v7XvD42BvBijv3bC/eWpd12eVfZsaFInIQYe7nEqnU+V0adxujcet97i1&#10;ANJuH/qTSWbz1qS6qKS6hWkNS1kVZQebBY6nOPI32zJW2tKXusuy3VX5LC4S59uSo1AGUta9slMV&#10;J5yQVfSaFCXyoszOLgQ/RsTejk4Qj7FwTKEsVqqQDyJQ4XB3wo7KySn1UekNS5LrF7m8dqfX4fcY&#10;XGXZPlOfPX+zp6/GcXyPqzrXb1MRC2aXdXdjxoHuYyW9ZXuaso7Kygb8LrDgNhfYNescmg1W+USb&#10;ItKuWtklW13cta1ZFquxNJR3Ly7unF/Wvaq8Zw2gtbLWB3zmnK52hN6Rvq46VS8Su5oay2UFNBAq&#10;5fl76hbE18zObl57qHOXy2tzt1eYq7JcFdmupgPO8jRXdY67/qC74ZDzSLyrLMNddxC1ijoiD7VO&#10;KurYIBT1lpzoO3G8N8dgldnsKotdZXfozfZ+k02pt6jUZlWjpr9cyfowpnr6nrr52yonobHc1k3V&#10;igNqm9zjMfidGAg6n1Xhd+n9Lo3PqfS5+v0+m9Wlsbht+9oPZbcVtJVnbKnZfUJeiZHitdd77Y06&#10;c5Pa3OC21XlsVS5TodV4xGEq99oaddbWBsVuOF9dFVnfG1Xdu1ZvZ5sCxFezVg7n3QgBlwYJo01W&#10;2ruPBnZibQQM21k1ZVf1tN21EaW9mTqban9HQlXvPreqxt1f43UpPF1l7s5Sv8eIiQlVINV92yu6&#10;5hxt3C4kNWQc6kovVxz0u7VWe7/D0e91yTHOt9fXHulpLeyuyW5JOdGd5vV7qpUHEqpmlR6csr70&#10;k9XH3za7dE6PRWNpdxWn+R39rvJsj7LeURjrLMvwmTr79NWlPZvkxsq0lqwDOcuKajMSGzPMLvZj&#10;3n6EtCzboy5y6yq9uhq/W+d19Pmc/Uj4vWwpaVQm1VYvrj46vaKThYOHZ8L0nY1NcP6YvK9OI/e6&#10;tVGV5SabuEYc6tgVXzYzJXPe2tKPE2rmdulrkenz2tX9Fa7afFfTfq+jlyXKMvm0Jf7gcb0iobJ9&#10;TXndZiGrjQVVneqE16WMrihP7+jwOnvNptpDPR37Otu21Bcf7CzoNzY2qkurlYcRdYePz8o99FlM&#10;9dRWzf59Lat31c73adu9DqVX2+K1y72aZre6wedUtKv2g4XSni0N/ZlHu9LKOnKrlEWH2yMtTkwf&#10;Ok9fls/U6NWW+fSMBb9D7qqZ7+pO9fM5VWWurejZ0HRoVkXHqlZVBnL6jE1pjWuqZIfAAsHn0YJN&#10;dCyu9pvr7B5zWsOSfYUr9u9fu7t2zrHuOK21Q2uu8+g6yirnqLuyvY4u54k9rvIsD/rAY7Y4+1ER&#10;cVTZs7Hl+CKhTpHUqs470rlJY6qbWlKyvjLGZKo81ha9s/LTtKbY5dWVqe3NVgcmamedYk+VLLa6&#10;PLqgbU2tIgVO5rSs6TdU+JlBardT5nHKfC65363CTFkjS+AsMJR0bcwseXNv/fs7yu5Lrv3U5zXa&#10;ulO8mhJ3R6xHUcBiQXPc3bK5qeQ1raW5pHvTnqpXmvqzehriqmXxTf0Z5T1bj3RsL+9J8rmULqei&#10;Vado0siMlj6nQ6Y3N5Z0bzjQGlEtSzjeubaoYnNB68ri7vXF3Wthqkx/IrHqhaONC/bVf26ztbll&#10;lY7OEz6PplGRVtEbU9G3s5Ep31ZSPFnYW/deVsOnCZXPwsQtZS/vrI5CYnfl2L11bx1pW9itOSDX&#10;H2tWpkMvtO9vmVZS+HVBy4zirvUnutYWdSw90bXK6VRYrW1ma3OTIqFNuVehO+p2KY92LDvQOg8U&#10;7G+ekVT9GnRK2Fn2YHzFk/lNEyt7tqgN5U3y5PTq17ubl5RXvI6ryTWvJNe8uq/xm7xjb6IJaDjW&#10;yRw73DbP61TUyuJ31B/c1VhdJT+wv3lSXtOU/S1z85unZzd8UdAyK68gAoWPd64s6liSWf9xdd/O&#10;uIonpUZ3lN0fUza6pGv5wdb58Deu4umDrRE5Td/El40RqJBUFM5LyKz/CG4DGXUfFLUvKWiZebht&#10;IU6zGz/b3zKdLkkIrgiQwl3lj0vKh2N35fPpde/Glj8WnLmr/LHU2tcTq16C0dCTVvtmftPk7IbP&#10;02reTax6kZQjM66C1dpZ9gA0EIKVAMnV41Jr3gjJPBmGsADsrhqbUvMaNQak179LiZzGr0PcDkFW&#10;wydSLWBP1QshmkdEau0bu8ofgcXBmbEVjydUPgMloCOu4qngfFKeXPMaKvLM+5OrX4OGtNq3kY4r&#10;HxNU+FFwJJ2eGqEsAGgmq+Hj/OYpOU1f45jXNGlv3TsHWmeGuD0cuU3f5DVPzm+eurfubSiJKR8d&#10;onk40mreTqh6Jrnm5eDMPdUIhPtSasehz6EnvvIJnHJX39xd9Sz6CQkgvvJpVqx6PI5J1a/srX07&#10;oXIs0ueAk7IQ7B6ICD49NUAcNABpdWcakCFIrR2fVAMiRnGH30iqZmHFB/aoxOrnSTmI3lP9IvIx&#10;iTCyat/BoEBCUnJWGMICIhCtoo19jV+E+HbmQCwAOY1fYZ4LVn7mgMMwg9JJNS8zQmvfZKOjkgU8&#10;WQhQAQDl4yoxC45Kr3svpWZcWh2bZc8KQ1gg7blNg1MAKJfSZwhGQdMXpArYXfUMNO8suz+4oaEY&#10;NSxHRFLNK3AeAx4spNSOR2gkVb9EajFHhBQGUmpexRE27yxH4IRePQWGsJBSM5638U5G/fsZ9e/l&#10;N0/OqHs/xMnTIr9lMpTwefudfY2fI82jesjIl4CoPl0Yj0L3MiV1mBTAAgsNIK5icCIEEA7pdROw&#10;ENJVIPjqaRE6L0hahuOshkk29z+3eWJe0ze8+ttwBqsPhnFM+UNoCNRg/JNmhD0WhWAzghFfMQZr&#10;HpVEdToGFwDddFVKSMAyQc2dGqEsYEIG5ZKW9Pr3pDRiJMTVUwPTZGb9h7zi2xn1H0h64ENStbjy&#10;S0iofAqZcRVsORiOxKrnqBgWDhylWYNAlwh7ql+QJg6AfEEZvnCedFSGskDYzVvF8oO0pDGn6asQ&#10;P0cE5oXhOZKSkwELCpvq697CKhBsCYCpIbgkQeILQy84P6HyaaymmJgxgnC6o+wBUsvTQ9QGY2QW&#10;AMQSlujMhg8wQZCWvOaJkmN5TVPzm6bmNmADO+gtgP7PbvyEJVqmII0CKCatnWeI+Mon0XVkhjRq&#10;AFrCEkuRw/aOe6qfpykjBKgSX/FEcvWrmFChATmk6hQ4KQt769nOJwT5LWI/r0t5e9f+jz6d+vBf&#10;r7rsnc9GIeeO2/4UU/DhDdf+bta6h1EypfqNjbkvrk95e1vehLkbH5M0zNv46Oz1j0xdLk5jn8+9&#10;d9sBcdoHVqWOveaPl8QeZVuAxKpnt524H126PPXBHaX3474IIb2zZPT1V19y76g/YFqlKnM3P3jd&#10;n3+bUjU4CiTAi51lo9Nqz4aF+Epxr4qgClEHUERgEcVNBCL8q9mPjZ/w92devPX2W/703lcP7C76&#10;eN7aZ9/57M6X3r7p83n3rs9mA2rqkgcfGnPt4rgn95Sz/rzitxePfuTqbxbeP/qxq3G6Ifv5V969&#10;5e67/xi57fGrLvs1crYdfOmxp67blPvCE8/+ZefhV5Czp/z1uOOvPfTY1VCFU+CNT25bn/0MyPpq&#10;PuvkJbuffPjpP67OeOK5V/62u0SMC2mOBJW0smJWltwcEYMsYIAhltICbhPQyThi8ctu+AwJrKC0&#10;g3j2xVu3Zb135WW/vv+B60bddw0y0aVgYfvBlyO3PrY6le3wbr/l8vcm3r0++/mJUey+6MpLf33n&#10;HZeDhZtuvAynYOGpF65fnvj0m5/fTiwAXy8YNWfDo+9PuZuIm7fpkdc/ue2Gay+974EraHh/Nuve&#10;2esf/mTG33cXM5+3HXhx6sp7I3c+9M5Xd5AGjncwiWKax8iiHNwNSW6OCIHPnGzfgqV4V/nDNMHm&#10;N+PegdXPqJuAIy377LT+PRoR61Pfji34eMIX9y/a/PL2vHfSat689dbffz7n3tTqN2eteSj5xKco&#10;nFz5+svv3ry7NHToXnP5b3DcWfjK25+Lpkss/PmSi9emP3vHrZfT6diXbgAv73x+R2KZODu8/uFt&#10;CITJix6iYMG4+/NvL16R9PQjT11LBSTgZiSmnI1N4PQsYInCjCrtRgjwNsjz9wPTweDkn9c4ZV/d&#10;JAwNHLNrJ23LeWNtxnPLdj/FgrDi9V1HmIkAQpoSwcCwD8mRghl1pUwgtebN+BPjFm0fsyV7cCFI&#10;r/4IvR04fTu1enD+wu2clA4G8unW62QQEDkohxAIXmYz6z+C5xgIeU2D68KpMXzHcl6APsCmMKse&#10;nodeGg5sdinBR25wvrhUhzgvAbHwJK03GEvYw2UHHhNkNXyEcAhx9RTgLY2wrHxrsGkop3HwxoSA&#10;u16YV9AyPSRfsiG3+Wvc0QXlM2AFDfEfnYc5gcUCdiwoQZvT9Ho2EQSD3VAEjYWT4Uy2RucGGHq4&#10;bf6wzHfRKDb1Ifn8LoYRgalt+D4lbtg9GDKzGz5GLDyNhQR8xFeOCa4QjMz6D4IdHhF5TZOwucxt&#10;CqX/wgGxcKB1tnSK6JDSIcCmgzagWDWCKcAuE5nYmGCl5I/3+H7zFAjx+RQAtSF1zwlvYrcTkonR&#10;St2b2/wNJougfLYkHWqdK+VIwAYHR8zZfKF9ZygF7BYDMYX0Sb+/EJb/v0k4FMIiSjgUwiLK9y8U&#10;CvLz/n7rTQ117IP5sJxH+f6FQnZGOm6+Y3dsE8/Dcp7k+xcKhQcP3HztVds2ndGLz21W64rF0THb&#10;tpaXltrt4nd4wjKifP9CofjY0Xtu/tuUr74Uz08uWo0mP2dfZ0eHzWI5XnSkqaHe5XKJ18IyTL5/&#10;odDe1vrCk2OefOhB8fzk4nA4DuzPi5g1IzoyArUos7amesrXX7z3xvjG+vqBs/zXhf/b8v0LBZ1W&#10;+8mEd6747a/F8zMQn89XX1v77vjX/nrFH7HPeOGpMV2dHaeNg7kzpmWkpcrlMlQXs04uCbG7Hrj7&#10;juamJjrNzc6cOWWS1cq+3fp9ke9fKECWLlxw1e8uOXygQDw/iaD7v/z4w6sv+y26/4Yr//TMow8v&#10;XjDfbh/ybyqnFqvFUl1ZuS8jfevGDWh0x5bNGo1GvBYkNZWVD/39brTS1cW+qe12uz58+02c3nT1&#10;FceOFFKZEPF4PLtjY7Hp2bl1M+X09fZ+9v6Ebz775PDB0/h1VqJRq/p6e84kmr+XoZC3L/vOG/7y&#10;1ScfiucnF4/bbTabLBbzmXBxbmKxWLDcoOOfGH0/tVJRVvrwvfcgZ8yDo1xO9m9CIZK5d++oO25D&#10;gVeffaanq+vokcKUxN0zJ0+8gU9aiA9EsDTBSDJn2pRP35/Q1XkW/ywYv2vnNb+/9MmHR6v62be9&#10;Ty3fy1CQ9/U9et8/sEZgbIlZ/0uCUHvxmSev/9MfPvtgglLJfjbe7/dvWrsGPQpg3jpWWLhxzSq1&#10;Svw/K4jBYKitrsLVxx8YdeTwobGPPfLIfX83m0xrli+jWru2bRWLBqSutmbBnNkvPfMkrt50zZXj&#10;X3y+tnrw39dGFATo7KmTMSN+9fHpBwzJ9zIUIPAQvGRnpIvn/3vidru9Xq94wkNB1a/cn5uzIjpq&#10;efSinOwsnCJTvMzlYH4ejJ/wxjhMVwa9vqmhAV37/puvUygoFHKxHBdESU5mxpJFCyLnzLrzb9eP&#10;uvO2lUsXn9px3Dq9/MxTt/7lWhQLafoU8n0NhcKDB8DaB2+98X28C0hN2nPXjX/dtG4NnaK30pL3&#10;XPOH38Gj994cT5mSdHd1ol9feuYptaofoVOQl4flX7w2kuAWCXoeHXVvVbn435pnKN/XUIDcd/st&#10;D9x1e01V4B9Hv8+C+96GutrS4hPDlzyr1ZqcmPDu+FdxV7wvM6Oo8PDJbkwcdvvSRQuv++Pv33j5&#10;RZPprN9L8T0OBezRQNz/f54NwFO/z4cpZESX9Trd5x+8h/kgKSH+3Dj5HodCWCTp6uz4x6033Xvb&#10;zUcOHTzzzUGIhEPhey/bN2/EPuOJhx4Ivk85BwmHwvdYzGbTzMkTr/79pTiKWd9CvqOhMOBz+QyV&#10;PkUmgzKbY59PmcOO6oMD7n/FG8G+4+J2u+bPmnH7X/+CG9dzXhSC5X8nFAb8Hr9d4dNUuWsWO1Lv&#10;sK7+BfsV6sjA71XTT1bTL14D0u9kS5f4qQTxx6OX/Ngee6Wr6F2f4ojf3DHA31MRljOXf2koeNp3&#10;OLJfsm35ozXqB2Lfoxfpl8/pp+4XCBacSr/hTqFAkH4FPDgaqCL9QLakChXpV8OX/cK+9VpHyvPO&#10;ws89jSt9iqwBz3n7fGjApfVriz2tmzyNq9wnJrmOfe3Mm+DMeduZPRRZbzv3veMq/MJ99CtPTaSn&#10;fatPmed3nv4VcP96ubChMDDg85tbHfnPW5f9WPqxd5YAKA74TCB2JAUHP4rdTJ0qxQT/9fgh+QQe&#10;ENIMMVg3KIyCFYrNUdMAVaHqBB5VojGUBsh45AAhabhDv2Yv+TgcKEnNUS2qSNh0sevE+z5dxYDb&#10;gpVR5O5fLhcqFHyaUmfeOOvSHw8hQkrTaQCsk3DkXQLSKcEyCUFdzgrjanCmBOpL3m3sVIqD2YJ5&#10;diBHykdJNE19LNWCBhSgRpFJoDIoHNLNId1JP+kPUEBIQD5FCblMqqgupkC4g1OqTogWrKt/6Ui9&#10;312+wK85JrL5L5HzHwo+dbF1w6+Ze8QU0UEJygTAiJSgXpeoD+pRQOobdolmC+pLAl1FT1NnI40j&#10;QSqDS3NYNJhnBXKoJOmXlAeaphwRvCTrPFgeAupp8u5kkArgSP5K4EpYc0SFpDO07g+sa/7HXTFr&#10;gL+B6oLKeQuFAbfJXbPSuuTnrAvhG8V+sFfkKvlMzuMISF1CPcQTYiZ1KjqDn7IcQOpjXEL/kQY0&#10;R7MLVQGCi0lpCcgkncF9TyGIHK5BvMRDcNAXAnnBuoqPY2Ax9q38SKcALpHjVJ5cJkiOk3LKpJKE&#10;YCVS9dW/dBfP8JvbRMbPt5yfUPCpymyb/zDoJCVwlAiiIKBMgpTDJ0mxM8AOaZCCg0CdJGVK3Umh&#10;wJWwq4HOY5dCShKCTkmhCFJChkGPVB6AHmlioK6lYhJG7DyCVFhqhU65NhbWUE5xhsxgzWQPgExJ&#10;Mylf+kNbzDU+bYVI/fmT8xAKrpJvRLfJ+mDfkE8DBWlylRKUlnwOTlN1Cg50G+8GcU1FPud0sLMB&#10;pIMhZeIY3KMSKBootniXBIN1DxVD9eFxQ6ZKxkuAm9RPBHIQiYDBbPRTAkB5clPKIbVUFwl+iVmC&#10;BKkCpDISmVt+61UWDfgHPx//lvJtQ8GZNXbQGcliJMhiiSCyHmFB8wRABVCYQE4SF6SBIF2lNI7E&#10;I3V8oNvEU4oDHkCUyfKlmBhahUUD9EgG44h9HBUghVSRq2L5wW7iSCANyIHxZH/w1YCpIqCByuPI&#10;IfY3cgjkHYpJ5Xk+Gwk4RVrSCeBq1I+c+571B17n+S3l3ENhYMDvKp5qjfqxaBZ5Ai4I4EXq9aWB&#10;ZQIJStOpVFKClEn5IWnol5oIIlrqM9GSAIODoExOLk3L7FQyO6CEXUWCilEE0MTA06wYgPJoOtiS&#10;YCCTDCNQmpomULukh5qjtATkULBKHvE4YGlchUJJJy7hiNOVP/Opz8O9xrmHgk95yLb1j6JZBHIS&#10;CTIa1KDjlwUiIASIhpDOJkg5wUA+ooRApwCRQo0CUqMAdYkEKkYFAuVZTFDfcMvZoKfewlWekPqD&#10;ATmoThooDqgJHCV7kJDaIrVc85BTKXN4SZxCmzQzBTVNEGsRUFiqyJvw1C4QO+Zc5RxDYcBjcRV+&#10;yoyATcQgN4uZDh9wCnOpV6j/aCZYKliAJQxiDpEIUDGJUymfwxItmKMEc/RF5kUswTKpMDVBHRNU&#10;2LJIsGDh52CWUAGASAwBiqEDpPJwinsEX8xzBNNcwQy/AoyLGqhdqhgEFGC+Uw8F0UJgPcp718wh&#10;djBFZKC/WYHABiU4IEQlpDCYdqSJ9kU/cZfP/jbf3jjHUPBpa6zL/41sEh0gK7m54ikRB8oC3WyO&#10;Fowr/mxMmW5Y+j/WtDcs8Q8jR+xCKkMdTCC6eb+at42yVuXpy/br0iIM0I9O5ZcGgYoIrMWCZbFg&#10;Wnm1vTRRt/kR065nTFseMq2507zmJjPs3HW/YcV1rMN49xNY9y+7xJz4irO1SJ/0vmHNLebo/zZH&#10;/d6EVuYL5sV/th6N0+Vu1c7mPU21eOsWhOaGm+11+dqcTdrdU40Zs4zr7zUuudq84GfWbQ+bVt9h&#10;nPMDkYogcpAwb3jUvG+ZOup2067X9MuvMa27yzBbMC/6L8vO5wwLLzXRww+KgOCA4DnBoTCcdtvq&#10;i709WWIPnb2cYyjYd/wx1FAgYCjb5lCw45S44zAvFAwLf2Mt26Na87R66SjDyjtB6JAeJVAQEDC+&#10;FwmmBYJm1b3Gkixd6lwoGVIACKqLacMQ846x8pC1sbB//pW6Dc8o5/w/Z0+jZtk9+uirdJvfNsAw&#10;iiQAytGji35ginvDVHnQ0likQZenvONU9chWvGKch3Z/op3/766est4pgokimyIJFVlbP9bN/6W1&#10;psBt0mpjx2sX3ujWKZWRdxuir9ZtfEc79xcUB6z/ArDM+4Hj+HrtoT2GY8mKGb/RLH/SsHexpf6Y&#10;fOJFxrUPqxb+RTctsEEhSikdDIltCUG0O1PvG3Cc/nvuI8pZh8KAx2SLuZ4e4YVaBoO4TewoJYJG&#10;IWw1Rwr6eUL/TEE1SxDHNxAULgw05hYJRhSOEPTzWSgASOj4KSoaqUeH1mLgkzYK6NCRqBgpYHwb&#10;5glGDEeMJG7GkPI88tCccfl16oV/NPBWYBuMpDnfuOhiTdRNeniHKigsacBxAVs7dItvUUb8WTeb&#10;LSXGuYJ+DssU1xQ4CBA5fAQTDHME7SyBhVoEAxKYGExSZw8nloDM09K+4CKffOR/wjmtnF0o+A2V&#10;9phbBt3jEB2mwCebAHQ/pXkoMFojGQWKqYJyyyva7KWG3Z+z7iRmQ4C+WcS7ZP0LHrPea9bbGg7q&#10;Vt6oniX0zPofW3eD16S1NxxC7w5O2ryW2EMLWcBhSpfPu1qXt8Zcka7c9p5ymmCgVZ9CE+DRgCBA&#10;WyJoU4LZCxEwnxnAwg5mR7IQBJDAnCTZTE6xaJgtqFaN0qYv0mx+E0GD1kWvJaLQeXyGYODRqZn7&#10;b+r4r00V6aqMJd1fCerpgjG4gwOUigEk1ZUKnJx2Z84jYm+dpZxpKODW0dO03brkJ8wCyTIyLpBm&#10;NgEBIhj44ABZCHyMA/nkH/THvOM2aNyqbl3s+7o5bLziCASPWhzZlLBAUM8WZLOvtVSmuZVtxkOb&#10;O2ZcY5N3wxhnX7Nm6bX90wTVsr9pVv5NH/kLNnujL3kQ6BEEkwXZumdcOjZVem1mr93iczuNBzep&#10;F/xebIjMW8gmG/X8X/avvrV/4yhAuWGUcs0/lGvuVe9dYSnZbakqsDQcN9Uccal6vSa1rXCdcfF/&#10;IRr0ET9SRf2xf+n1DFFXypb8w1zPbufssg753MtU8/5DPVNA4OpmsnnCHOgz8ICJSjtHkEX+ydrO&#10;f8PD5XAb1Njr2VpKFFH3qKf/yDCLTQ9m3tODQE+fOe2rfgnN5yBnFAoDboNt6zWseZqdgiFNWcE5&#10;lInynALtTKHjC8Ft7PfarfbOWm38e7pNo/VbR2s3j1asGW2syEJXuZWdxh3PgynWnYxroX/pzeaS&#10;PY7eBvPRHX1zLu9ZOtrNf8vJpe/XJM9RrHq2Z+W7Pv5VcUtxmmH+L7Enx8DSrrzHXJKEuWTA73cp&#10;OrXx7yqn/6h38k/6Nr+JHYDf7XS0HrdkzTAtuYLNq3wpUa4b7VB22xQ9bZtnex02Q0O5y8R+4Ew2&#10;SVBE/sXadAJdpT8Uo8VkjgmDx6hqxV/QhcwYjVK+ZnT/7s+cGvavUU6NQrHh4f5Njzk6i3Dqs5m1&#10;sRMQ7og8xKgh6n+M2fOdspYBvw8uGw6tVyy8SjH1h30LbzI3nPB7PU5Fu7los37p342z2M2LSPjZ&#10;0+7Tn91/QJCcPhR8ilzr6t+yqCRQSAbbF3IaDIyJuYJ6mtCz7CW/h30S79b3G0tzTMfSTMdSDYVJ&#10;6v0JNlkHuPZZjcbECRQKmLRBumaeIJsmdE0WFCue1Kx/Wb3lXXNJiqloZ983gmKyoJwiyCYL/XFT&#10;vYY+Z8cJ48p/iNPPXBZ5qhkX6ZNmODpKPNo2r77Tq2MwH4vvn/cbHYYdrMJg4sMI/aRcy0IB3a8p&#10;PeRzu1x6jc/thqmsocgbba3saT9CAdHJtguwLXIwFOyKnvaIG5yqPkQehjj79c2m412zrzMV7/Tz&#10;HE3SN9K2g/ZJ2Jlqt4xzNB92q5vJMMDRfrx/5ej+KYJ+Jt808IEuHc+Wdm/XubyS5jSh4O3Jta65&#10;WFyKpGkq2AgkTmYln7vgBhbCnuViKNibi5ULr++fLvTPEORThLYv/9PWegL5CAXTnglgmU3dtPDz&#10;VZwtE3OE/qg/aWLG9yx71NZZ51T3WWoLNXtXqvN3WhqPW5uO62LeMEb+iMUQdpdY4He8ZTgYayzd&#10;Z6k9aDq+zXxsjXH/IuOBVY7Oapey01aRzVblwHSKUFCtH+1UdjvUclnqOnSeU9vv87h9DhsCTrHw&#10;Fls7++9EFgoIU26VKUroX3a1Q9GFfHNzef/6x3Rr/q5d8N8arHRbHrOe2K2J+0h/NA6jHNrUe77R&#10;gYrArsK05g5T1grj8VRr41FzeZrp6BrTocXG7Nm2xkK3utfeUqqd9x9sdQDVhHOi3XViAmw7WzlV&#10;KPjMPda1vxo0i9YkCtVgIyjNjaDuZ+BVEAcYfyoM7sCsYKs/ooi4SjUDA5cN65ZPBGvzIeR7zVpj&#10;7His3Gzk8VUfYaGZJXRP/IG6MNnv8Si3P9e5TvxPUEPml31ThZ4tU+jUXLjTuOjf2KYPNwKRgmK6&#10;0JcYTZdsXQ2y2f8hm/1f2gOxGPqa1CWauReJrSDgMFKxQ8SuEFsWDoxa7PuwwWT3ArOF/rWPOPvZ&#10;76mpU6PEUFgsmBYK/Uuw2Ncg31iWhz3B4D4RCrElnCEYD6wQQyHxG+yEEAc0aeH+on/Nsz47+1Ez&#10;j9XUv3Nc32RBFTMZgYW7WeWC6zBpsclA4vycaHcdeZk5f5ZyqlBw7Ll50Aje3mDbkh0cUrFBwCby&#10;n1PTt0IMBZei3ZA5y5A0wZA8wZDxhWbvJLe6HfkeRbNh5S3oGIoD1qNzL9Ed3I7tKttVVaf0L7xE&#10;sfYVj5V9g8Nan6HJmGTtrMei69b0GraNQvdQKKDDNLEfO2Wtzt4mW+Mxc3G66VgyQ3GGtfagrf6w&#10;Pu5jducS6DwWEDwmxASBT06ICf2et/wet7O3Qb3oGhZAuJlczB6U6ZZcYi6KczSf0MdNwG2R2Hl8&#10;CsSY1s0QrMc3ufp7bPWH1ItvxI0ieABpptmCfunttsp8Z1+rraXMXLbPdDTZDNuOJlsq8mx1hw1Z&#10;S7URPxvs13Ol3XXkNdZ/ZyknDQVPY3RwG6JNw6wRESggWkPgdNO9E8aZfv5/6CN/pZ//C2z4DREX&#10;YScPsDsIXJr7U1PETzBoqIfQDbiknfdz1fzf9C+4RBP1a8OCn6EnsJ1ELxoIkT81LPyFlE9Po1k0&#10;8FtBDFMGKcEnZwQl28zzbgZCQ2FoNLDdK3+0hRapCdooENgNJ8DVMt8ll3matRV4ugxIpCFKsA9g&#10;mM2AU1aAT5xkG6sI87417a6i0P/BPRMZORQGfC7bxt+zwRHcGNJ0SseTGYTuDAFYlhJDGRfzOYnB&#10;zkiFWbehGFUMAZWhwoHyDCjPVxkGakUqRvpPVoYyA/3NEFyAEtSEpI3TMpgIpBknEj80nwdP6ZQG&#10;Y3y2YFUA0snxLWk/n6HgaVxmjfoZeUUtoWE6UttkBDslOwLFGGANJShN3AWDmJXIpfIh1XGUeAc4&#10;ZWxAo1gghx1RhhcmewYzJVBJDtFayVSyjR4x0aCnp9fSRyEUCkEapIpswoc2yR6yOVCAXSJ+pG4D&#10;At0/mCMFQaDikNOAKjqywpJaciSklmQD2yucpwUCC7Aj43loHDQ9EHpEwQgWUA5ICeaFuCaEdA9B&#10;GnBIUxUqiZkgwALLIQqIPmTSoEFCKoZTiWjOFLOHzKDCAR7p6Q2B5eDubu4P1CtH6dOiNOtuM/CF&#10;xrKYbw8pFGAMlEAbmUf2SAbjSEBbZAZAdnJTJXvEWQFpSpC1pJZYkvSfD9rP26zglefaNlzOHIM1&#10;kt3EJscINgXZMQRSDmylXg8GuCY3hkOqS41KJPKm2SmBMgn0jIUeswBkPLecFmntdEG1bqyjfr8u&#10;9j3dvP9in1PMEWTzf2tqKIbXurICa1W8pWilYeX14j0tABu4v6LX5Ajlk3mBAmIxNCeRFmKJBG4S&#10;Ky9pIAQrGVrybGk/b7OCu3atJeonoQ7AJjQZMFdEsB3EUTBNBOlUKhAcDTilYsE5hMCAFkkhBDMV&#10;DP7PDoTBPiDwOcA4W5BNFFxydgfoNvRrdn1mr0jyGnu9RrnPyd7yamou1+Zu0G7/UB/9Z7Z3C9hA&#10;nopdQgOUj9GRQUYGt84NGJIpxUEwUUiMWP2caHcdGcd78uxkpFA4sWTQq6DhyCiQMilBZkkGSfYF&#10;5wSZOJg/HFgssEJTNFBJtCg1RDbwFsVMsgdpAq5SEBCoSqCieY5gnCnIvhZDwdlVooy4VD1L6Jsu&#10;KBK/dqrYdwNdWoU26WPdosvZE0/JTiRgfMDNQVqCgdalfDQXbA9vfQjoDlAihEKf0sH6SQNAbkqZ&#10;lDgd7edvViheQv4Hey52TADMn6AcVp5XYRhqFsuXzKWeJv8JyKS6CAWsF7RI0x4C1ARaFyERx6uw&#10;pmEYnfJ2Q1mTjtglzBMUUwQ3DwWIrfGoLGa63+Xwedx2tcLv8xorChRT2c3t4JRAIPMA6ipqiNyn&#10;toIhuU/khFxFDgpAFdTCRwkSJ9wR1kqgiqgnAOZmUI5oGM8U2wUWCI7dN5CbZyUjhIKndq116U+g&#10;kdmEwKRxhgSaJ38kcLuJphEA3yQnpbSUQ0cUC84HL7RZoypcCdveoyFikKwKMoOxQIzgKiWCyBIx&#10;nz3bUM8U9DnLfC6HvXG/Kuoy+SxBf2C1S6eAy9gp6+Insu9PQAlZQq1DG/eFNcrbYgmewyxB5PHW&#10;WaZkBi8p9iWfBkQELGGa4WPw97Voi0phcV5oX3cJdeVZyQih4NMW23b+BXSwmyUYQTYhQslV8ham&#10;UMOUQ9xRGgkJkn0ATqXOpv4m5+kUACP0vbRlAXak+zoUQwI5uPED9QC0oS1YSP1B+oNBlwLtojyG&#10;u2kh+6DLxL4mKZgXC6ZoQb/oIl3UL/RRvzAuvIjFHMUBgIpQK0FyjcyWypB+SvAyYldRn1EQBCtB&#10;YXKZIoAcJB/J5fNC++Jf+FRn/UrYEUIB4jrxlXXhj0RPEJgU3dw90StyjIgg4DQkn4yW7AaQGUwE&#10;ccG/kyh+65XiYHkA9MVoigm6hCrwn8eEmCAGAeoe0o8jIbiAlANILQZ/IZvaIj3kBUHykfQDSEhX&#10;JX8BCgUKAprA6ZJUGGnJKjKALJFah4ZvT/uiH7pPnP7N+CEycigM+D32xJtElyQEBzsZKpkIO/jo&#10;ZGHL06LnQPApsUxc0JHoIFB/IAJWBEJh+BfnqRjoQ10JErnUSdQEHQkUDZSmAlJPkFo0RG1RDq5S&#10;GapFVah6sJIQUDdwEoioUAao80gDGSxFJHkEJZgSzop2am4Y7Y7dj5zty0ZGDgUS2/Y/iHZIZpEp&#10;gJTDtzaiHQTJSgKcJ6Ywt9MXyPiHBSIXEsAF8UJBAFAnUd9wvuhb80O+OE9dRRqISj7Jiw8QaZ+B&#10;/GCQMUhIenhDknIGUgjAJNI8HGiX+p46WILkOC5RWwRcwpGHEa1EzDx6ogVCpDKoSL377Wi3rfu1&#10;tytR7Mgzk1OFgt+hsSc9INoUbBnSvFVmMRxG2xIjdEo5Uib307xQ0M4VdFvuNaZ9aYj6pZm6EH2G&#10;VRykoDBRjL6hmMARZXgxUGZawD640q0ZbVh3N/t8iLqKuoQSnGhwapwvKGdcpE3+ylay2bD6evY5&#10;JPQv4p9a8cgQg4M08LbQ/cYoQbv6HsvBSO2Kq5BmPURhQV1FVdAWJaSeoy0I/6Ya+87qPP7l1bkc&#10;YAlNc5YYISjM3YEN+nmCdt2jhoyp5kOLzYXL9RlTtRsf08xmn8fSx1GM4W9Je9QP3GXiJ/VnKKcK&#10;BYjfLnekjbXMv2jQIB6bFICi0dKRPOcYtImzhp5A/8lm/4/2SBJp1kWwr6XoZgvyKf+mPxSv3xuh&#10;n/9zFhPU/TQcA9wZ5gvyGT/VFSUzk7xeS/Yn0MbKULEAEF66yB/1zvmVXcZej+7Ua+yKHpdWqV35&#10;mGqmoE34yN7doFrxsGHBj8WGAhXR09oIQRE/m+v3aHc+aFgkGBcJqoif6PZO0R/cqYr4pREOwpeg&#10;UECEIQKMuz5zq3v8DosPsFtwgzrgY//S6nc59QmTjGAMXBEVPOLZl2vWP2c5kahY8VDfVKF3qiDf&#10;9qlT1e2xGDSbRht4eTECkCDOgbOn3ZE5Ft0HS85QThMKkAGf03nog9A5ii9XosUS+OngTBUcChiR&#10;kYJyOtx+xWNlX9zoXXS3Lmuuo6feqe4zlOVo8jYbMhcZl16BYoP+cD9ZuCy+w9peMcC+Nea1lifp&#10;F1xiRhOcXFaSmuAzh3KmoCuKgX6vzaw/vEm9/SXNxidwG9k/Q1CuvttUkmJvKTFuHYuS6EgWarxr&#10;Me7184We2b90m9i73xQx72pTPrW3FLv1/Zb6w/rsyZo1d2PIsrkBoUPRQBUR4pH803b+hRfdLEEV&#10;fY25LMeQu1C1/B/amfxTbIkHshZN80/AAWbzQkE17we6gg1eu0W15WE9CKTxjYqg9LS0I30S2u07&#10;rvDpTvOC+GA5fSiQ+Mwtlgg+N6BhisRhocCsJIMks+A/H9nMeczb04S+dU85df0DAwOWxmJl9D3q&#10;mT/ony4oljzt1sjMJ9KNW143zfspU8L1m+ewLw3LF93g1IkvpzSW7FVP519O5F80Yl83Ak3cf+oV&#10;+VTB3nEM+q1Vyf3oGGD1OMWu2bbeFuP+dZp5/44ybJmAYdSdMI+f6uYLfbN+4VD1oRWHrEO28tX+&#10;mT9kUxf/vgL6bHADgVqoHtzBhPnihx3SNxXY1yNgG11FSalRgM9h2nmCZvc3iG9Hd71iyZ04xZzB&#10;eANQN4jbk9JOwTES7bZ1/+nrZ18WPEM501CA+Ixt9ti7By2jI0xB2+CFqEGaPCfnyW3+7TRM0T3L&#10;HvY62AN/zY6PpS9/YtCAMqys4JEppCDAojtbUE0W+lY85nM5/G6nsWhr19Rf9i0d7ZK1aNY/Jo++&#10;zSFnq4DXpDVtHY3yqIXgUEwVHB1FfrdDufB65dK/O/uaUUZVlI2VAgnzoRg2A8NUWh24bTg1zBPk&#10;C67zcdsMB9f2z/ollnzRPD52qaToDoD8+Xwm2PmEIf4VzeKrtTPYl5d00/lxJvsyHItRdBLRAgSt&#10;R1jX2FehFl9mq8p0GTR9kXdho4AgYM2hFSQAzq3ItgTK4ZdOS7tt3a98/cfh0RnKWYQCZMDncB54&#10;07rgItECgKwJPqUEpfmUAGAgamcLPRF/tvex98f4nVbToS2a7e9ptr2nS5xqylqsn3+V+HVvDjYf&#10;YEpf9TxGjM9hNWZO0837Mebh/pk/VcVNdaplWNEx9M0VuaqFtxhm/4iNP76DQxn25cR5rDMUcy63&#10;NhSyr1O7HJh+tfHvamb+QJyxg+zEKTpeMfPnllY2naKk6USyZtsHmq3vaXd9acxcqF/9D/bhNfhF&#10;L4JojDy+3mHl6l/7Cmp5HdYBn8/vdRN8NqulPF89/3eIZjZe0U8A9RDYwJGHgnbx7w2Zy/T52zXT&#10;A/+aAatQDGWQ4LVYMKHjyWbqe4lbgnRKCUpzzi/grCCJuz7KujAQDWSQBMkaaabCKY58LcdGDLuz&#10;/jmCcpYIBVaHaewr0foZrPuDP1c0zRYMs1hAoFPZbhw6+ZfSMPQx7LSoMpPNHKwWyvNRIhIH8A7G&#10;lh6rtWKy0B95o3qGOEwHCQ0+8psLTFSYurChwUKGZUs5Q1AgHNEWZizqSJpIUD5QEbORgezEfDAt&#10;gOmCYYbA/hFWWsKpFd4Q08C/EqdfcbWlJNWIPenM/2QbEc7SYLHg8uha6apkNkHKoUQQ7Y7kf/jN&#10;7HujZyjnEgoQd9l01iSBr1WsA8hndAnvCZbm4SmCU8Buz+hf6+lWHtMv6gYmA/FpK00PyEcCp5SG&#10;fiToSJeQkIActItEoK5IDTIpRPhNmsgUQNxRGRwlllEYUcsnatofDN5J8old7BVemKnlXrMj2g2B&#10;ZBtN5tQo6nJV5sWCbsHP1BvHKlePUmE1kZYhlJGaoPKSbWiR9BDQbsAA0fJg2lf8zF0r/vTIGco5&#10;hsKAU+PMGsOaJIthGRkBBOxmkEhESYDS9OxoGX94AD+5Y4MdSSRSl1MOpekSRQZypAJ0Sn1M1Eg5&#10;ZAPZxlsR03RKlhOIfWRSuKAAMunZBi0K5AjAy1NgiSBjeEVKi61I2gDKobZIG48wNhL4npq1graQ&#10;jzQVQxWAygMS1cFpUkvAqZSOEhwpDw+4tGJvnZmcYyhAvD1ZtvX/TaaLjJD1kkEwjiJAAlyFwxQK&#10;BFAQ8J8pkUJBghQBNFvQVbRFl6gMtUsdQzmBq6IZVCAYyCSKKUG2UUkcCVJhKKGpBWqpX6U+llpE&#10;BFCOVIXXEhPQRk2EUIFoA4gEgBIoTFWoFiVID0DFTk37+ov9lg6xn85Yzj0UBnx2Z+4bkllDKCDg&#10;FPnkJEDUIwHnKQ6IBWTSrEAdzGkdAuRIQSDFBGVSYRwJRI00IeMUgCVkIYAE2UanlAO6qQCq0Cld&#10;Cikp5ZMSUi4ZGYLgsKAqVD1YJzJpYND0QxRJ0UBAGjmoiwQdURI4Be1LfzbgPJdXLJx7KEC8skzr&#10;+l+TD6wvySwykYA0rpIbBMohz+mUQNEgBQT1PSGIX/EqMLwYZfJiNEDFAtLcQPbgSKfELAH2BBsz&#10;IqgAVYedpD8YZBLZwCFGg9Q6QdJGBtDAkOYGHKmnCcgnBJ9SNKDwMNrt26/2G0N/oPIM5VuFAsR5&#10;aBzZNOgqPJe8Jd9wBHCKq0QNrlJOSMVglqU+5r1LHTxIdHABqVjwVakATlGX7CHDqHUilBB8SQIy&#10;pXxKwzzJDGqCEHIqgRdmLsM7UkJUgBPqS+pdhAJ9/IZM6mzKBOgjU+SjuqSEbEZ1ygyw50h62G9j&#10;Lx04N/m2oQCxJ90sxix5QlbSKY5Iw3pyA0cewiyQJR+QTwiUZB0fvBAQ0TgGAznU00R6MJBJ1UmD&#10;tI+TGiKgLTIPgNnB+cEJskryAqqCI5IsOTkGQwEa0FxwTxM/OFKvUz5OASlBFsIMzpvohVQAV0nD&#10;mp+561aI/XGuch5Cwe+1Ow+8KnoCkGPkGw10aTABxBFOkTk8FDjj7EZOulVDYepvqiv1PRIhXU75&#10;BCkfaSgJaQ6dSlZJp5INhJAcnBJQnvsyGARkBkFqPShHjAMooW6jniOWcAxO0ymVCVwVb7bRFg9B&#10;MRpgCcpQxeU/cB3/xu86Dy8DPw+hABnwuT0tO22bfi92JwBbcST2iQtpxxtwifU3dQlyUEZiPFgD&#10;QGUwlxDLUt+HIKQnpGI0K5ANpJZ6l/QjgdOTgeyRTskSMjiAwRYlAyRIExIaos4moMsBUk4mSdFA&#10;VwOGsa0A9JB+aIMqybBVv3Qd+XzAwb6beV7k/ISCJH5Dvbsi0rb1Uuvii5g/En18B8CIC0SDmKBO&#10;on6SqCEgB/m8LquOwsQI9TFAdFMmEJzmWzZqRTSAQg1qiWspzohZApkRDDJJSuNI1pJV1ASZMSLQ&#10;OjmIulJPo+lgVUgjR7pKIUKXgr2WuFr1767CD32aUpHx8yfnORRCxNOx2ZH+kG39761Lfs6cIVAQ&#10;EE3gVGKZ+oYgkSWtFMSINNZBtKSN+oMyJbU4UoLiANoISEM5QA2BeunSoousi39sXfZT64p/B2zr&#10;LrWtu8y26Wr75uvtMbc4Mx91Zj/uOj7BXfqpu3KSt2uHty8REF09nQwMDPitnT5FJqq4q6a6Sz93&#10;Fb7p3PugM+Mhe8Id9u3XM+wIYMv19k3X29Zfb0+825k+2lk4ztsTP+C/sL/FfmFDIVgGvDaf6oi3&#10;bberNMqR8YRt6+/YS74o0gEpCACKA9Y3IsR5UupvgOKAj34anSwREgHIWfRD2+r/sG35rWPPbc59&#10;Y137X/dUb/XUbvO0xHo7k72KfF9/od/S6nfIzuMr1L+n8q8LhTMR3Av5ehO9HZtdReMZDox1JFzv&#10;iL/OEXeNI+aKQST+zVnwpKvwedexNzxN0b6u7X4b+8A6LN9GvluhEJb/RQmHQlhECYdCWEQJh0JY&#10;RAmHQlhECYdCWEQJh0JYRAmHQlhECYdCWEQJh0JYRAmHQlhECYdCWEQJh0JYRAmHQlhECYdCWEQJ&#10;h0JYRAmHQlhECYdCWEQJh0JYRAmHQlhECYdCWEQJh0JYRAmHQlhECYdCWEQJh0JYRAmHQlhECYdC&#10;WEQJh0JYRAmHQlhECYdCWEQJh0JYRAmHQlhECYdCWEQJh0JYRAmHQlhECYdCWEQJh0JYRAmHQlhE&#10;CYdCWEQJh0JYRAmHQlhE+S6Ggs9qcFXlucqzvX3NAwMDYu73Vhp1up1Nzcnt7Wq7Q8z6Tsp3KxQG&#10;/H5X4xFHznp79mp79iocHUeT/K7vNIOnEL/fX6fVbqiv39LQCOxqaqnSaL1+v3j5OybnEgp+v09l&#10;lXXqG9p0tRaXQcz9djIw4Pfp5I7Du1j371tjz1xp2x1hi51lS1pg27vM3VLs97jFov8qcXud8LFd&#10;V6uy9rm85xKOx5XKrQ2NwOb6Bhy3Nzbtam4GTC5X97GkpuzVjRnLjH2NYun/bTmXUGjVVteqjgO9&#10;xlaP7/z0kPPoHnvaElv8HFvsTFvsDOuu6daYaQRb3Exb4nx71po+ZXVNf5HM1O71XZDX4ZtdhjZt&#10;Dbzr0jeanTqvz9tv6aOcPhP7/eQzFLNT36qt3dfVhr5fWlUVUVEaWVmR2NqW3tG5u7U1p7tnf09P&#10;VkeHwWbRWi0e7+nfOO/1u/V2FYYfolPMIvH7PZ1Vroocd90hv0ntt+j9Dot46ezlVKHgHxgwu90q&#10;uz0YMqu112LpNptbDIYmvb5eq+s1W2ye0/SNz++1uIzgyOTUgXGr20T5A163p/EYG/0sAkSY42dZ&#10;KA52zbAmRlrjZiFt2BPRdGJrUcXG/W1xDerScwtBv1vjszUDXnuL19Hqc3T4XF0+t8znlvs9aruz&#10;X26o6Tc1GR1qzFJiHS6wX0ydgWgcjn1d3QktrZgJNtQ3zCwtnVJSMqusbHtj44HevkKZHMjv6Y1p&#10;bukzm32nWy8G/jlgd1v7jO2YogBMUTQSMI16exvclbn2vctBGoaKPRuz6QrHwRhkAq6KXOeR3Q5k&#10;Zq10lmX67WbU8g/4uw1N+9picttiinvzeAuinCoU2gyGpNbW5LZ2RHR8S0tyW9vhPllJv+qYXJHW&#10;3gFXcSm3p3d/bx/ylTabWG2YOD32XmMb3GjSVGCQ9Rhb1Vb2Mzd+i85RsD04CAhWAEEQmBUsO6ew&#10;yIidZdk+0Rw/25C92tlVBSZIOYnZZewztnXoG/otvd6T/ISGx1zplG+zybdY5EstihV2RZRNNpNj&#10;uk3+tU3+uU3+jU02za6YY+9fhNAVq51O0FyTurxcfrBScRijVudwxDe3YluAzcHaurr55eXzysuj&#10;q6pimpqRn93ZRaGABPK3NjYF8+b2OoxOnd19UibZ74sM+Ggr7e1r8jQUuesLXcXptpQoW/ZqW2q0&#10;bc8C5+FYZ22Bu+4gQsFRGIfgYMhd76o9OOBxubzOgo7E/I6EZk2l2+sitSQChr6YHCoNWm16RweC&#10;N6OjJa6pZldTdUxTXXxz88E+WXm/qkKlLlX2H+qTFfT2ocy+rq709pYGdYvFJQ53STw+l9Lc3mNo&#10;CJ3cEAoOi6erwtNZ7Oks8XQUu9uOOquznOVpjtIkR1mKszSVoTzTUZziOJHkOJHsOJHiOJ7kqj/s&#10;lbcMBG0dsJB3GNorlLVAubKmnplhFa+RsB+r73NqE+3K9TbZHNb3g5hik3/J4wCggPjcpphiV87w&#10;+4YoYbsZv1tmKD7WuehY54Iq2VattdnltRjs6kZ1GbYUGpvc4fVmdnZj2GBpWFRZuaa2dkNdw6b6&#10;hh2NzZghkts6DslkFArJrW0R5eVLq6q31DcWK/udHrDU3aarARDQRocWThkdKq1NPpw3iE+vRBwQ&#10;3LWHnIfjEQTYVNlSohET7oocll93yFW+z56zToyGzBWIBrH+P/9pc5t7DC19pnadvd/uNtrdGqFJ&#10;22Z0mrAuikX++U/M3rVqWX5vb3ZXN5Db3Z7ZXrynMSmjNSutOT2rvSS/pwfTAOY6XE1pawOSWtvi&#10;mpsr1RqffzCw3D7nib60mJoZq4onJNUtyGvdWCnPU5o7ENdiCfDrsw94dRx6v0frdSkBn1vl9+gG&#10;PAYGr55fNQ54zQM+C4N/yA7O4DQV9pYc6jnO46C2RF51QlaR23EIpz6/2NCA3+WxlrpM++zK5UPj&#10;AJhmk021yb/iQfCZVfahtW+8Vf6+Tf6pQ7Pe59WRBp/f06rKLOlaUdq9qrJzcl3nhOruqfWK+DZV&#10;Vo/uiC+wWmHKxBwJ5HX37Ghq3lBXG11ZtbqmOrG1OaOjPb+7O7ezc39P13F5X25Xx9aGuq0Ntcur&#10;q3GrqbRZ0DcOj83qNh/tyTzSvTe/PT67eV1KfXRhZ0Jt/8F+SxfmdmoFU72nuYSCwFWa6SrLcuRt&#10;se2JZMAuO3mR82gSLmHlxdFxYLsYCqmLbYmRrvJcUgIBPzaXoV1zoE62qU62VTjSW3K0r7RZ1+Hx&#10;eYwOTXFf3qEe1tkY61mdXQktLYhxAIlcnpmPaYB7WyhTILoP9MoweSS2tqLM7pYWadPg8tq3Vn6z&#10;+Ni4HZVT0huX5basPdy+Pb9188GOGLW1R3paMOB3DngNPmOvp6fKZ+7z2ZTupkJXTZ7fpfPqu5D2&#10;yGp8TrWnt9rdVOR3aAa8JlShuhCnx3mktzimLiWr/eCxvopjsnLgYPdx7M7j6tNKFFVEn9fZ7rEc&#10;BJyGFJtioU0+yyafzTHLppjB1wXExAybYrpV9q65781+2fw2eUyzLLlbXeD1Wr1+V61s18GWKSc6&#10;5uBY0DKtsG1eec+a8p6NFb0bqvu2ygwnPD4xQAcGsGLoHE611a72urUU6Dan2mRXu1ywn53qrKoW&#10;bW+7ttfhULjcbAmXBJUPdOxKrl+RVLc4vmY2EFM1La56Vm7rpj7+s7KIA3fjUVdxmqs4lcVB8V7X&#10;sT3OwzGOnLWOQzsc+zc7Cra5jia6jqe6yva5SjKcRxMdWSuxXbCnLWW774xV2GFQWzpby9GORYda&#10;p1f1RFf3rhUKe04cl5Uf7Ss70VdhdZnbda0n5B2Fvd2FfT3H5DLgQG9vkUx2VI5pTVbAdgY9eT29&#10;AOKgWKkCimTy/T29ezs6EA0ZneyHe7oNdcuL31l6fPye2tkJ1TPgDHmVUDM7uT4qs2l1l74WW0iN&#10;TWFy9Hs9Bq+61dNR5tV1IAJc9Yccx/f4TDKvpt1dm+/uKvU7VR5FvbvlqM+u9Lu1fu/gUoopIbv9&#10;YFbbgfS2/Oy2AxXNB+vaj5U2FcQ2pAFFvaUOr9PnVlAcAG5znlO/R6fP0xoKjNpUu2aNtT/a1r/S&#10;rtni0G536Lbp1Dvr+xJqenfX9+3pU6YateleR7PcUFwvj6/oWVMv21DRs7K0eyWPgzUVPauRydPr&#10;VOZaMglr0YDPfFTWldnZVaOSUd83qGWFfd1Nmj46lZsUuZ2NBztzjnenl/TlYw2luhpb35aKr9eU&#10;fLC7dl5i7XwwhlGU3rQiu2VdVvOaws74dm0Fijmd5qbug5Xtmc1NqQZFudvW7XX2esztHlOLW1Xj&#10;tfX5QZRN4bMCcp+uw6tr85m6fWa5z2pgm0e+UfV4bSXdq461flbc9lFh+/LCzl1CelVyeuO+vI7D&#10;Bzozi7ozC7v3NqqLEa1+t5rtt91qTNfs6NL4XP1el8zllDmdSje6x6nyudjR41S7nf0cMj+fk1WW&#10;rvTGFTHVU+OqZ+6omJx1dGJSyaSE6jkri16OrZicWh9d1J2ks6v0do3TY/Z5jX63zu/SsKNb63Mo&#10;fA50OdI8E/DofGjLLoMBaNHl1mNOK+3ZBOhssmJZeUbr/ryavftPxBQWxx4rT85sydteu2dDVVyd&#10;uoURjJHktcAd7gta0XvdOrNNrrV02+1yn0vtZej3OeVeRy8DEszTfmaAl20XsDp0aPIalUmNvXG1&#10;pZFV1ZHVR6eX96xq6F3UqVxd07u2SZnk9Ig/+oktBZrrNshq+ns69WIotGoV5f1ytaWfThNb6rc1&#10;VJX1Ha3oy9fyHTQJbouS6xfHV8/eXjFpfclnOw9O3lUwdW3px0Bs9ayc5vUtmhNUskPXcKB994H2&#10;uCOt8erju5xlGY4jia6GfK8DYdHnsXU5S1Jdx5NdJXtdtfsx77IV1mcNvi2yu3SY0oDynvWlbRsP&#10;1W0U0pqyk5qyDncXYrdSJjvQpCk3Y6S6NXqLIqezJaO9tULZY7LJEHdoA8fa/s5VWN4aalNbm8pk&#10;tYmNyXF1G7ZXr89s3nKwPbZedUJmbsdNcL3qSHrjcoR2WunUikMz0k5MTCr8eN2J99eWfLKnbqHV&#10;ZTDa+2oU+9Kb1mS0bCxrT3MdT/F0lvotMldljqssE5OBR93oOBLrOByD0MY8Ycta7TN1uZ3yDs2x&#10;KtluxEFlX0y9MqVavud4T96uuqR1pVv3H91c1LS3oBPuHOg29opOIxR8DsSTV1vualjqat7g7trt&#10;MzZ4lYc8fVke1VG/B9sUvQ9R6FJ5Tc0e5QGPPNdn62GhEJj2jfauRmUyoqGyd1NldWTt4am1lVHV&#10;DcvKuzExrFMYS6UNkMVl6NBW5LUX7Guvqlf3UN936OWtOjEU3C7NERk2uZ16i9KPzRCvyPekbG2t&#10;VhbEVk+PrZ6xpzgiI23R7tyZCUdn7ymfn1K/CBNqlSK/Q1eG8QNY7b0YOV59u6uuwNySby3Z4+ot&#10;4aHQ47H3uBr2uxsPuWoLXB0lPo8ODg74nGiG2yiK3tZW0b2+tml1U+XK5sK5Qo+hur7/sMJYozBV&#10;a6zyBnWJ0tjocSrimmqn4m64tDS2uale1eN19bkcnbW92w505O5qLE9tKcrtaj0m69xYV5ve1oy0&#10;yYbBpFZbu2Sm9l5jS1lfeoe+fHfdfATEkYrFx+rWp9YtjK2ant4YXatIBoq7N6Y2Lt9ePXNfyxa3&#10;S42uwqSCdtEfuOfAhOR1qdwOBB8yeb5b5Xb1O5x9DYpkmhKCsLlFnVPWtaWhNq66MfFwx44a5eG9&#10;9e/vKBsVW/FkuSLP4sA+1Og11nn7C739h3zGeq8i390e425Y6lEeFGcgt86rKXO1bHTVLnJVznSW&#10;T4I7brcBm4A+Y2mNLLFBmdrYn9qhPVjTtKKlalVF91qMp1Z1lstj0VhaW9X5Df0H8ttj42sjt1dO&#10;z23darV2wGy3S0HRAPg9Go8LDrKtMe4Y4CN2D039WXJTZaf2SHnvjh5DsX/Aq7a2H+7Ymde6Ob9o&#10;3YFDm5JrF2G92NsYXdy7+3DH+mOdazSWpjp5klxf3KMtaupKUJXvPF4zI6XixZy6j9X6E15Hl8fS&#10;5Tgc6ypNdx7d7Wo/gYHtcvbbXep6ZWqVLNbm0trdBqtLjR1bl/aIwdbV157WejxaONG1prJv19GO&#10;5bXyxPzm6bmNk/Oap2L9W1cZs6gsZWX1sc21hTvKX9xb+/ax9ojEqhf3VL+aVPN2et17xzuXtGtK&#10;C3vKK5Vd5coul0sr0x2FEpmxvLhrXUn3hhNda490RONYcWx6WW2U1G1SF1KZPl0Rm6JZ32NOxqrE&#10;gLUAEcDjoM9mbWPxgbndo3c4est6Nhd3ry/p3ijpAQ63LTjUGnmwakZSyXM7yu6TEFP+eFzliwUt&#10;85uVeyo6V5S0LqjtXKPXF9sNNUZVoUd9wmGo0RjLbLYumfaoUpbskWc7OmMddQuUZR8nVr2UVf/J&#10;/pbp2Q2f7658Mab84eSa8YXti0vrltSULayWJVT07jTaeyv7dpT1boEvpT0birvXHWpbUCeLc9i6&#10;qMuN1t7CnvrkVuy7W/d2tKd3tPXqu42WJiNuRF3yTs1++HK4LepAawShoGUugBwwU3RsXXHpVug8&#10;3rmqpHs9ctDK8a41he3RR9qj+g3lxZ2rEqueR8QnVb26o+z+pOpXsus/Ke1a2aJMaFEklHatqujZ&#10;aLG1ed1qlbGisjcGRB1pX8w7elqtfHen9jCxt79hcmzZwwLjq2z0rvLHdpY9AKXAzrIHA1SO2l31&#10;akrtx0nV76TVvpVW+yawt+4tAlrd3zy1sH1BUUf0obZ5hW0L85smHWnHPfeKfY1fHu9ajYAobF90&#10;sHXeofoZOfVfZDZ8WNAyC/lHO1ccaJ1T0DqroGXG/pZpwNGOpbXyhGOdS7Gh3d88+VDL7GPt0Rn1&#10;76GVrPoPM+s/yGn87GjHwsL2iNTa8fEVT8PU3ZXPIxoOtkbsrnpuV/nDMWWP7Cy7H3QELD8VUD2u&#10;fExG3ft5TRNhw8GWOTkNn6On4W9C+WN7K56LLXtw16CqUck1rwa8fntv3TuptW/srRyX3fDpvoYv&#10;M+rfz274BPwWtMzc3zIDJh1uWwiDy7rXVvZszmv6Cl6k1X2QUjcxtT4ytW5Sev20PdXjiOfYikdj&#10;ykfHVTyZUf8hjOH2TMMYY6j/EPkJRa8kH/wgueq1tNoJidUvwhgMxfzmqRl1KP9BVv1HydWvcVWD&#10;ro0I+Btb/nhCxdg9VS/zU/QvqwWX0+tYxINAsMdC4eS4H20Hd38w0usmoMtzmyZyfJ3d8BloQn42&#10;y/wmv2UqdfM5ILiVECDwgyL1WyGu4glQCZtTal7fVf4IcmLKHzoFswjB5JpxsRWPgTjQAkvIpITK&#10;sQmVzyZWvbC7auzuqmdjuCoC8iXLgdSa8UnVL6Ok1Ap6KLXmzb2176TWvJFa8zrGG9K7yh+VNIyE&#10;+/dUYZJ+J7n6VW5wyNVzx6lDgTAKTGXUTyB/MA6kNJ3mNH5BI5hQ0DI9pGvPFvnNU/KaJ2JskcJ9&#10;jZ9jCGYETtNq39hT9QKfw0LsPBek1IzH2od+Ta4eB80nn1cwN7ySUIkJ6X6M15Ta8bAEdTFDoAuT&#10;al6Or3wyuHx85VO4mlb3JpBSMy619nWUR39jgkEVBJ9UEiMtqeoV6RTRiWLxlU+n1b6dVvOWlB+C&#10;8xsEhDMJBWAUdQMmefRTSM8RkJ9Z/2F63bv5zZNCLn17YFbMa57M52ceDXVv7KlGNJzRcnAK7KnG&#10;4Mb97WMh+cOBtlJqxyVUPkWNohbiRlox0dNxFY9LhWMrHkf3c4xHE5hFcCTLg/A2FU6qfgm9zoPs&#10;wZjyB1EFHBIwb0k6/wU4aSjsqX4eLiGBAJfWiKyGj04WChcUaBQLEOaGrIZPMA/BEozLYGv/BcCm&#10;BAMaoxxzQFD+/VgXEJrIT617fXfVMwC6UJq0kMDODnETiADMo+8mVmFvOySOQXVy9StSEOyufBYx&#10;gYmQazg/C+JpcdJQwFiRrA/48F5IHOQ1Tc5rmpTX9E1w5gUCNh9AXtOUnMavMurYesSm1pqXdlVg&#10;uxdq/IVDbPmjGMdiuoKlYQZmheRa7K/ZikCGiZk1r6TUYkUYR/mEkKXkZMCkklE3YWfZQ3EVYxAc&#10;qIh1OaTM+cVJQyGzgQ0+CViw85snIxQAzNXUPXlsUfggt+krqcMuENB0Jp8MRgQGJXgHxSk1r4G4&#10;EEdOB+zkH8P8fPJdwsjAZB5X+QSmTCCx6lnMBOg8mj4xeSBKqBgStFEgwMKYstMs81iGEiqfoXkF&#10;+1DYhgmDqmNhCi55fnGqvUJM2YOIesmNocCyTWCnec2TgPyWKfktE4H93+L2YURgPsBdSU7jlzmN&#10;n2NHgrikpnObJyJKMC3ta/yCLEFnYCxiMIX4EoyEKnQ87iDGYLcojVds6ILLnBWwrUYfkx5mA3aL&#10;fGLgCWwpBleHpBrsEE8Wc/fD8vR6dheGCTixGjfJj0gVJUAbYovwbWwejtNsG7GGwZ/gG4QzR07T&#10;1yE9el6AaQmhwGejrzE/Yb3AbS1v8W3MT1kNHwfbQECvYHjBHdzHJwf12YjATdrOstHYHsZXjEH5&#10;YDZODb4teCFYFdpF32Mo0ynCRbqNDEHwTVkIqO+hKiQfgOZdFY9iUgQb0rJ1zjhNKARhVELVM7Ro&#10;ETBrYeHk95kjTN3ZDZ9g+QjpxfMLzAewJ7fpS0QAwgLTBuaGdP5sYzj4MGV7/pD8EKAMJmf4S3d9&#10;fP9/+tu2mLLR2FSiM4LXAlEhv5+UTtF5w7eBmKWkAiGAPYiw+MonkAi5BGAWwV0l7Vewx0SPYA+L&#10;WEdhrF8hrZwWZx4KInAXB5r4JPwAbpOwFgY/dSBkNXx4HtcIDH22OQ1sUE4GzBYjTgnfHriN5AEx&#10;8sSeWP08xmVIlZMBsRUcCuhIdHNImRCgX3dXjsX0zLdB92Nfkor9KYvpt9E0lNBDDgBBkIIIrsG9&#10;1ekfQQ7HWYeCBOxuYA1GoWRKMLIaP0XnDX/mmFr65ccTH0o4/El+89R1SW9/M2/MzvwPvp43Zm+5&#10;uPdMOv75NxFjNqS9gzQ0xB9766Pp93yz8IHYI2wa5HgfwI0lNCyPGf/Blw8mH/8chXOavgmetM4Q&#10;WwteXBL/ZGLpuJB8QnLl6wu2j5m67MGEknGIfow5TPLoCak7kaA7SSIBbGCcJFW/iDLoPIwTzBZx&#10;x199bcKtr7x788pU9pwA0YCRw00VJ7DU6jenLH1g4c4xe8pDJ5UQICykxUJ6ykSz0bl1fzDOIhRi&#10;Kx7BfZG0VTwTYN5mN4HNIjbsfWfMMzf9+bcXP/PCLRO+euC9z+8f+8Ktb3x4L3IiN7yYXvFNXtPU&#10;fXWT16W8NXHhwy++ftOfL7n4/oev3HH4lYTicTGFryRVMKZSqt/YWfjK/C2PzVzz8CdTH5y79sm1&#10;6c9FbH4MQL+iQOzR126+8ff3PXDFNZf/5m9/vWzBtsfXpD/72dx/oMC2g2wXvKvo1Y9m3PPB1Ltn&#10;rnnoqRevv+OOy7+IuDcq5olFMU/sOBRY16vf2JD9/ONPXffXqy+dvnz0qAevRMnNuS+kVNGTpTdw&#10;lzhj1QO33/yHuGOvbSt48ZmXrn/oqctf/fi6rxbfQctEfPmYXcde/Cb6vr//449vfXFTet17H025&#10;55mXr1mf9Rw5Aj27S1+Zsf72K3538X0P/Pmj6XffcesfJkbdH3/8NfY0eiiTw4GwwzzBZwgx51s+&#10;gRgeCqOww0J/Y7bBXIQZCTdLSTUvn/mAK2iZznf4LJ1d/xklsPlHKGAyeOjh69HB73xy35gnb3zs&#10;ib/dc/eVTz9386hR134d8XhG1dfxR99+/cPbnn75+s35L77z2Z0ouSThqXv+/qePpt5Degir9469&#10;/ZbLIzY/+up7tzz1/F+nrxx90w2XzVz9EF1F3St+e/Gzr/7trrv+eNNfL/tm4f3o+9GPXT1p4QNU&#10;AH18731XPDvub299fvvVf/jN3//x5/e+uWvGqoeuuuzXX0TcR2V2l4yLKXp1VdrY6LgngRmrH1qX&#10;MeQDBRSIihnzzmd3vPHJ7Xfd9ae/XnPpjX/93V33/PGF8TcijKRie8rHw56N+57fsO/5FUlPb8pl&#10;+0p0No4ohhDfcfjliJ1/n739llmb7p6xejRFSQgwBWI6pDRmICwBfHJ6AzsPvlGQmnsby82wDj1T&#10;jDAr7K56hj6H3Fv79s7ywfvJAy2zDrTOkroZDaODC1pm0in2ifubp+OWMnBVxL7Gz/h9prhSrIh7&#10;/dYb/xhb8PGuAx99NuOR0Q/95e//uPqKSy8e8+z1yZXMJbS76+irk5c88O43d7707k2vvHfzy8CE&#10;mz+d8eDy2HGYZlBmXeZzD4+5Bh084Zu7XnrjZpS/6S+Xzd34KLW4s/DlV96/efrKhwjxJ8ZtynkB&#10;USWFAgb3gw9f9dZnd1CLBHRScCgAMUdeefK5v/z12ksjNj26Luu5tZnPbT/8cvB4nbT4/mv/9Jvo&#10;2Ccitz425pm/oAmsZY88dc2stQ9TgT1l48d/cNtzr/1tV9Er8Gv2yqfuG3XF+sznJA3AiuSnUfHu&#10;O/+EoIdfQBwPlOFIqX0N+zN0Rxx/Uj78Vii9/t2EqqeCu/KswEIBoYRBv6v8UcwwaCyh8qQbWo4R&#10;F4h3+LifnNnwUXbjJ+h+7OCyGz5DDkWAhMSjn417957dhZ+mV3w9ce6Y3Uc+jdryyr33XpN0/DNo&#10;2Jr/ykOPXf3gI1cvjnvysaev+3DqPWk1GARvLo1/6oGHrlq0c0xwoyB30pIHlu5+KngUjogVSc+8&#10;8dFtW/eLHwRg4Z++7KFF28ekBlVclTr2lbdvXpaIDZCYE7XziXETbv1y3n3o2ilLHnj70zuiY56U&#10;rsYXj/sm8v43P7r95bdu/nDaPe98eeekqAdWJj2LAJLKYDWJ3PL4hK/vxIZj3d7XIjaNWbD1Cew/&#10;pAKJZeM/+PqeNz+6Y1L0/bPXPfLx1L+jFUS2VGBEYAHCcOV7tSH56fUT6JHJuYFC4UkEFHSBXOyW&#10;sfwENxAMTFNsM9g8VXqkQ8AMdtod/pkgp2FiWs1Z7EW+U0DUYo7ESAjJ53jnZCvsiHe/6XUTMP+B&#10;EIylkEsnw6G2+Sif1fARbS2xyQ3u5jOBGAoherEOsZ1q0A0xAf5k8yfQuFfkD6HP81NFAqLqAt0W&#10;XgjgRhdUFLTMKGidWdA647TbanYT1PAhEriPyKxH4qxDP6P+/RH5CYk29oWGstM8IttZzh5a0JM0&#10;Fgp0Wxhb8VhcxeO0AiGyEquewySBHcCBlpmBx3lDcH4fHgSD325MQYCHtPidBfogr3kiLD/YOjvk&#10;0nCgMLwjT/c1fnnaUMDAy2r4dEhOC4bidLB0splGwmmfTEtzUkLVWIQCbhnG4gTdj1te3D7Q5/eJ&#10;Vc9ToTME7vXzmiael3kit+kbKISVGfXvjTh/fjeR3fjpGYZv0CP56dmN4k2WhH1NnwcPehCLvZd0&#10;Sjl5TbjxZiwFg91cDH1EfdoP54I/dBS3jYhNhEJC5TOIBmjk681JdwynAKyUevR8IbdpItSGNPR9&#10;wNvYUQ1fAvjHaV9gQCPQTx49Z75qDJZEHOC2H4s75SdXv4wbwOCOlxBf8QQK06SCwYZN6I6y+/4/&#10;1vKMyyjHbiYAAAAASUVORK5CYIJQSwECLQAUAAYACAAAACEAEQ/ACxUBAABHAgAAEwAAAAAAAAAA&#10;AAAAAAAAAAAAW0NvbnRlbnRfVHlwZXNdLnhtbFBLAQItABQABgAIAAAAIQA4/SH/1gAAAJQBAAAL&#10;AAAAAAAAAAAAAAAAAEYBAABfcmVscy8ucmVsc1BLAQItABQABgAIAAAAIQCAc+tapAQAAKgMAAAO&#10;AAAAAAAAAAAAAAAAAEUCAABkcnMvZTJvRG9jLnhtbFBLAQItABQABgAIAAAAIQAKaPf8yAAAAKUB&#10;AAAZAAAAAAAAAAAAAAAAABUHAABkcnMvX3JlbHMvZTJvRG9jLnhtbC5yZWxzUEsBAi0AFAAGAAgA&#10;AAAhAIUhB97eAAAABgEAAA8AAAAAAAAAAAAAAAAAFAgAAGRycy9kb3ducmV2LnhtbFBLAQItABQA&#10;BgAIAAAAIQDRpZeYuwQAAEQRAAAUAAAAAAAAAAAAAAAAAB8JAABkcnMvbWVkaWEvaW1hZ2UxLmVt&#10;ZlBLAQItAAoAAAAAAAAAIQBNxQ3NEJ8AABCfAAAUAAAAAAAAAAAAAAAAAAwOAABkcnMvbWVkaWEv&#10;aW1hZ2UyLnBuZ1BLBQYAAAAABwAHAL4BAABOrQAAAAA=&#10;">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40120AD" w14:textId="77777777"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A4F572C" w14:textId="77777777"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50D03A61" w14:textId="77777777"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14:paraId="7A51C2EF" w14:textId="77777777" w:rsidTr="00D86F83">
                          <w:trPr>
                            <w:trHeight w:val="428"/>
                          </w:trPr>
                          <w:tc>
                            <w:tcPr>
                              <w:tcW w:w="5984" w:type="dxa"/>
                              <w:shd w:val="clear" w:color="auto" w:fill="DEEAF6" w:themeFill="accent1" w:themeFillTint="33"/>
                              <w:vAlign w:val="center"/>
                            </w:tcPr>
                            <w:p w14:paraId="5F5C7DC4" w14:textId="77777777"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14:paraId="5C837C96" w14:textId="77777777" w:rsidTr="00D86F83">
                          <w:trPr>
                            <w:trHeight w:val="428"/>
                          </w:trPr>
                          <w:tc>
                            <w:tcPr>
                              <w:tcW w:w="5984" w:type="dxa"/>
                            </w:tcPr>
                            <w:p w14:paraId="2DB038E5" w14:textId="77777777"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3B4F66B3" w14:textId="77777777" w:rsidR="0004275B" w:rsidRPr="00394ADC" w:rsidRDefault="0004275B" w:rsidP="0004275B">
                        <w:pPr>
                          <w:jc w:val="right"/>
                          <w:rPr>
                            <w:rFonts w:ascii="BIZ UDゴシック" w:eastAsia="BIZ UDゴシック" w:hAnsi="BIZ UDゴシック"/>
                            <w:sz w:val="16"/>
                          </w:rPr>
                        </w:pPr>
                      </w:p>
                    </w:txbxContent>
                  </v:textbox>
                </v:sha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31"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32" o:title=""/>
                  <v:path arrowok="t"/>
                </v:shape>
                <w10:wrap anchorx="margin"/>
              </v:group>
            </w:pict>
          </mc:Fallback>
        </mc:AlternateContent>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0B714C" w:rsidRDefault="000B714C">
      <w:pPr>
        <w:ind w:right="1665"/>
      </w:pPr>
      <w:r>
        <w:separator/>
      </w:r>
    </w:p>
  </w:endnote>
  <w:endnote w:type="continuationSeparator" w:id="0">
    <w:p w14:paraId="7E728784" w14:textId="77777777" w:rsidR="000B714C" w:rsidRDefault="000B714C">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34AA33DA" w:rsidR="00B90E3E" w:rsidRDefault="00DB1B27" w:rsidP="00DB1B27">
        <w:pPr>
          <w:pStyle w:val="a4"/>
          <w:jc w:val="center"/>
        </w:pPr>
        <w:r>
          <w:fldChar w:fldCharType="begin"/>
        </w:r>
        <w:r>
          <w:instrText>PAGE   \* MERGEFORMAT</w:instrText>
        </w:r>
        <w:r>
          <w:fldChar w:fldCharType="separate"/>
        </w:r>
        <w:r w:rsidR="00BC6F5F" w:rsidRPr="00BC6F5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0B714C" w:rsidRDefault="000B714C">
      <w:pPr>
        <w:ind w:right="1665"/>
      </w:pPr>
      <w:r>
        <w:separator/>
      </w:r>
    </w:p>
  </w:footnote>
  <w:footnote w:type="continuationSeparator" w:id="0">
    <w:p w14:paraId="2F7108A4" w14:textId="77777777" w:rsidR="000B714C" w:rsidRDefault="000B714C">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742F"/>
    <w:rsid w:val="00007FBC"/>
    <w:rsid w:val="0001393D"/>
    <w:rsid w:val="0001397D"/>
    <w:rsid w:val="00017335"/>
    <w:rsid w:val="00021CF5"/>
    <w:rsid w:val="00023056"/>
    <w:rsid w:val="00025F93"/>
    <w:rsid w:val="000272BF"/>
    <w:rsid w:val="00030FB1"/>
    <w:rsid w:val="00031231"/>
    <w:rsid w:val="000315EC"/>
    <w:rsid w:val="00035FE6"/>
    <w:rsid w:val="00040185"/>
    <w:rsid w:val="000401D9"/>
    <w:rsid w:val="000409A1"/>
    <w:rsid w:val="000409B5"/>
    <w:rsid w:val="0004107E"/>
    <w:rsid w:val="0004275B"/>
    <w:rsid w:val="00042FC0"/>
    <w:rsid w:val="000437EE"/>
    <w:rsid w:val="000441C6"/>
    <w:rsid w:val="0004725E"/>
    <w:rsid w:val="00050071"/>
    <w:rsid w:val="00054596"/>
    <w:rsid w:val="00056663"/>
    <w:rsid w:val="00060AC9"/>
    <w:rsid w:val="00063A4F"/>
    <w:rsid w:val="00063FDF"/>
    <w:rsid w:val="00067B6C"/>
    <w:rsid w:val="0007006D"/>
    <w:rsid w:val="00072E46"/>
    <w:rsid w:val="000734C2"/>
    <w:rsid w:val="00075B59"/>
    <w:rsid w:val="00075BF6"/>
    <w:rsid w:val="00080530"/>
    <w:rsid w:val="00080E58"/>
    <w:rsid w:val="00081607"/>
    <w:rsid w:val="0008248E"/>
    <w:rsid w:val="00083103"/>
    <w:rsid w:val="0008365F"/>
    <w:rsid w:val="00083DB7"/>
    <w:rsid w:val="00085313"/>
    <w:rsid w:val="000875AA"/>
    <w:rsid w:val="000967C6"/>
    <w:rsid w:val="00097303"/>
    <w:rsid w:val="00097C0C"/>
    <w:rsid w:val="000A0081"/>
    <w:rsid w:val="000A269D"/>
    <w:rsid w:val="000A42AD"/>
    <w:rsid w:val="000A469E"/>
    <w:rsid w:val="000B219A"/>
    <w:rsid w:val="000B3BCF"/>
    <w:rsid w:val="000B4FFB"/>
    <w:rsid w:val="000B7089"/>
    <w:rsid w:val="000B714C"/>
    <w:rsid w:val="000B766F"/>
    <w:rsid w:val="000B7F60"/>
    <w:rsid w:val="000C0D93"/>
    <w:rsid w:val="000C231A"/>
    <w:rsid w:val="000C39AD"/>
    <w:rsid w:val="000C4774"/>
    <w:rsid w:val="000C4EE9"/>
    <w:rsid w:val="000C4F59"/>
    <w:rsid w:val="000C5AE3"/>
    <w:rsid w:val="000C77E2"/>
    <w:rsid w:val="000C7E4F"/>
    <w:rsid w:val="000D1895"/>
    <w:rsid w:val="000D509F"/>
    <w:rsid w:val="000D6564"/>
    <w:rsid w:val="000E7D85"/>
    <w:rsid w:val="000E7DC6"/>
    <w:rsid w:val="000F24EB"/>
    <w:rsid w:val="000F3F1A"/>
    <w:rsid w:val="000F67A1"/>
    <w:rsid w:val="000F75DE"/>
    <w:rsid w:val="00101815"/>
    <w:rsid w:val="0010388A"/>
    <w:rsid w:val="00105D93"/>
    <w:rsid w:val="00106FC5"/>
    <w:rsid w:val="00111AFF"/>
    <w:rsid w:val="00111B76"/>
    <w:rsid w:val="001129BF"/>
    <w:rsid w:val="0011490D"/>
    <w:rsid w:val="0011626B"/>
    <w:rsid w:val="0011665D"/>
    <w:rsid w:val="00123778"/>
    <w:rsid w:val="00124FF1"/>
    <w:rsid w:val="00126278"/>
    <w:rsid w:val="00132B12"/>
    <w:rsid w:val="0013430B"/>
    <w:rsid w:val="0013582E"/>
    <w:rsid w:val="001360A0"/>
    <w:rsid w:val="001376F7"/>
    <w:rsid w:val="00141CAD"/>
    <w:rsid w:val="00141FC1"/>
    <w:rsid w:val="00144B8E"/>
    <w:rsid w:val="0014541C"/>
    <w:rsid w:val="00145489"/>
    <w:rsid w:val="001454B8"/>
    <w:rsid w:val="00146EB0"/>
    <w:rsid w:val="001512C0"/>
    <w:rsid w:val="00151F57"/>
    <w:rsid w:val="00152359"/>
    <w:rsid w:val="00154240"/>
    <w:rsid w:val="001553B1"/>
    <w:rsid w:val="001568FE"/>
    <w:rsid w:val="00156EE2"/>
    <w:rsid w:val="00157765"/>
    <w:rsid w:val="00157AE4"/>
    <w:rsid w:val="0016141C"/>
    <w:rsid w:val="00162190"/>
    <w:rsid w:val="00162DFA"/>
    <w:rsid w:val="0016535E"/>
    <w:rsid w:val="001666B3"/>
    <w:rsid w:val="001725AE"/>
    <w:rsid w:val="00172C6D"/>
    <w:rsid w:val="001752C1"/>
    <w:rsid w:val="00176FC7"/>
    <w:rsid w:val="00177294"/>
    <w:rsid w:val="00183FC3"/>
    <w:rsid w:val="00186142"/>
    <w:rsid w:val="00190A8A"/>
    <w:rsid w:val="001918FB"/>
    <w:rsid w:val="00193CBF"/>
    <w:rsid w:val="001A1557"/>
    <w:rsid w:val="001A1860"/>
    <w:rsid w:val="001A3014"/>
    <w:rsid w:val="001A444C"/>
    <w:rsid w:val="001A5E00"/>
    <w:rsid w:val="001A612C"/>
    <w:rsid w:val="001A64C9"/>
    <w:rsid w:val="001A6A93"/>
    <w:rsid w:val="001B07A2"/>
    <w:rsid w:val="001B2281"/>
    <w:rsid w:val="001B26FD"/>
    <w:rsid w:val="001B2A17"/>
    <w:rsid w:val="001B59B5"/>
    <w:rsid w:val="001B66BD"/>
    <w:rsid w:val="001B7753"/>
    <w:rsid w:val="001C004A"/>
    <w:rsid w:val="001C0265"/>
    <w:rsid w:val="001C291C"/>
    <w:rsid w:val="001C3682"/>
    <w:rsid w:val="001C3C9E"/>
    <w:rsid w:val="001C5609"/>
    <w:rsid w:val="001C6F6E"/>
    <w:rsid w:val="001C6FFA"/>
    <w:rsid w:val="001D0B0A"/>
    <w:rsid w:val="001D28EA"/>
    <w:rsid w:val="001D3EE5"/>
    <w:rsid w:val="001D57E3"/>
    <w:rsid w:val="001E1347"/>
    <w:rsid w:val="001E13B1"/>
    <w:rsid w:val="001E65B8"/>
    <w:rsid w:val="001E7BAA"/>
    <w:rsid w:val="001F1C01"/>
    <w:rsid w:val="001F1F05"/>
    <w:rsid w:val="001F276F"/>
    <w:rsid w:val="001F2907"/>
    <w:rsid w:val="001F2F67"/>
    <w:rsid w:val="001F5644"/>
    <w:rsid w:val="001F732A"/>
    <w:rsid w:val="002002AA"/>
    <w:rsid w:val="0020240B"/>
    <w:rsid w:val="00202B4F"/>
    <w:rsid w:val="00203378"/>
    <w:rsid w:val="00206D62"/>
    <w:rsid w:val="002101D3"/>
    <w:rsid w:val="002124C8"/>
    <w:rsid w:val="0021329F"/>
    <w:rsid w:val="00216DDD"/>
    <w:rsid w:val="00217181"/>
    <w:rsid w:val="00220245"/>
    <w:rsid w:val="002208E8"/>
    <w:rsid w:val="00221854"/>
    <w:rsid w:val="00221BB2"/>
    <w:rsid w:val="00221E3C"/>
    <w:rsid w:val="0022625A"/>
    <w:rsid w:val="0023174D"/>
    <w:rsid w:val="0023225F"/>
    <w:rsid w:val="00232EC1"/>
    <w:rsid w:val="002334A8"/>
    <w:rsid w:val="00233518"/>
    <w:rsid w:val="00233F4B"/>
    <w:rsid w:val="00234647"/>
    <w:rsid w:val="00235921"/>
    <w:rsid w:val="002364ED"/>
    <w:rsid w:val="00237956"/>
    <w:rsid w:val="00241246"/>
    <w:rsid w:val="0024270F"/>
    <w:rsid w:val="00242C2A"/>
    <w:rsid w:val="00244C49"/>
    <w:rsid w:val="002450FC"/>
    <w:rsid w:val="002453B0"/>
    <w:rsid w:val="0024582E"/>
    <w:rsid w:val="00246013"/>
    <w:rsid w:val="00250492"/>
    <w:rsid w:val="002564F5"/>
    <w:rsid w:val="00256A74"/>
    <w:rsid w:val="00262789"/>
    <w:rsid w:val="00262FA1"/>
    <w:rsid w:val="002643B6"/>
    <w:rsid w:val="00265108"/>
    <w:rsid w:val="002662D7"/>
    <w:rsid w:val="00267162"/>
    <w:rsid w:val="00270C8B"/>
    <w:rsid w:val="002713AC"/>
    <w:rsid w:val="00274488"/>
    <w:rsid w:val="00275131"/>
    <w:rsid w:val="0027552C"/>
    <w:rsid w:val="00277287"/>
    <w:rsid w:val="00282981"/>
    <w:rsid w:val="002835DA"/>
    <w:rsid w:val="00283C64"/>
    <w:rsid w:val="00283CCB"/>
    <w:rsid w:val="00284A51"/>
    <w:rsid w:val="00286090"/>
    <w:rsid w:val="00286312"/>
    <w:rsid w:val="002866BD"/>
    <w:rsid w:val="0029346B"/>
    <w:rsid w:val="002950E0"/>
    <w:rsid w:val="0029631E"/>
    <w:rsid w:val="0029634D"/>
    <w:rsid w:val="002973EC"/>
    <w:rsid w:val="002A0EB8"/>
    <w:rsid w:val="002A0F42"/>
    <w:rsid w:val="002A163B"/>
    <w:rsid w:val="002A1F78"/>
    <w:rsid w:val="002A44DB"/>
    <w:rsid w:val="002A4EEC"/>
    <w:rsid w:val="002A55B9"/>
    <w:rsid w:val="002B21FB"/>
    <w:rsid w:val="002B3220"/>
    <w:rsid w:val="002C08AD"/>
    <w:rsid w:val="002C4186"/>
    <w:rsid w:val="002C46CD"/>
    <w:rsid w:val="002C6BF0"/>
    <w:rsid w:val="002C71B0"/>
    <w:rsid w:val="002D1DDB"/>
    <w:rsid w:val="002D384D"/>
    <w:rsid w:val="002D4B81"/>
    <w:rsid w:val="002D796C"/>
    <w:rsid w:val="002D7C5A"/>
    <w:rsid w:val="002E080B"/>
    <w:rsid w:val="002E459E"/>
    <w:rsid w:val="002F00C8"/>
    <w:rsid w:val="002F2D51"/>
    <w:rsid w:val="002F313D"/>
    <w:rsid w:val="002F33A4"/>
    <w:rsid w:val="002F471B"/>
    <w:rsid w:val="002F63F4"/>
    <w:rsid w:val="002F6B60"/>
    <w:rsid w:val="002F757C"/>
    <w:rsid w:val="00300992"/>
    <w:rsid w:val="003012F3"/>
    <w:rsid w:val="00302CB2"/>
    <w:rsid w:val="00302E05"/>
    <w:rsid w:val="0030350E"/>
    <w:rsid w:val="00304CB8"/>
    <w:rsid w:val="00305BBF"/>
    <w:rsid w:val="003103E4"/>
    <w:rsid w:val="00310FA1"/>
    <w:rsid w:val="003112C5"/>
    <w:rsid w:val="00311311"/>
    <w:rsid w:val="003135A3"/>
    <w:rsid w:val="0031396F"/>
    <w:rsid w:val="003156C2"/>
    <w:rsid w:val="0031767D"/>
    <w:rsid w:val="00320C49"/>
    <w:rsid w:val="00323971"/>
    <w:rsid w:val="0032443D"/>
    <w:rsid w:val="0032508F"/>
    <w:rsid w:val="00332EA7"/>
    <w:rsid w:val="00333C22"/>
    <w:rsid w:val="00335517"/>
    <w:rsid w:val="003355DA"/>
    <w:rsid w:val="0034118E"/>
    <w:rsid w:val="00343D67"/>
    <w:rsid w:val="00344879"/>
    <w:rsid w:val="00344FE5"/>
    <w:rsid w:val="00347094"/>
    <w:rsid w:val="0034727E"/>
    <w:rsid w:val="00347B78"/>
    <w:rsid w:val="00347BEE"/>
    <w:rsid w:val="00347CB4"/>
    <w:rsid w:val="00347CF7"/>
    <w:rsid w:val="0035080B"/>
    <w:rsid w:val="00350F61"/>
    <w:rsid w:val="003513D4"/>
    <w:rsid w:val="003538C9"/>
    <w:rsid w:val="00353B0C"/>
    <w:rsid w:val="0035573A"/>
    <w:rsid w:val="0035610E"/>
    <w:rsid w:val="00357686"/>
    <w:rsid w:val="00357B67"/>
    <w:rsid w:val="00361BEA"/>
    <w:rsid w:val="00362DA5"/>
    <w:rsid w:val="003641F3"/>
    <w:rsid w:val="00364753"/>
    <w:rsid w:val="00364914"/>
    <w:rsid w:val="00365171"/>
    <w:rsid w:val="003653E4"/>
    <w:rsid w:val="003654EE"/>
    <w:rsid w:val="00367B2C"/>
    <w:rsid w:val="00370B1C"/>
    <w:rsid w:val="0037128E"/>
    <w:rsid w:val="003804E4"/>
    <w:rsid w:val="00381F67"/>
    <w:rsid w:val="0038496F"/>
    <w:rsid w:val="0038659B"/>
    <w:rsid w:val="00386A6F"/>
    <w:rsid w:val="00386AAA"/>
    <w:rsid w:val="00390145"/>
    <w:rsid w:val="003901D3"/>
    <w:rsid w:val="00394BC0"/>
    <w:rsid w:val="003970FC"/>
    <w:rsid w:val="00397AA2"/>
    <w:rsid w:val="003A1B7F"/>
    <w:rsid w:val="003A2462"/>
    <w:rsid w:val="003A2E16"/>
    <w:rsid w:val="003A5B11"/>
    <w:rsid w:val="003B132D"/>
    <w:rsid w:val="003B5A2D"/>
    <w:rsid w:val="003B769E"/>
    <w:rsid w:val="003C2098"/>
    <w:rsid w:val="003C32BD"/>
    <w:rsid w:val="003C5009"/>
    <w:rsid w:val="003C607E"/>
    <w:rsid w:val="003C639D"/>
    <w:rsid w:val="003C6462"/>
    <w:rsid w:val="003C7E6C"/>
    <w:rsid w:val="003D071D"/>
    <w:rsid w:val="003D519B"/>
    <w:rsid w:val="003D7E1F"/>
    <w:rsid w:val="003E0273"/>
    <w:rsid w:val="003E20DA"/>
    <w:rsid w:val="003E4B9E"/>
    <w:rsid w:val="003E5DBA"/>
    <w:rsid w:val="003E6C9F"/>
    <w:rsid w:val="003E7654"/>
    <w:rsid w:val="003E7C83"/>
    <w:rsid w:val="003F10A2"/>
    <w:rsid w:val="003F4E1B"/>
    <w:rsid w:val="003F7803"/>
    <w:rsid w:val="00403108"/>
    <w:rsid w:val="004053CF"/>
    <w:rsid w:val="00410846"/>
    <w:rsid w:val="004118BA"/>
    <w:rsid w:val="004118D2"/>
    <w:rsid w:val="00412ED2"/>
    <w:rsid w:val="00415142"/>
    <w:rsid w:val="00415170"/>
    <w:rsid w:val="004151DF"/>
    <w:rsid w:val="004164F8"/>
    <w:rsid w:val="004170B9"/>
    <w:rsid w:val="00420C15"/>
    <w:rsid w:val="0042195E"/>
    <w:rsid w:val="00421D68"/>
    <w:rsid w:val="004261CE"/>
    <w:rsid w:val="00426FF7"/>
    <w:rsid w:val="00427D09"/>
    <w:rsid w:val="00432EF0"/>
    <w:rsid w:val="00434AA1"/>
    <w:rsid w:val="00436819"/>
    <w:rsid w:val="0044151F"/>
    <w:rsid w:val="00442329"/>
    <w:rsid w:val="00443A43"/>
    <w:rsid w:val="00445110"/>
    <w:rsid w:val="00455785"/>
    <w:rsid w:val="004602BD"/>
    <w:rsid w:val="00460620"/>
    <w:rsid w:val="004609A4"/>
    <w:rsid w:val="00461B91"/>
    <w:rsid w:val="00461BC4"/>
    <w:rsid w:val="004627A3"/>
    <w:rsid w:val="00466CBE"/>
    <w:rsid w:val="00471170"/>
    <w:rsid w:val="004740DB"/>
    <w:rsid w:val="00474825"/>
    <w:rsid w:val="00476AE5"/>
    <w:rsid w:val="00481837"/>
    <w:rsid w:val="004864F1"/>
    <w:rsid w:val="00490AF4"/>
    <w:rsid w:val="0049193C"/>
    <w:rsid w:val="004A33BC"/>
    <w:rsid w:val="004A3445"/>
    <w:rsid w:val="004A34DA"/>
    <w:rsid w:val="004A46AE"/>
    <w:rsid w:val="004A51CB"/>
    <w:rsid w:val="004A5769"/>
    <w:rsid w:val="004A6792"/>
    <w:rsid w:val="004A7215"/>
    <w:rsid w:val="004B11ED"/>
    <w:rsid w:val="004B376D"/>
    <w:rsid w:val="004B3927"/>
    <w:rsid w:val="004B47D4"/>
    <w:rsid w:val="004B5CFB"/>
    <w:rsid w:val="004C0757"/>
    <w:rsid w:val="004C09C0"/>
    <w:rsid w:val="004C2E5C"/>
    <w:rsid w:val="004C33AC"/>
    <w:rsid w:val="004C34A3"/>
    <w:rsid w:val="004C4C36"/>
    <w:rsid w:val="004C5592"/>
    <w:rsid w:val="004C6225"/>
    <w:rsid w:val="004C7C56"/>
    <w:rsid w:val="004D0872"/>
    <w:rsid w:val="004D128A"/>
    <w:rsid w:val="004D33B2"/>
    <w:rsid w:val="004D37F3"/>
    <w:rsid w:val="004D4D47"/>
    <w:rsid w:val="004D7DA7"/>
    <w:rsid w:val="004D7DD4"/>
    <w:rsid w:val="004D7E86"/>
    <w:rsid w:val="004E113C"/>
    <w:rsid w:val="004E459E"/>
    <w:rsid w:val="004E7FC3"/>
    <w:rsid w:val="004F0527"/>
    <w:rsid w:val="004F0D65"/>
    <w:rsid w:val="004F0FEB"/>
    <w:rsid w:val="004F6A2A"/>
    <w:rsid w:val="00500A24"/>
    <w:rsid w:val="0050146E"/>
    <w:rsid w:val="00502B8F"/>
    <w:rsid w:val="00503EBC"/>
    <w:rsid w:val="005043C2"/>
    <w:rsid w:val="005059D5"/>
    <w:rsid w:val="00513221"/>
    <w:rsid w:val="00513E90"/>
    <w:rsid w:val="00514B82"/>
    <w:rsid w:val="005157F8"/>
    <w:rsid w:val="00515D19"/>
    <w:rsid w:val="00516525"/>
    <w:rsid w:val="00520234"/>
    <w:rsid w:val="005249C8"/>
    <w:rsid w:val="00525CD5"/>
    <w:rsid w:val="00531445"/>
    <w:rsid w:val="00532599"/>
    <w:rsid w:val="00532A07"/>
    <w:rsid w:val="00533707"/>
    <w:rsid w:val="0053472E"/>
    <w:rsid w:val="00534FDB"/>
    <w:rsid w:val="0053623F"/>
    <w:rsid w:val="00540E8D"/>
    <w:rsid w:val="005413DC"/>
    <w:rsid w:val="00544357"/>
    <w:rsid w:val="00545B21"/>
    <w:rsid w:val="00545DD6"/>
    <w:rsid w:val="00547124"/>
    <w:rsid w:val="00547688"/>
    <w:rsid w:val="005502EA"/>
    <w:rsid w:val="00550E48"/>
    <w:rsid w:val="00553A80"/>
    <w:rsid w:val="00553EAD"/>
    <w:rsid w:val="005546E6"/>
    <w:rsid w:val="00554D3D"/>
    <w:rsid w:val="00554F3E"/>
    <w:rsid w:val="00555E4A"/>
    <w:rsid w:val="0055604F"/>
    <w:rsid w:val="00556402"/>
    <w:rsid w:val="00557533"/>
    <w:rsid w:val="00557F1C"/>
    <w:rsid w:val="00561BA7"/>
    <w:rsid w:val="00562FB5"/>
    <w:rsid w:val="0056311F"/>
    <w:rsid w:val="005636D6"/>
    <w:rsid w:val="00563726"/>
    <w:rsid w:val="00565988"/>
    <w:rsid w:val="00565F72"/>
    <w:rsid w:val="00565FEA"/>
    <w:rsid w:val="005675A9"/>
    <w:rsid w:val="00570909"/>
    <w:rsid w:val="005715CE"/>
    <w:rsid w:val="00572115"/>
    <w:rsid w:val="00574A0D"/>
    <w:rsid w:val="0057663E"/>
    <w:rsid w:val="00580B71"/>
    <w:rsid w:val="00587A77"/>
    <w:rsid w:val="00587C32"/>
    <w:rsid w:val="005909CB"/>
    <w:rsid w:val="005943CC"/>
    <w:rsid w:val="00595930"/>
    <w:rsid w:val="00596010"/>
    <w:rsid w:val="00597572"/>
    <w:rsid w:val="005978F4"/>
    <w:rsid w:val="005A0A76"/>
    <w:rsid w:val="005A0B6B"/>
    <w:rsid w:val="005A14B4"/>
    <w:rsid w:val="005A3390"/>
    <w:rsid w:val="005A5B3B"/>
    <w:rsid w:val="005A6058"/>
    <w:rsid w:val="005A60C4"/>
    <w:rsid w:val="005A6E4E"/>
    <w:rsid w:val="005B0C76"/>
    <w:rsid w:val="005B21E7"/>
    <w:rsid w:val="005C0219"/>
    <w:rsid w:val="005C170D"/>
    <w:rsid w:val="005D0E7D"/>
    <w:rsid w:val="005D1969"/>
    <w:rsid w:val="005D21A6"/>
    <w:rsid w:val="005D2E7C"/>
    <w:rsid w:val="005D394F"/>
    <w:rsid w:val="005D3EEE"/>
    <w:rsid w:val="005D56E3"/>
    <w:rsid w:val="005D5B84"/>
    <w:rsid w:val="005D73CD"/>
    <w:rsid w:val="005D7F19"/>
    <w:rsid w:val="005E0270"/>
    <w:rsid w:val="005E0C40"/>
    <w:rsid w:val="005E0D4C"/>
    <w:rsid w:val="005E15A4"/>
    <w:rsid w:val="005E351D"/>
    <w:rsid w:val="005E4B11"/>
    <w:rsid w:val="005E51D1"/>
    <w:rsid w:val="005E6D2B"/>
    <w:rsid w:val="005F2908"/>
    <w:rsid w:val="005F4AE2"/>
    <w:rsid w:val="005F4D15"/>
    <w:rsid w:val="005F6E26"/>
    <w:rsid w:val="005F7107"/>
    <w:rsid w:val="005F71A3"/>
    <w:rsid w:val="00602255"/>
    <w:rsid w:val="0060259D"/>
    <w:rsid w:val="00605C20"/>
    <w:rsid w:val="00605D7C"/>
    <w:rsid w:val="00610751"/>
    <w:rsid w:val="00611BBC"/>
    <w:rsid w:val="00611D9F"/>
    <w:rsid w:val="00612501"/>
    <w:rsid w:val="0061274B"/>
    <w:rsid w:val="006148DD"/>
    <w:rsid w:val="00614C81"/>
    <w:rsid w:val="00615D02"/>
    <w:rsid w:val="006171B1"/>
    <w:rsid w:val="00620A33"/>
    <w:rsid w:val="00622744"/>
    <w:rsid w:val="006248EF"/>
    <w:rsid w:val="00625275"/>
    <w:rsid w:val="00630E01"/>
    <w:rsid w:val="0063370D"/>
    <w:rsid w:val="006401A7"/>
    <w:rsid w:val="00640639"/>
    <w:rsid w:val="00640E65"/>
    <w:rsid w:val="00641787"/>
    <w:rsid w:val="006418FE"/>
    <w:rsid w:val="006438E4"/>
    <w:rsid w:val="00643C5C"/>
    <w:rsid w:val="00644992"/>
    <w:rsid w:val="00645CE1"/>
    <w:rsid w:val="00646ACB"/>
    <w:rsid w:val="00646DE7"/>
    <w:rsid w:val="00646F5A"/>
    <w:rsid w:val="006517A9"/>
    <w:rsid w:val="00652253"/>
    <w:rsid w:val="0065313C"/>
    <w:rsid w:val="006536FA"/>
    <w:rsid w:val="006560EA"/>
    <w:rsid w:val="00657B47"/>
    <w:rsid w:val="00662858"/>
    <w:rsid w:val="00665450"/>
    <w:rsid w:val="00667A63"/>
    <w:rsid w:val="00671A38"/>
    <w:rsid w:val="0067668F"/>
    <w:rsid w:val="0068356E"/>
    <w:rsid w:val="00683F40"/>
    <w:rsid w:val="0069397D"/>
    <w:rsid w:val="00693D18"/>
    <w:rsid w:val="00695A9B"/>
    <w:rsid w:val="00695EFC"/>
    <w:rsid w:val="0069683A"/>
    <w:rsid w:val="006A31E5"/>
    <w:rsid w:val="006A4E50"/>
    <w:rsid w:val="006A6009"/>
    <w:rsid w:val="006B21A5"/>
    <w:rsid w:val="006B32B0"/>
    <w:rsid w:val="006B552C"/>
    <w:rsid w:val="006C202F"/>
    <w:rsid w:val="006C44C7"/>
    <w:rsid w:val="006C63D5"/>
    <w:rsid w:val="006C7F28"/>
    <w:rsid w:val="006D0569"/>
    <w:rsid w:val="006D12F1"/>
    <w:rsid w:val="006D32EA"/>
    <w:rsid w:val="006D35E2"/>
    <w:rsid w:val="006D4EE0"/>
    <w:rsid w:val="006D5FD4"/>
    <w:rsid w:val="006D73A8"/>
    <w:rsid w:val="006E0B55"/>
    <w:rsid w:val="006E3F65"/>
    <w:rsid w:val="006E4587"/>
    <w:rsid w:val="006E5DB1"/>
    <w:rsid w:val="006E637F"/>
    <w:rsid w:val="006E6BB0"/>
    <w:rsid w:val="006E752F"/>
    <w:rsid w:val="006F0566"/>
    <w:rsid w:val="006F6658"/>
    <w:rsid w:val="00700CFC"/>
    <w:rsid w:val="0070389F"/>
    <w:rsid w:val="0070566D"/>
    <w:rsid w:val="00710177"/>
    <w:rsid w:val="007107C0"/>
    <w:rsid w:val="007114DF"/>
    <w:rsid w:val="00713A5D"/>
    <w:rsid w:val="00714CF4"/>
    <w:rsid w:val="00715060"/>
    <w:rsid w:val="00716209"/>
    <w:rsid w:val="007210A8"/>
    <w:rsid w:val="00721BB1"/>
    <w:rsid w:val="00722D63"/>
    <w:rsid w:val="00724322"/>
    <w:rsid w:val="00724779"/>
    <w:rsid w:val="00724E51"/>
    <w:rsid w:val="007342C9"/>
    <w:rsid w:val="007357A0"/>
    <w:rsid w:val="00737928"/>
    <w:rsid w:val="00737A0F"/>
    <w:rsid w:val="00741EC4"/>
    <w:rsid w:val="0074451A"/>
    <w:rsid w:val="00744EEE"/>
    <w:rsid w:val="00747389"/>
    <w:rsid w:val="007478AB"/>
    <w:rsid w:val="00747C4A"/>
    <w:rsid w:val="0075002F"/>
    <w:rsid w:val="00750145"/>
    <w:rsid w:val="007511B5"/>
    <w:rsid w:val="007555DA"/>
    <w:rsid w:val="007569CD"/>
    <w:rsid w:val="00757914"/>
    <w:rsid w:val="00760C46"/>
    <w:rsid w:val="00761A76"/>
    <w:rsid w:val="00763784"/>
    <w:rsid w:val="007655D9"/>
    <w:rsid w:val="00765EC7"/>
    <w:rsid w:val="0077593A"/>
    <w:rsid w:val="007767F6"/>
    <w:rsid w:val="007816C9"/>
    <w:rsid w:val="00782F65"/>
    <w:rsid w:val="00784C46"/>
    <w:rsid w:val="00785F17"/>
    <w:rsid w:val="00786981"/>
    <w:rsid w:val="00790029"/>
    <w:rsid w:val="00790582"/>
    <w:rsid w:val="00790981"/>
    <w:rsid w:val="00790EE7"/>
    <w:rsid w:val="0079372B"/>
    <w:rsid w:val="00794470"/>
    <w:rsid w:val="007A0C7B"/>
    <w:rsid w:val="007A1F07"/>
    <w:rsid w:val="007A3D9F"/>
    <w:rsid w:val="007A4102"/>
    <w:rsid w:val="007A53A4"/>
    <w:rsid w:val="007A5ECC"/>
    <w:rsid w:val="007A703D"/>
    <w:rsid w:val="007B007A"/>
    <w:rsid w:val="007B00DF"/>
    <w:rsid w:val="007B2959"/>
    <w:rsid w:val="007B388A"/>
    <w:rsid w:val="007B3E7A"/>
    <w:rsid w:val="007B48A9"/>
    <w:rsid w:val="007C3B85"/>
    <w:rsid w:val="007C46D5"/>
    <w:rsid w:val="007C5EC7"/>
    <w:rsid w:val="007C6F04"/>
    <w:rsid w:val="007D0B58"/>
    <w:rsid w:val="007D0F1A"/>
    <w:rsid w:val="007D294D"/>
    <w:rsid w:val="007D338E"/>
    <w:rsid w:val="007D3AD2"/>
    <w:rsid w:val="007D77D0"/>
    <w:rsid w:val="007E1E52"/>
    <w:rsid w:val="007E60DA"/>
    <w:rsid w:val="007E6CE9"/>
    <w:rsid w:val="007E7084"/>
    <w:rsid w:val="007F360B"/>
    <w:rsid w:val="007F413C"/>
    <w:rsid w:val="007F5237"/>
    <w:rsid w:val="007F5B52"/>
    <w:rsid w:val="00803D1A"/>
    <w:rsid w:val="00804A87"/>
    <w:rsid w:val="00805C1C"/>
    <w:rsid w:val="00807466"/>
    <w:rsid w:val="008131AA"/>
    <w:rsid w:val="008176CC"/>
    <w:rsid w:val="00821651"/>
    <w:rsid w:val="00825D81"/>
    <w:rsid w:val="0082692D"/>
    <w:rsid w:val="00831DE1"/>
    <w:rsid w:val="00832FDF"/>
    <w:rsid w:val="00833477"/>
    <w:rsid w:val="008371A1"/>
    <w:rsid w:val="00837DA7"/>
    <w:rsid w:val="00840C32"/>
    <w:rsid w:val="00841515"/>
    <w:rsid w:val="00841BD2"/>
    <w:rsid w:val="00842ED4"/>
    <w:rsid w:val="00843216"/>
    <w:rsid w:val="0084333A"/>
    <w:rsid w:val="008447F7"/>
    <w:rsid w:val="00847E1D"/>
    <w:rsid w:val="008508D1"/>
    <w:rsid w:val="00855694"/>
    <w:rsid w:val="00855F06"/>
    <w:rsid w:val="0085694B"/>
    <w:rsid w:val="00863C52"/>
    <w:rsid w:val="00867AF3"/>
    <w:rsid w:val="008701EF"/>
    <w:rsid w:val="00874248"/>
    <w:rsid w:val="008742CF"/>
    <w:rsid w:val="00874B3D"/>
    <w:rsid w:val="00876166"/>
    <w:rsid w:val="00876E79"/>
    <w:rsid w:val="00881A7A"/>
    <w:rsid w:val="008850EC"/>
    <w:rsid w:val="008921A2"/>
    <w:rsid w:val="008931EE"/>
    <w:rsid w:val="00894005"/>
    <w:rsid w:val="008958AD"/>
    <w:rsid w:val="00897119"/>
    <w:rsid w:val="00897BBB"/>
    <w:rsid w:val="008A042F"/>
    <w:rsid w:val="008A0F1E"/>
    <w:rsid w:val="008A198F"/>
    <w:rsid w:val="008A5C2A"/>
    <w:rsid w:val="008B00CE"/>
    <w:rsid w:val="008B2D34"/>
    <w:rsid w:val="008B2E23"/>
    <w:rsid w:val="008B409C"/>
    <w:rsid w:val="008B5335"/>
    <w:rsid w:val="008B54CA"/>
    <w:rsid w:val="008C043E"/>
    <w:rsid w:val="008C16AA"/>
    <w:rsid w:val="008C41A7"/>
    <w:rsid w:val="008C43AB"/>
    <w:rsid w:val="008C46CA"/>
    <w:rsid w:val="008C634D"/>
    <w:rsid w:val="008C67A3"/>
    <w:rsid w:val="008C69E2"/>
    <w:rsid w:val="008C7E51"/>
    <w:rsid w:val="008D03DB"/>
    <w:rsid w:val="008D09DF"/>
    <w:rsid w:val="008D745E"/>
    <w:rsid w:val="008E1B28"/>
    <w:rsid w:val="008E30F9"/>
    <w:rsid w:val="008E54D0"/>
    <w:rsid w:val="008F0012"/>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2A4A"/>
    <w:rsid w:val="00914227"/>
    <w:rsid w:val="00916801"/>
    <w:rsid w:val="0091758B"/>
    <w:rsid w:val="00920165"/>
    <w:rsid w:val="00921C53"/>
    <w:rsid w:val="00922057"/>
    <w:rsid w:val="009226DD"/>
    <w:rsid w:val="00923C0A"/>
    <w:rsid w:val="00927265"/>
    <w:rsid w:val="009279C7"/>
    <w:rsid w:val="00931237"/>
    <w:rsid w:val="009313A2"/>
    <w:rsid w:val="0093484A"/>
    <w:rsid w:val="009356EB"/>
    <w:rsid w:val="0093754E"/>
    <w:rsid w:val="009377D4"/>
    <w:rsid w:val="00940BCF"/>
    <w:rsid w:val="00941623"/>
    <w:rsid w:val="00941721"/>
    <w:rsid w:val="00943405"/>
    <w:rsid w:val="00946DA4"/>
    <w:rsid w:val="009475F0"/>
    <w:rsid w:val="00951334"/>
    <w:rsid w:val="0095342F"/>
    <w:rsid w:val="009564A3"/>
    <w:rsid w:val="009565E8"/>
    <w:rsid w:val="00957F30"/>
    <w:rsid w:val="0096090F"/>
    <w:rsid w:val="00967917"/>
    <w:rsid w:val="00973267"/>
    <w:rsid w:val="00975160"/>
    <w:rsid w:val="00976FEA"/>
    <w:rsid w:val="009779DC"/>
    <w:rsid w:val="00980424"/>
    <w:rsid w:val="009829D2"/>
    <w:rsid w:val="009829EA"/>
    <w:rsid w:val="00984541"/>
    <w:rsid w:val="00986306"/>
    <w:rsid w:val="00992804"/>
    <w:rsid w:val="0099398D"/>
    <w:rsid w:val="00994145"/>
    <w:rsid w:val="00994F4A"/>
    <w:rsid w:val="009A024F"/>
    <w:rsid w:val="009A07B8"/>
    <w:rsid w:val="009A08F5"/>
    <w:rsid w:val="009A1473"/>
    <w:rsid w:val="009A497B"/>
    <w:rsid w:val="009A4CAE"/>
    <w:rsid w:val="009B2E2B"/>
    <w:rsid w:val="009B413F"/>
    <w:rsid w:val="009B4589"/>
    <w:rsid w:val="009B7347"/>
    <w:rsid w:val="009B7B10"/>
    <w:rsid w:val="009C1DE0"/>
    <w:rsid w:val="009C1EF7"/>
    <w:rsid w:val="009C29CE"/>
    <w:rsid w:val="009C32EC"/>
    <w:rsid w:val="009C3D2E"/>
    <w:rsid w:val="009C40D7"/>
    <w:rsid w:val="009C5084"/>
    <w:rsid w:val="009C559E"/>
    <w:rsid w:val="009D076F"/>
    <w:rsid w:val="009D1532"/>
    <w:rsid w:val="009D1AF0"/>
    <w:rsid w:val="009D25B7"/>
    <w:rsid w:val="009D32DB"/>
    <w:rsid w:val="009E01F7"/>
    <w:rsid w:val="009E0D50"/>
    <w:rsid w:val="009E1A40"/>
    <w:rsid w:val="009E21AB"/>
    <w:rsid w:val="009E2D31"/>
    <w:rsid w:val="009E3EAB"/>
    <w:rsid w:val="009F2F4B"/>
    <w:rsid w:val="009F7871"/>
    <w:rsid w:val="00A01098"/>
    <w:rsid w:val="00A02B7D"/>
    <w:rsid w:val="00A037B3"/>
    <w:rsid w:val="00A055AB"/>
    <w:rsid w:val="00A0753F"/>
    <w:rsid w:val="00A100F2"/>
    <w:rsid w:val="00A10403"/>
    <w:rsid w:val="00A12580"/>
    <w:rsid w:val="00A1489E"/>
    <w:rsid w:val="00A149FF"/>
    <w:rsid w:val="00A1606D"/>
    <w:rsid w:val="00A16AC6"/>
    <w:rsid w:val="00A204C7"/>
    <w:rsid w:val="00A20DF0"/>
    <w:rsid w:val="00A2282E"/>
    <w:rsid w:val="00A2360F"/>
    <w:rsid w:val="00A262DC"/>
    <w:rsid w:val="00A264C3"/>
    <w:rsid w:val="00A26F79"/>
    <w:rsid w:val="00A302D5"/>
    <w:rsid w:val="00A31217"/>
    <w:rsid w:val="00A340B7"/>
    <w:rsid w:val="00A340EA"/>
    <w:rsid w:val="00A34F2C"/>
    <w:rsid w:val="00A35EB4"/>
    <w:rsid w:val="00A3667D"/>
    <w:rsid w:val="00A37414"/>
    <w:rsid w:val="00A37626"/>
    <w:rsid w:val="00A43586"/>
    <w:rsid w:val="00A437AB"/>
    <w:rsid w:val="00A44C64"/>
    <w:rsid w:val="00A4535A"/>
    <w:rsid w:val="00A4658E"/>
    <w:rsid w:val="00A47327"/>
    <w:rsid w:val="00A47A8B"/>
    <w:rsid w:val="00A50DBB"/>
    <w:rsid w:val="00A53885"/>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545D"/>
    <w:rsid w:val="00A86EFE"/>
    <w:rsid w:val="00A876D8"/>
    <w:rsid w:val="00A9270A"/>
    <w:rsid w:val="00A93A8B"/>
    <w:rsid w:val="00A95CB7"/>
    <w:rsid w:val="00AA0356"/>
    <w:rsid w:val="00AA067A"/>
    <w:rsid w:val="00AA234E"/>
    <w:rsid w:val="00AA2F20"/>
    <w:rsid w:val="00AA344C"/>
    <w:rsid w:val="00AA4F77"/>
    <w:rsid w:val="00AA60B8"/>
    <w:rsid w:val="00AA6BA9"/>
    <w:rsid w:val="00AA6C50"/>
    <w:rsid w:val="00AA7742"/>
    <w:rsid w:val="00AB0241"/>
    <w:rsid w:val="00AB0BC5"/>
    <w:rsid w:val="00AB11AC"/>
    <w:rsid w:val="00AC0C82"/>
    <w:rsid w:val="00AC313E"/>
    <w:rsid w:val="00AC3C82"/>
    <w:rsid w:val="00AC492B"/>
    <w:rsid w:val="00AC4DAA"/>
    <w:rsid w:val="00AC7884"/>
    <w:rsid w:val="00AC788B"/>
    <w:rsid w:val="00AD0E50"/>
    <w:rsid w:val="00AD2445"/>
    <w:rsid w:val="00AD2AAD"/>
    <w:rsid w:val="00AD2C92"/>
    <w:rsid w:val="00AD4DED"/>
    <w:rsid w:val="00AD57F4"/>
    <w:rsid w:val="00AD6CBE"/>
    <w:rsid w:val="00AE0A71"/>
    <w:rsid w:val="00AE27EA"/>
    <w:rsid w:val="00AE2D51"/>
    <w:rsid w:val="00AE5792"/>
    <w:rsid w:val="00AE58D0"/>
    <w:rsid w:val="00AE612D"/>
    <w:rsid w:val="00AE716D"/>
    <w:rsid w:val="00AE768E"/>
    <w:rsid w:val="00AF1D49"/>
    <w:rsid w:val="00AF25B5"/>
    <w:rsid w:val="00AF72E8"/>
    <w:rsid w:val="00AF7567"/>
    <w:rsid w:val="00B00397"/>
    <w:rsid w:val="00B010A6"/>
    <w:rsid w:val="00B042D9"/>
    <w:rsid w:val="00B06235"/>
    <w:rsid w:val="00B06852"/>
    <w:rsid w:val="00B074FE"/>
    <w:rsid w:val="00B140DF"/>
    <w:rsid w:val="00B147A0"/>
    <w:rsid w:val="00B16A04"/>
    <w:rsid w:val="00B17096"/>
    <w:rsid w:val="00B20C78"/>
    <w:rsid w:val="00B22752"/>
    <w:rsid w:val="00B23AF4"/>
    <w:rsid w:val="00B24583"/>
    <w:rsid w:val="00B35047"/>
    <w:rsid w:val="00B351EA"/>
    <w:rsid w:val="00B35AF9"/>
    <w:rsid w:val="00B37120"/>
    <w:rsid w:val="00B37184"/>
    <w:rsid w:val="00B374E7"/>
    <w:rsid w:val="00B45542"/>
    <w:rsid w:val="00B51BAF"/>
    <w:rsid w:val="00B51F35"/>
    <w:rsid w:val="00B52ACF"/>
    <w:rsid w:val="00B52F1A"/>
    <w:rsid w:val="00B538F0"/>
    <w:rsid w:val="00B53A21"/>
    <w:rsid w:val="00B54695"/>
    <w:rsid w:val="00B55F92"/>
    <w:rsid w:val="00B56515"/>
    <w:rsid w:val="00B571E5"/>
    <w:rsid w:val="00B57542"/>
    <w:rsid w:val="00B57F11"/>
    <w:rsid w:val="00B61F2E"/>
    <w:rsid w:val="00B668C3"/>
    <w:rsid w:val="00B6749D"/>
    <w:rsid w:val="00B67A74"/>
    <w:rsid w:val="00B70F56"/>
    <w:rsid w:val="00B72A94"/>
    <w:rsid w:val="00B75D67"/>
    <w:rsid w:val="00B77609"/>
    <w:rsid w:val="00B77939"/>
    <w:rsid w:val="00B77BBA"/>
    <w:rsid w:val="00B81B9D"/>
    <w:rsid w:val="00B86BDD"/>
    <w:rsid w:val="00B87237"/>
    <w:rsid w:val="00B87DF1"/>
    <w:rsid w:val="00B90E3E"/>
    <w:rsid w:val="00B91958"/>
    <w:rsid w:val="00B91A33"/>
    <w:rsid w:val="00B91AF0"/>
    <w:rsid w:val="00B9336C"/>
    <w:rsid w:val="00B956BC"/>
    <w:rsid w:val="00B96875"/>
    <w:rsid w:val="00B978C8"/>
    <w:rsid w:val="00B97B47"/>
    <w:rsid w:val="00BA11DB"/>
    <w:rsid w:val="00BA15FC"/>
    <w:rsid w:val="00BA2F01"/>
    <w:rsid w:val="00BA53A1"/>
    <w:rsid w:val="00BB00DE"/>
    <w:rsid w:val="00BB0CA8"/>
    <w:rsid w:val="00BB13E2"/>
    <w:rsid w:val="00BB2654"/>
    <w:rsid w:val="00BC06CE"/>
    <w:rsid w:val="00BC06E9"/>
    <w:rsid w:val="00BC0BB7"/>
    <w:rsid w:val="00BC1D93"/>
    <w:rsid w:val="00BC6F5F"/>
    <w:rsid w:val="00BD2388"/>
    <w:rsid w:val="00BD602A"/>
    <w:rsid w:val="00BD7EA8"/>
    <w:rsid w:val="00BE01B3"/>
    <w:rsid w:val="00BE0CB9"/>
    <w:rsid w:val="00BE2593"/>
    <w:rsid w:val="00BE270D"/>
    <w:rsid w:val="00BE2960"/>
    <w:rsid w:val="00BE42B5"/>
    <w:rsid w:val="00BF0343"/>
    <w:rsid w:val="00BF10B0"/>
    <w:rsid w:val="00BF2337"/>
    <w:rsid w:val="00BF3939"/>
    <w:rsid w:val="00BF3D3E"/>
    <w:rsid w:val="00C0308E"/>
    <w:rsid w:val="00C03121"/>
    <w:rsid w:val="00C03A42"/>
    <w:rsid w:val="00C045B2"/>
    <w:rsid w:val="00C04CEC"/>
    <w:rsid w:val="00C0748F"/>
    <w:rsid w:val="00C1244D"/>
    <w:rsid w:val="00C153EC"/>
    <w:rsid w:val="00C2059D"/>
    <w:rsid w:val="00C2478B"/>
    <w:rsid w:val="00C25F22"/>
    <w:rsid w:val="00C27392"/>
    <w:rsid w:val="00C2796A"/>
    <w:rsid w:val="00C31F32"/>
    <w:rsid w:val="00C33E5B"/>
    <w:rsid w:val="00C37766"/>
    <w:rsid w:val="00C40404"/>
    <w:rsid w:val="00C422DB"/>
    <w:rsid w:val="00C51237"/>
    <w:rsid w:val="00C51C9D"/>
    <w:rsid w:val="00C52CD1"/>
    <w:rsid w:val="00C5321C"/>
    <w:rsid w:val="00C56ACE"/>
    <w:rsid w:val="00C63F8E"/>
    <w:rsid w:val="00C64865"/>
    <w:rsid w:val="00C65925"/>
    <w:rsid w:val="00C65B9F"/>
    <w:rsid w:val="00C671ED"/>
    <w:rsid w:val="00C6769E"/>
    <w:rsid w:val="00C71C51"/>
    <w:rsid w:val="00C74018"/>
    <w:rsid w:val="00C744A9"/>
    <w:rsid w:val="00C82D5F"/>
    <w:rsid w:val="00C84452"/>
    <w:rsid w:val="00C85449"/>
    <w:rsid w:val="00C8637A"/>
    <w:rsid w:val="00C8771A"/>
    <w:rsid w:val="00C87750"/>
    <w:rsid w:val="00C90DD3"/>
    <w:rsid w:val="00C9150D"/>
    <w:rsid w:val="00C91AB6"/>
    <w:rsid w:val="00C91B65"/>
    <w:rsid w:val="00C92B89"/>
    <w:rsid w:val="00C94738"/>
    <w:rsid w:val="00C95A3D"/>
    <w:rsid w:val="00C97BA4"/>
    <w:rsid w:val="00CA11D5"/>
    <w:rsid w:val="00CA2AE4"/>
    <w:rsid w:val="00CA7473"/>
    <w:rsid w:val="00CB20E3"/>
    <w:rsid w:val="00CB451B"/>
    <w:rsid w:val="00CB498C"/>
    <w:rsid w:val="00CC0B97"/>
    <w:rsid w:val="00CC32F6"/>
    <w:rsid w:val="00CC48D4"/>
    <w:rsid w:val="00CC57A1"/>
    <w:rsid w:val="00CD084B"/>
    <w:rsid w:val="00CD6346"/>
    <w:rsid w:val="00CE110F"/>
    <w:rsid w:val="00CE1457"/>
    <w:rsid w:val="00CF0FDE"/>
    <w:rsid w:val="00CF3EA6"/>
    <w:rsid w:val="00CF6839"/>
    <w:rsid w:val="00CF69B8"/>
    <w:rsid w:val="00CF7891"/>
    <w:rsid w:val="00D005D1"/>
    <w:rsid w:val="00D006E3"/>
    <w:rsid w:val="00D031C9"/>
    <w:rsid w:val="00D04076"/>
    <w:rsid w:val="00D13204"/>
    <w:rsid w:val="00D15910"/>
    <w:rsid w:val="00D175F2"/>
    <w:rsid w:val="00D218D5"/>
    <w:rsid w:val="00D25A08"/>
    <w:rsid w:val="00D26A65"/>
    <w:rsid w:val="00D30841"/>
    <w:rsid w:val="00D31475"/>
    <w:rsid w:val="00D33140"/>
    <w:rsid w:val="00D350D6"/>
    <w:rsid w:val="00D357B1"/>
    <w:rsid w:val="00D35C83"/>
    <w:rsid w:val="00D37F57"/>
    <w:rsid w:val="00D4029E"/>
    <w:rsid w:val="00D40868"/>
    <w:rsid w:val="00D41C8A"/>
    <w:rsid w:val="00D430B4"/>
    <w:rsid w:val="00D446BE"/>
    <w:rsid w:val="00D50096"/>
    <w:rsid w:val="00D5088A"/>
    <w:rsid w:val="00D50CD8"/>
    <w:rsid w:val="00D51B61"/>
    <w:rsid w:val="00D54A2F"/>
    <w:rsid w:val="00D558FC"/>
    <w:rsid w:val="00D5599E"/>
    <w:rsid w:val="00D60AFF"/>
    <w:rsid w:val="00D6239A"/>
    <w:rsid w:val="00D6355E"/>
    <w:rsid w:val="00D65B90"/>
    <w:rsid w:val="00D65D92"/>
    <w:rsid w:val="00D7019E"/>
    <w:rsid w:val="00D702F5"/>
    <w:rsid w:val="00D71116"/>
    <w:rsid w:val="00D719D7"/>
    <w:rsid w:val="00D73982"/>
    <w:rsid w:val="00D73CE8"/>
    <w:rsid w:val="00D741A4"/>
    <w:rsid w:val="00D7637F"/>
    <w:rsid w:val="00D805FC"/>
    <w:rsid w:val="00D80DED"/>
    <w:rsid w:val="00D81139"/>
    <w:rsid w:val="00D813B4"/>
    <w:rsid w:val="00D8198D"/>
    <w:rsid w:val="00D8256E"/>
    <w:rsid w:val="00D832A2"/>
    <w:rsid w:val="00D85546"/>
    <w:rsid w:val="00D8565F"/>
    <w:rsid w:val="00D86265"/>
    <w:rsid w:val="00D865EA"/>
    <w:rsid w:val="00D8758B"/>
    <w:rsid w:val="00D9624A"/>
    <w:rsid w:val="00DA0B1E"/>
    <w:rsid w:val="00DA3272"/>
    <w:rsid w:val="00DA53A0"/>
    <w:rsid w:val="00DB11CF"/>
    <w:rsid w:val="00DB1B27"/>
    <w:rsid w:val="00DB5AFD"/>
    <w:rsid w:val="00DB63CB"/>
    <w:rsid w:val="00DC3CB5"/>
    <w:rsid w:val="00DD2AE7"/>
    <w:rsid w:val="00DD4777"/>
    <w:rsid w:val="00DD557A"/>
    <w:rsid w:val="00DD7CC9"/>
    <w:rsid w:val="00DD7DCA"/>
    <w:rsid w:val="00DE1E8A"/>
    <w:rsid w:val="00DE2538"/>
    <w:rsid w:val="00DE3028"/>
    <w:rsid w:val="00DE3516"/>
    <w:rsid w:val="00DE3F09"/>
    <w:rsid w:val="00DE51E8"/>
    <w:rsid w:val="00DF294A"/>
    <w:rsid w:val="00DF35D2"/>
    <w:rsid w:val="00DF59EF"/>
    <w:rsid w:val="00DF6C4C"/>
    <w:rsid w:val="00E001CF"/>
    <w:rsid w:val="00E0022E"/>
    <w:rsid w:val="00E02DB3"/>
    <w:rsid w:val="00E07151"/>
    <w:rsid w:val="00E10361"/>
    <w:rsid w:val="00E12796"/>
    <w:rsid w:val="00E1325F"/>
    <w:rsid w:val="00E15AE3"/>
    <w:rsid w:val="00E1619A"/>
    <w:rsid w:val="00E200D4"/>
    <w:rsid w:val="00E225CC"/>
    <w:rsid w:val="00E234FF"/>
    <w:rsid w:val="00E241BC"/>
    <w:rsid w:val="00E251A5"/>
    <w:rsid w:val="00E265FF"/>
    <w:rsid w:val="00E26E78"/>
    <w:rsid w:val="00E30FB8"/>
    <w:rsid w:val="00E310A0"/>
    <w:rsid w:val="00E33438"/>
    <w:rsid w:val="00E3492A"/>
    <w:rsid w:val="00E420D2"/>
    <w:rsid w:val="00E444F5"/>
    <w:rsid w:val="00E44D80"/>
    <w:rsid w:val="00E454EC"/>
    <w:rsid w:val="00E4598F"/>
    <w:rsid w:val="00E45ACB"/>
    <w:rsid w:val="00E461D2"/>
    <w:rsid w:val="00E50109"/>
    <w:rsid w:val="00E51677"/>
    <w:rsid w:val="00E52BD8"/>
    <w:rsid w:val="00E5427B"/>
    <w:rsid w:val="00E54745"/>
    <w:rsid w:val="00E548A4"/>
    <w:rsid w:val="00E55046"/>
    <w:rsid w:val="00E55BC6"/>
    <w:rsid w:val="00E63B5D"/>
    <w:rsid w:val="00E701CB"/>
    <w:rsid w:val="00E74468"/>
    <w:rsid w:val="00E75180"/>
    <w:rsid w:val="00E768CD"/>
    <w:rsid w:val="00E7699F"/>
    <w:rsid w:val="00E776E1"/>
    <w:rsid w:val="00E77FD2"/>
    <w:rsid w:val="00E8027C"/>
    <w:rsid w:val="00E80D99"/>
    <w:rsid w:val="00E80DE0"/>
    <w:rsid w:val="00E81238"/>
    <w:rsid w:val="00E84F08"/>
    <w:rsid w:val="00E8599C"/>
    <w:rsid w:val="00E90409"/>
    <w:rsid w:val="00E9224D"/>
    <w:rsid w:val="00E9312B"/>
    <w:rsid w:val="00E93921"/>
    <w:rsid w:val="00E96372"/>
    <w:rsid w:val="00E96FBF"/>
    <w:rsid w:val="00EA1A94"/>
    <w:rsid w:val="00EA1C53"/>
    <w:rsid w:val="00EA28BF"/>
    <w:rsid w:val="00EA2BFC"/>
    <w:rsid w:val="00EA4122"/>
    <w:rsid w:val="00EA5599"/>
    <w:rsid w:val="00EA5B45"/>
    <w:rsid w:val="00EB1030"/>
    <w:rsid w:val="00EB355B"/>
    <w:rsid w:val="00EB51EB"/>
    <w:rsid w:val="00EB567D"/>
    <w:rsid w:val="00EB674E"/>
    <w:rsid w:val="00EB6B3A"/>
    <w:rsid w:val="00EB7C96"/>
    <w:rsid w:val="00EB7E2F"/>
    <w:rsid w:val="00EC0402"/>
    <w:rsid w:val="00EC0A51"/>
    <w:rsid w:val="00EC27BE"/>
    <w:rsid w:val="00EC4F46"/>
    <w:rsid w:val="00EC5C01"/>
    <w:rsid w:val="00EC60AA"/>
    <w:rsid w:val="00EC6CFB"/>
    <w:rsid w:val="00ED1910"/>
    <w:rsid w:val="00ED2802"/>
    <w:rsid w:val="00ED4EDA"/>
    <w:rsid w:val="00ED5154"/>
    <w:rsid w:val="00ED53B1"/>
    <w:rsid w:val="00ED6810"/>
    <w:rsid w:val="00ED7B96"/>
    <w:rsid w:val="00EE1294"/>
    <w:rsid w:val="00EE2129"/>
    <w:rsid w:val="00EE24F8"/>
    <w:rsid w:val="00EE254F"/>
    <w:rsid w:val="00EE276C"/>
    <w:rsid w:val="00EE418F"/>
    <w:rsid w:val="00EE7C8C"/>
    <w:rsid w:val="00EF0064"/>
    <w:rsid w:val="00EF0CA5"/>
    <w:rsid w:val="00EF2438"/>
    <w:rsid w:val="00EF5062"/>
    <w:rsid w:val="00EF51AA"/>
    <w:rsid w:val="00EF607E"/>
    <w:rsid w:val="00EF6C46"/>
    <w:rsid w:val="00EF7968"/>
    <w:rsid w:val="00F049F0"/>
    <w:rsid w:val="00F05DCB"/>
    <w:rsid w:val="00F07346"/>
    <w:rsid w:val="00F07D35"/>
    <w:rsid w:val="00F10B7A"/>
    <w:rsid w:val="00F170C8"/>
    <w:rsid w:val="00F17770"/>
    <w:rsid w:val="00F17FD4"/>
    <w:rsid w:val="00F206B2"/>
    <w:rsid w:val="00F23363"/>
    <w:rsid w:val="00F23432"/>
    <w:rsid w:val="00F24044"/>
    <w:rsid w:val="00F244E8"/>
    <w:rsid w:val="00F24757"/>
    <w:rsid w:val="00F26FF3"/>
    <w:rsid w:val="00F31A50"/>
    <w:rsid w:val="00F32A95"/>
    <w:rsid w:val="00F33549"/>
    <w:rsid w:val="00F34443"/>
    <w:rsid w:val="00F345E2"/>
    <w:rsid w:val="00F34EC4"/>
    <w:rsid w:val="00F372FC"/>
    <w:rsid w:val="00F42D98"/>
    <w:rsid w:val="00F44F27"/>
    <w:rsid w:val="00F45419"/>
    <w:rsid w:val="00F45CA7"/>
    <w:rsid w:val="00F469AA"/>
    <w:rsid w:val="00F475EF"/>
    <w:rsid w:val="00F50111"/>
    <w:rsid w:val="00F50C9C"/>
    <w:rsid w:val="00F55E9D"/>
    <w:rsid w:val="00F61AE4"/>
    <w:rsid w:val="00F61D7F"/>
    <w:rsid w:val="00F623F1"/>
    <w:rsid w:val="00F6268C"/>
    <w:rsid w:val="00F666C9"/>
    <w:rsid w:val="00F707F1"/>
    <w:rsid w:val="00F709DE"/>
    <w:rsid w:val="00F7332C"/>
    <w:rsid w:val="00F748B0"/>
    <w:rsid w:val="00F74CCE"/>
    <w:rsid w:val="00F74E71"/>
    <w:rsid w:val="00F772B7"/>
    <w:rsid w:val="00F800E7"/>
    <w:rsid w:val="00F80E19"/>
    <w:rsid w:val="00F82524"/>
    <w:rsid w:val="00F8479F"/>
    <w:rsid w:val="00F8723D"/>
    <w:rsid w:val="00F87E2E"/>
    <w:rsid w:val="00F90B73"/>
    <w:rsid w:val="00F94AAE"/>
    <w:rsid w:val="00FA0F5B"/>
    <w:rsid w:val="00FB08E6"/>
    <w:rsid w:val="00FB0D6A"/>
    <w:rsid w:val="00FB357B"/>
    <w:rsid w:val="00FB39E6"/>
    <w:rsid w:val="00FB3E01"/>
    <w:rsid w:val="00FB4792"/>
    <w:rsid w:val="00FB47C9"/>
    <w:rsid w:val="00FB602C"/>
    <w:rsid w:val="00FB627D"/>
    <w:rsid w:val="00FB7587"/>
    <w:rsid w:val="00FB7C9F"/>
    <w:rsid w:val="00FC1509"/>
    <w:rsid w:val="00FC25EB"/>
    <w:rsid w:val="00FC4EEE"/>
    <w:rsid w:val="00FC654C"/>
    <w:rsid w:val="00FD076A"/>
    <w:rsid w:val="00FD1EE6"/>
    <w:rsid w:val="00FD20B5"/>
    <w:rsid w:val="00FD29C6"/>
    <w:rsid w:val="00FE0A5A"/>
    <w:rsid w:val="00FE1D0E"/>
    <w:rsid w:val="00FE24F5"/>
    <w:rsid w:val="00FE255C"/>
    <w:rsid w:val="00FE6D14"/>
    <w:rsid w:val="00FE7537"/>
    <w:rsid w:val="00FF0B27"/>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UnresolvedMention">
    <w:name w:val="Unresolved Mention"/>
    <w:basedOn w:val="a0"/>
    <w:uiPriority w:val="99"/>
    <w:semiHidden/>
    <w:unhideWhenUsed/>
    <w:rsid w:val="002453B0"/>
    <w:rPr>
      <w:color w:val="605E5C"/>
      <w:shd w:val="clear" w:color="auto" w:fill="E1DFDD"/>
    </w:rPr>
  </w:style>
  <w:style w:type="table" w:customStyle="1" w:styleId="TableNormal">
    <w:name w:val="Table Normal"/>
    <w:uiPriority w:val="2"/>
    <w:semiHidden/>
    <w:unhideWhenUsed/>
    <w:qFormat/>
    <w:rsid w:val="00F206B2"/>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42482271">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851979">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s://www.city.yokohama.lg.jp/tsuzuki/shokai/30-kinenjigyo/jigyogaiyou.html"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loomingring.expo2027.jp/"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lit.go.jp/report/press/toshi10_hh_000536.html" TargetMode="External"/><Relationship Id="rId20" Type="http://schemas.openxmlformats.org/officeDocument/2006/relationships/hyperlink" Target="https://www.city.yokohama.lg.jp/kurashi/koseki-zei-hoken/kokuho/hokensho/hokenshou.html" TargetMode="Externa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tsuzuki/kenko-iryo-fukushi/fukushi_kaigo/chiikifukushi/minsei-zidou/minsei.html" TargetMode="External"/><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www.city.yokohama.lg.jp/tsuzuki/kurashi/kyodo_manabi/kyodo_shien/shien/tsuzukikuminnmaturi.html"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footer" Target="footer1.xml"/><Relationship Id="rId22" Type="http://schemas.openxmlformats.org/officeDocument/2006/relationships/hyperlink" Target="https://www.city.yokohama.lg.jp/kurashi/kyodo-manabi/shiminkyodo/jichikai/datsutanso.html" TargetMode="External"/><Relationship Id="rId27" Type="http://schemas.openxmlformats.org/officeDocument/2006/relationships/image" Target="media/image11.png"/><Relationship Id="rId30"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206B-C986-447F-9622-A931A50A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11</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167</cp:revision>
  <cp:lastPrinted>2025-05-19T04:52:00Z</cp:lastPrinted>
  <dcterms:created xsi:type="dcterms:W3CDTF">2025-05-09T09:00:00Z</dcterms:created>
  <dcterms:modified xsi:type="dcterms:W3CDTF">2025-06-18T00:55:00Z</dcterms:modified>
</cp:coreProperties>
</file>